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B1" w:rsidRPr="008038FC" w:rsidRDefault="004E37B1" w:rsidP="0024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F4A" w:rsidRDefault="00A36F4A" w:rsidP="00A36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 с применением ЭОР технологий 2 б класс </w:t>
      </w:r>
      <w:r w:rsidRPr="00C54021">
        <w:rPr>
          <w:rFonts w:ascii="Times New Roman" w:hAnsi="Times New Roman" w:cs="Times New Roman"/>
          <w:b/>
          <w:sz w:val="24"/>
          <w:szCs w:val="24"/>
        </w:rPr>
        <w:t>МБОУ СОШ № 77</w:t>
      </w:r>
    </w:p>
    <w:p w:rsidR="004E37B1" w:rsidRPr="008038FC" w:rsidRDefault="004E37B1" w:rsidP="008038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pPr w:leftFromText="180" w:rightFromText="180" w:vertAnchor="text" w:horzAnchor="margin" w:tblpY="158"/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210"/>
        <w:gridCol w:w="2200"/>
        <w:gridCol w:w="6820"/>
        <w:gridCol w:w="1870"/>
        <w:gridCol w:w="1100"/>
        <w:gridCol w:w="1170"/>
        <w:gridCol w:w="1081"/>
      </w:tblGrid>
      <w:tr w:rsidR="004E37B1" w:rsidRPr="008038FC">
        <w:tc>
          <w:tcPr>
            <w:tcW w:w="438" w:type="dxa"/>
            <w:vMerge w:val="restart"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0" w:type="dxa"/>
            <w:vMerge w:val="restart"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2200" w:type="dxa"/>
            <w:vMerge w:val="restart"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820" w:type="dxa"/>
            <w:vMerge w:val="restart"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2970" w:type="dxa"/>
            <w:gridSpan w:val="2"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251" w:type="dxa"/>
            <w:gridSpan w:val="2"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E37B1" w:rsidRPr="008038FC">
        <w:tc>
          <w:tcPr>
            <w:tcW w:w="438" w:type="dxa"/>
            <w:vMerge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vMerge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70" w:type="dxa"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4E37B1" w:rsidRPr="008038FC" w:rsidRDefault="004E37B1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66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4E37B1" w:rsidRPr="007E2BA5" w:rsidRDefault="004E37B1" w:rsidP="008038FC">
            <w:pPr>
              <w:pStyle w:val="a5"/>
              <w:spacing w:before="0" w:beforeAutospacing="0" w:after="0" w:afterAutospacing="0"/>
              <w:jc w:val="both"/>
            </w:pPr>
            <w:r w:rsidRPr="007E2BA5">
              <w:t>27. 04</w:t>
            </w:r>
          </w:p>
          <w:p w:rsidR="004E37B1" w:rsidRPr="007E2BA5" w:rsidRDefault="004E37B1" w:rsidP="008038FC">
            <w:pPr>
              <w:pStyle w:val="a5"/>
              <w:spacing w:before="0" w:beforeAutospacing="0" w:after="0" w:afterAutospacing="0"/>
              <w:jc w:val="both"/>
            </w:pPr>
            <w:r w:rsidRPr="007E2BA5">
              <w:t>Понедельник</w:t>
            </w:r>
          </w:p>
        </w:tc>
        <w:tc>
          <w:tcPr>
            <w:tcW w:w="2200" w:type="dxa"/>
          </w:tcPr>
          <w:p w:rsidR="004E37B1" w:rsidRPr="007E2BA5" w:rsidRDefault="004E37B1" w:rsidP="000E37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7E2BA5">
              <w:rPr>
                <w:sz w:val="28"/>
                <w:szCs w:val="28"/>
              </w:rPr>
              <w:t>любознательных</w:t>
            </w:r>
            <w:proofErr w:type="gramEnd"/>
            <w:r w:rsidRPr="007E2BA5">
              <w:rPr>
                <w:sz w:val="28"/>
                <w:szCs w:val="28"/>
              </w:rPr>
              <w:t>.</w:t>
            </w:r>
          </w:p>
        </w:tc>
        <w:tc>
          <w:tcPr>
            <w:tcW w:w="682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Классная работа</w:t>
            </w:r>
          </w:p>
          <w:p w:rsidR="004E37B1" w:rsidRPr="007E2BA5" w:rsidRDefault="004E37B1" w:rsidP="007E2BA5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стр. 86  (устно)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 xml:space="preserve"> стр. 85 № 3, 4 (письменно)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sz w:val="28"/>
                <w:szCs w:val="28"/>
              </w:rPr>
            </w:pP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Домашняя работа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игра «Таблица умножения»</w:t>
            </w:r>
          </w:p>
          <w:p w:rsidR="004E37B1" w:rsidRPr="007E2BA5" w:rsidRDefault="006D6FAD" w:rsidP="007E2BA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hyperlink r:id="rId5" w:history="1">
              <w:r w:rsidR="004E37B1" w:rsidRPr="007E2BA5">
                <w:rPr>
                  <w:rStyle w:val="a4"/>
                  <w:sz w:val="28"/>
                  <w:szCs w:val="28"/>
                </w:rPr>
                <w:t>https://www.teremoc.ru/game/game489.htm</w:t>
              </w:r>
            </w:hyperlink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2.  стр.  85 № 1, 7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стр. 87 № 5 (по желанию)</w:t>
            </w:r>
          </w:p>
        </w:tc>
        <w:tc>
          <w:tcPr>
            <w:tcW w:w="1870" w:type="dxa"/>
          </w:tcPr>
          <w:p w:rsidR="004E37B1" w:rsidRPr="008038FC" w:rsidRDefault="004E37B1" w:rsidP="008038F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Записи в тетради</w:t>
            </w:r>
          </w:p>
          <w:p w:rsidR="004E37B1" w:rsidRPr="008038FC" w:rsidRDefault="004E37B1" w:rsidP="008038F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E37B1" w:rsidRPr="008038FC" w:rsidRDefault="004E37B1" w:rsidP="008038F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32"/>
                <w:szCs w:val="32"/>
              </w:rPr>
            </w:pPr>
            <w:r w:rsidRPr="008038FC">
              <w:rPr>
                <w:sz w:val="28"/>
                <w:szCs w:val="28"/>
              </w:rPr>
              <w:t>Знание таблицы</w:t>
            </w:r>
          </w:p>
        </w:tc>
        <w:tc>
          <w:tcPr>
            <w:tcW w:w="1100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>20-21</w:t>
            </w:r>
          </w:p>
        </w:tc>
        <w:tc>
          <w:tcPr>
            <w:tcW w:w="1170" w:type="dxa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B1" w:rsidRPr="008038FC">
        <w:trPr>
          <w:trHeight w:val="729"/>
        </w:trPr>
        <w:tc>
          <w:tcPr>
            <w:tcW w:w="438" w:type="dxa"/>
          </w:tcPr>
          <w:p w:rsidR="004E37B1" w:rsidRPr="008038FC" w:rsidRDefault="004E37B1" w:rsidP="0066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4E37B1" w:rsidRPr="007E2BA5" w:rsidRDefault="004E37B1" w:rsidP="0080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5">
              <w:rPr>
                <w:rFonts w:ascii="Times New Roman" w:hAnsi="Times New Roman" w:cs="Times New Roman"/>
                <w:sz w:val="24"/>
                <w:szCs w:val="24"/>
              </w:rPr>
              <w:t>28. 04</w:t>
            </w:r>
          </w:p>
          <w:p w:rsidR="004E37B1" w:rsidRPr="007E2BA5" w:rsidRDefault="004E37B1" w:rsidP="0080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00" w:type="dxa"/>
          </w:tcPr>
          <w:p w:rsidR="004E37B1" w:rsidRPr="007E2BA5" w:rsidRDefault="004E37B1" w:rsidP="000E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пройденногоЧто</w:t>
            </w:r>
            <w:proofErr w:type="spellEnd"/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 узнали. Чему научились</w:t>
            </w:r>
          </w:p>
        </w:tc>
        <w:tc>
          <w:tcPr>
            <w:tcW w:w="682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Классная работа</w:t>
            </w:r>
          </w:p>
          <w:p w:rsidR="004E37B1" w:rsidRPr="007E2BA5" w:rsidRDefault="004E37B1" w:rsidP="007E2BA5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  <w:proofErr w:type="spellStart"/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 № 65 (РЭШ)</w:t>
            </w:r>
          </w:p>
          <w:p w:rsidR="004E37B1" w:rsidRPr="007E2BA5" w:rsidRDefault="006D6FAD" w:rsidP="007E2BA5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hyperlink r:id="rId6" w:history="1">
              <w:r w:rsidR="004E37B1" w:rsidRPr="007E2B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https://resh.edu.ru/subject/lesson/3737/main/214524/</w:t>
              </w:r>
            </w:hyperlink>
          </w:p>
          <w:p w:rsidR="004E37B1" w:rsidRPr="007E2BA5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                                или </w:t>
            </w:r>
          </w:p>
          <w:p w:rsidR="004E37B1" w:rsidRPr="007E2BA5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стр. 88 № 1, 2, 7 (устно)</w:t>
            </w:r>
          </w:p>
          <w:p w:rsidR="004E37B1" w:rsidRPr="007E2BA5" w:rsidRDefault="004E37B1" w:rsidP="007E2BA5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стр. 88 № 4, 8 (письменно)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Домашняя работа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1.  Тренировочные задания (РЭШ)</w:t>
            </w:r>
          </w:p>
          <w:p w:rsidR="004E37B1" w:rsidRPr="007E2BA5" w:rsidRDefault="006D6FAD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4E37B1" w:rsidRPr="007E2BA5">
                <w:rPr>
                  <w:rStyle w:val="a4"/>
                  <w:sz w:val="28"/>
                  <w:szCs w:val="28"/>
                </w:rPr>
                <w:t>https://resh.edu.ru/subject/lesson/3737/train/</w:t>
              </w:r>
            </w:hyperlink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 xml:space="preserve">2.   стр. 88 № 3, 6 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0" w:type="dxa"/>
          </w:tcPr>
          <w:p w:rsidR="004E37B1" w:rsidRPr="008038FC" w:rsidRDefault="004E37B1" w:rsidP="008038F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Записи в тетради</w:t>
            </w:r>
          </w:p>
          <w:p w:rsidR="004E37B1" w:rsidRPr="008038FC" w:rsidRDefault="004E37B1" w:rsidP="008038F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Знание таблицы</w:t>
            </w:r>
          </w:p>
        </w:tc>
        <w:tc>
          <w:tcPr>
            <w:tcW w:w="1100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1170" w:type="dxa"/>
            <w:vMerge w:val="restart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038F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  <w:vMerge w:val="restart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66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</w:tcPr>
          <w:p w:rsidR="004E37B1" w:rsidRPr="007E2BA5" w:rsidRDefault="004E37B1" w:rsidP="0080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5">
              <w:rPr>
                <w:rFonts w:ascii="Times New Roman" w:hAnsi="Times New Roman" w:cs="Times New Roman"/>
                <w:sz w:val="24"/>
                <w:szCs w:val="24"/>
              </w:rPr>
              <w:t>29. 04</w:t>
            </w:r>
          </w:p>
          <w:p w:rsidR="004E37B1" w:rsidRPr="007E2BA5" w:rsidRDefault="004E37B1" w:rsidP="0080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0" w:type="dxa"/>
          </w:tcPr>
          <w:p w:rsidR="004E37B1" w:rsidRPr="007E2BA5" w:rsidRDefault="004E37B1" w:rsidP="000E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 Что узнали. </w:t>
            </w:r>
            <w:r w:rsidRPr="007E2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Чему научились</w:t>
            </w:r>
          </w:p>
        </w:tc>
        <w:tc>
          <w:tcPr>
            <w:tcW w:w="682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lastRenderedPageBreak/>
              <w:t>Классная работа</w:t>
            </w:r>
          </w:p>
          <w:p w:rsidR="004E37B1" w:rsidRPr="007E2BA5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  1.   </w:t>
            </w:r>
            <w:r w:rsidRPr="007E2BA5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Повторение таблицы умножения</w:t>
            </w:r>
          </w:p>
          <w:p w:rsidR="004E37B1" w:rsidRPr="007E2BA5" w:rsidRDefault="006D6FAD" w:rsidP="007E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E37B1" w:rsidRPr="007E2B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http://kid-mama.ru/chisla-ot-1-do-100-trenazhery/tablica-umnozheniya-na-2/</w:t>
              </w:r>
            </w:hyperlink>
            <w:r w:rsidR="004E37B1"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7B1" w:rsidRPr="007E2BA5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или</w:t>
            </w:r>
          </w:p>
          <w:p w:rsidR="004E37B1" w:rsidRPr="007E2BA5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стр. 89 №   11, 13 (устно)</w:t>
            </w:r>
          </w:p>
          <w:p w:rsidR="004E37B1" w:rsidRPr="007E2BA5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2.   стр. 89 № 10, 14 (письменно)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Домашняя работа</w:t>
            </w:r>
          </w:p>
          <w:p w:rsidR="004E37B1" w:rsidRPr="007E2BA5" w:rsidRDefault="004E37B1" w:rsidP="007E2BA5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Проверка знания таблицы умножения</w:t>
            </w:r>
          </w:p>
          <w:p w:rsidR="004E37B1" w:rsidRPr="007E2BA5" w:rsidRDefault="006D6FAD" w:rsidP="007E2BA5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hyperlink r:id="rId9" w:history="1">
              <w:r w:rsidR="004E37B1" w:rsidRPr="007E2B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http://vneuroka.ru/viktoriny/tablica_umnozheniya_na_2_trenazher_onlajn_detyam-2/</w:t>
              </w:r>
            </w:hyperlink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2.   стр. 89 №  9,  12</w:t>
            </w:r>
          </w:p>
        </w:tc>
        <w:tc>
          <w:tcPr>
            <w:tcW w:w="1870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в тетради</w:t>
            </w:r>
          </w:p>
        </w:tc>
        <w:tc>
          <w:tcPr>
            <w:tcW w:w="1100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>22-23</w:t>
            </w:r>
          </w:p>
        </w:tc>
        <w:tc>
          <w:tcPr>
            <w:tcW w:w="1170" w:type="dxa"/>
            <w:vMerge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66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10" w:type="dxa"/>
          </w:tcPr>
          <w:p w:rsidR="004E37B1" w:rsidRPr="007E2BA5" w:rsidRDefault="004E37B1" w:rsidP="0080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4E37B1" w:rsidRPr="007E2BA5" w:rsidRDefault="004E37B1" w:rsidP="0080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0" w:type="dxa"/>
          </w:tcPr>
          <w:p w:rsidR="004E37B1" w:rsidRPr="007E2BA5" w:rsidRDefault="004E37B1" w:rsidP="000E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</w:t>
            </w:r>
          </w:p>
        </w:tc>
        <w:tc>
          <w:tcPr>
            <w:tcW w:w="682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Классная работа</w:t>
            </w:r>
          </w:p>
          <w:p w:rsidR="004E37B1" w:rsidRPr="007E2BA5" w:rsidRDefault="004E37B1" w:rsidP="007E2BA5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</w:t>
            </w:r>
            <w:proofErr w:type="spellStart"/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 № 66   (РЭШ)</w:t>
            </w:r>
          </w:p>
          <w:p w:rsidR="004E37B1" w:rsidRPr="007E2BA5" w:rsidRDefault="006D6FAD" w:rsidP="007E2BA5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hyperlink r:id="rId10" w:history="1">
              <w:r w:rsidR="004E37B1" w:rsidRPr="007E2B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https://resh.edu.ru/subject/lesson/4305/main/274549/</w:t>
              </w:r>
            </w:hyperlink>
          </w:p>
          <w:p w:rsidR="004E37B1" w:rsidRPr="007E2BA5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или</w:t>
            </w:r>
          </w:p>
          <w:p w:rsidR="004E37B1" w:rsidRPr="007E2BA5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стр. 90, записать правило в желтую рамку и запомнить</w:t>
            </w:r>
          </w:p>
          <w:p w:rsidR="004E37B1" w:rsidRPr="007E2BA5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стр. 90 №   1, 2, 3   (устно)</w:t>
            </w:r>
          </w:p>
          <w:p w:rsidR="004E37B1" w:rsidRPr="007E2BA5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B1" w:rsidRPr="007E2BA5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2.  стр. 90 №  5 + под чертой  (письменно)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</w:p>
          <w:p w:rsidR="004E37B1" w:rsidRPr="007E2BA5" w:rsidRDefault="004E37B1" w:rsidP="007E2B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Домашняя работа</w:t>
            </w:r>
          </w:p>
          <w:p w:rsidR="004E37B1" w:rsidRPr="007E2BA5" w:rsidRDefault="004E37B1" w:rsidP="007E2BA5">
            <w:pPr>
              <w:pStyle w:val="a5"/>
              <w:numPr>
                <w:ilvl w:val="0"/>
                <w:numId w:val="33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Тренировочные на  РЭШ</w:t>
            </w:r>
          </w:p>
          <w:p w:rsidR="004E37B1" w:rsidRPr="007E2BA5" w:rsidRDefault="006D6FAD" w:rsidP="007E2BA5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hyperlink r:id="rId11" w:history="1">
              <w:r w:rsidR="004E37B1" w:rsidRPr="007E2BA5">
                <w:rPr>
                  <w:rStyle w:val="a4"/>
                  <w:sz w:val="28"/>
                  <w:szCs w:val="28"/>
                </w:rPr>
                <w:t>https://resh.edu.ru/subject/lesson/4305/train/</w:t>
              </w:r>
            </w:hyperlink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. стр. 90 №  6, 4 (вставить свои числа и решить уравнения)</w:t>
            </w:r>
          </w:p>
          <w:p w:rsidR="004E37B1" w:rsidRPr="007E2BA5" w:rsidRDefault="004E37B1" w:rsidP="007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170" w:type="dxa"/>
            <w:vMerge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E37B1" w:rsidRPr="008038FC" w:rsidRDefault="004E37B1" w:rsidP="00F010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37B1" w:rsidRPr="008038FC" w:rsidRDefault="004E37B1" w:rsidP="00F01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pPr w:leftFromText="180" w:rightFromText="180" w:vertAnchor="text" w:horzAnchor="margin" w:tblpY="158"/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860"/>
        <w:gridCol w:w="4840"/>
        <w:gridCol w:w="1980"/>
        <w:gridCol w:w="1100"/>
        <w:gridCol w:w="1870"/>
        <w:gridCol w:w="1081"/>
      </w:tblGrid>
      <w:tr w:rsidR="004E37B1" w:rsidRPr="008038FC">
        <w:tc>
          <w:tcPr>
            <w:tcW w:w="438" w:type="dxa"/>
            <w:vMerge w:val="restart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2860" w:type="dxa"/>
            <w:vMerge w:val="restart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40" w:type="dxa"/>
            <w:vMerge w:val="restart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080" w:type="dxa"/>
            <w:gridSpan w:val="2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E37B1" w:rsidRPr="008038FC">
        <w:tc>
          <w:tcPr>
            <w:tcW w:w="438" w:type="dxa"/>
            <w:vMerge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vMerge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038FC">
              <w:rPr>
                <w:sz w:val="28"/>
                <w:szCs w:val="28"/>
              </w:rPr>
              <w:t>. 04</w:t>
            </w:r>
          </w:p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860" w:type="dxa"/>
          </w:tcPr>
          <w:p w:rsidR="004E37B1" w:rsidRPr="007E2BA5" w:rsidRDefault="004E37B1" w:rsidP="000E37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lastRenderedPageBreak/>
              <w:t xml:space="preserve">Работа над </w:t>
            </w:r>
            <w:r w:rsidRPr="007E2BA5">
              <w:rPr>
                <w:sz w:val="28"/>
                <w:szCs w:val="28"/>
              </w:rPr>
              <w:lastRenderedPageBreak/>
              <w:t>ошибками. Обобщение знаний о прилагательном</w:t>
            </w:r>
          </w:p>
        </w:tc>
        <w:tc>
          <w:tcPr>
            <w:tcW w:w="484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lastRenderedPageBreak/>
              <w:t>Классная работа</w:t>
            </w:r>
          </w:p>
          <w:p w:rsidR="004E37B1" w:rsidRPr="007E2BA5" w:rsidRDefault="004E37B1" w:rsidP="007E2BA5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E2BA5">
              <w:rPr>
                <w:sz w:val="28"/>
                <w:szCs w:val="28"/>
              </w:rPr>
              <w:lastRenderedPageBreak/>
              <w:t>Видеоурок</w:t>
            </w:r>
            <w:proofErr w:type="spellEnd"/>
            <w:r w:rsidRPr="007E2BA5">
              <w:rPr>
                <w:sz w:val="28"/>
                <w:szCs w:val="28"/>
              </w:rPr>
              <w:t xml:space="preserve"> № 74 (РЭШ)</w:t>
            </w:r>
          </w:p>
          <w:p w:rsidR="004E37B1" w:rsidRPr="007E2BA5" w:rsidRDefault="006D6FAD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history="1">
              <w:r w:rsidR="004E37B1" w:rsidRPr="007E2BA5">
                <w:rPr>
                  <w:rStyle w:val="a4"/>
                  <w:sz w:val="28"/>
                  <w:szCs w:val="28"/>
                </w:rPr>
                <w:t>https://resh.edu.ru/subject/lesson/5304/start/90100/</w:t>
              </w:r>
            </w:hyperlink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 xml:space="preserve">                                    или 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7E2BA5">
              <w:rPr>
                <w:sz w:val="28"/>
                <w:szCs w:val="28"/>
              </w:rPr>
              <w:t xml:space="preserve">   упр. 168 (устно) 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2.  Стр. 99 № 3 (под диктовку)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3. Стр.  99  №   5 (разобрать  по членам предложения: обозначить подлежащее, сказуемое, определение)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Pr="007E2BA5">
              <w:rPr>
                <w:sz w:val="28"/>
                <w:szCs w:val="28"/>
              </w:rPr>
              <w:t>Упр. 169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</w:p>
          <w:p w:rsidR="004E37B1" w:rsidRPr="007E2BA5" w:rsidRDefault="004E37B1" w:rsidP="007E2BA5">
            <w:pPr>
              <w:pStyle w:val="a5"/>
              <w:tabs>
                <w:tab w:val="left" w:pos="1420"/>
              </w:tabs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Домашняя работа</w:t>
            </w:r>
          </w:p>
          <w:p w:rsidR="004E37B1" w:rsidRPr="007E2BA5" w:rsidRDefault="004E37B1" w:rsidP="007E2BA5">
            <w:pPr>
              <w:pStyle w:val="a5"/>
              <w:tabs>
                <w:tab w:val="left" w:pos="14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E2BA5">
              <w:rPr>
                <w:sz w:val="28"/>
                <w:szCs w:val="28"/>
              </w:rPr>
              <w:t>пр. 162</w:t>
            </w:r>
          </w:p>
        </w:tc>
        <w:tc>
          <w:tcPr>
            <w:tcW w:w="1980" w:type="dxa"/>
          </w:tcPr>
          <w:p w:rsidR="004E37B1" w:rsidRPr="008038FC" w:rsidRDefault="004E37B1" w:rsidP="0015766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32"/>
                <w:szCs w:val="32"/>
              </w:rPr>
            </w:pPr>
            <w:r w:rsidRPr="008038FC">
              <w:rPr>
                <w:sz w:val="28"/>
                <w:szCs w:val="28"/>
              </w:rPr>
              <w:lastRenderedPageBreak/>
              <w:t xml:space="preserve">Запись в </w:t>
            </w:r>
            <w:r w:rsidRPr="008038FC">
              <w:rPr>
                <w:sz w:val="28"/>
                <w:szCs w:val="28"/>
              </w:rPr>
              <w:lastRenderedPageBreak/>
              <w:t>тетради</w:t>
            </w:r>
          </w:p>
        </w:tc>
        <w:tc>
          <w:tcPr>
            <w:tcW w:w="1100" w:type="dxa"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lastRenderedPageBreak/>
              <w:t>13-14 апреля</w:t>
            </w:r>
          </w:p>
        </w:tc>
        <w:tc>
          <w:tcPr>
            <w:tcW w:w="1870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B1" w:rsidRPr="008038FC">
        <w:trPr>
          <w:trHeight w:val="729"/>
        </w:trPr>
        <w:tc>
          <w:tcPr>
            <w:tcW w:w="438" w:type="dxa"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0" w:type="dxa"/>
          </w:tcPr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038FC">
              <w:rPr>
                <w:sz w:val="28"/>
                <w:szCs w:val="28"/>
              </w:rPr>
              <w:t>. 04</w:t>
            </w:r>
          </w:p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Вторник</w:t>
            </w:r>
          </w:p>
        </w:tc>
        <w:tc>
          <w:tcPr>
            <w:tcW w:w="2860" w:type="dxa"/>
          </w:tcPr>
          <w:p w:rsidR="004E37B1" w:rsidRPr="007E2BA5" w:rsidRDefault="004E37B1" w:rsidP="000E37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Местоимение как часть речи. Использование местоимений в речи</w:t>
            </w:r>
          </w:p>
        </w:tc>
        <w:tc>
          <w:tcPr>
            <w:tcW w:w="484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Классная работа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 xml:space="preserve">1.  Просмотреть </w:t>
            </w:r>
            <w:proofErr w:type="spellStart"/>
            <w:r w:rsidRPr="007E2BA5">
              <w:rPr>
                <w:sz w:val="28"/>
                <w:szCs w:val="28"/>
              </w:rPr>
              <w:t>Видеоурок</w:t>
            </w:r>
            <w:proofErr w:type="spellEnd"/>
            <w:r w:rsidRPr="007E2BA5">
              <w:rPr>
                <w:sz w:val="28"/>
                <w:szCs w:val="28"/>
              </w:rPr>
              <w:t xml:space="preserve"> № 75  (РЭШ)</w:t>
            </w:r>
          </w:p>
          <w:p w:rsidR="004E37B1" w:rsidRPr="007E2BA5" w:rsidRDefault="006D6FAD" w:rsidP="007E2BA5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hyperlink r:id="rId13" w:history="1">
              <w:r w:rsidR="004E37B1" w:rsidRPr="007E2BA5">
                <w:rPr>
                  <w:rStyle w:val="a4"/>
                  <w:color w:val="007AD0"/>
                  <w:sz w:val="28"/>
                  <w:szCs w:val="28"/>
                </w:rPr>
                <w:t>https://resh.edu.ru/subject/lesson/4282/main/220635/</w:t>
              </w:r>
            </w:hyperlink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 xml:space="preserve">                            или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 xml:space="preserve">                 стр.100 упр.171 (устно)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 xml:space="preserve">              стр. 102, правило запомнить</w:t>
            </w:r>
          </w:p>
          <w:p w:rsidR="004E37B1" w:rsidRDefault="004E37B1" w:rsidP="007E2BA5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упр. 174 (письменно)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Домашняя работа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1. стр. 102, правило выучить</w:t>
            </w:r>
          </w:p>
          <w:p w:rsidR="004E37B1" w:rsidRPr="007E2BA5" w:rsidRDefault="004E37B1" w:rsidP="007E2B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2  упр. 173, списать все, подписать над местоимениями  (мест.)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E37B1" w:rsidRPr="008038FC" w:rsidRDefault="004E37B1" w:rsidP="0015766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  <w:tc>
          <w:tcPr>
            <w:tcW w:w="1100" w:type="dxa"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>14-15 апреля</w:t>
            </w:r>
          </w:p>
        </w:tc>
        <w:tc>
          <w:tcPr>
            <w:tcW w:w="1870" w:type="dxa"/>
            <w:vMerge w:val="restart"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038F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  <w:vMerge w:val="restart"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038FC">
              <w:rPr>
                <w:sz w:val="28"/>
                <w:szCs w:val="28"/>
              </w:rPr>
              <w:t>. 04</w:t>
            </w:r>
          </w:p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Среда</w:t>
            </w:r>
          </w:p>
        </w:tc>
        <w:tc>
          <w:tcPr>
            <w:tcW w:w="2860" w:type="dxa"/>
          </w:tcPr>
          <w:p w:rsidR="004E37B1" w:rsidRPr="007E2BA5" w:rsidRDefault="004E37B1" w:rsidP="000E372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как часть речи. Использование </w:t>
            </w:r>
            <w:r w:rsidRPr="007E2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местоимений в речи</w:t>
            </w:r>
          </w:p>
        </w:tc>
        <w:tc>
          <w:tcPr>
            <w:tcW w:w="484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lastRenderedPageBreak/>
              <w:t>Классная работа</w:t>
            </w:r>
          </w:p>
          <w:p w:rsidR="004E37B1" w:rsidRPr="007E2BA5" w:rsidRDefault="004E37B1" w:rsidP="007E2BA5">
            <w:pPr>
              <w:pStyle w:val="a5"/>
              <w:numPr>
                <w:ilvl w:val="0"/>
                <w:numId w:val="36"/>
              </w:numPr>
              <w:spacing w:before="0" w:beforeAutospacing="0" w:after="0" w:afterAutospacing="0"/>
              <w:ind w:firstLine="2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ИНФОУРОК № 20</w:t>
            </w:r>
          </w:p>
          <w:p w:rsidR="004E37B1" w:rsidRPr="007E2BA5" w:rsidRDefault="006D6FAD" w:rsidP="007E2BA5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hyperlink r:id="rId14" w:history="1">
              <w:r w:rsidR="004E37B1" w:rsidRPr="007E2BA5">
                <w:rPr>
                  <w:rStyle w:val="a4"/>
                  <w:sz w:val="28"/>
                  <w:szCs w:val="28"/>
                </w:rPr>
                <w:t>https://infourok.ru/videouroki/2054</w:t>
              </w:r>
            </w:hyperlink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 xml:space="preserve">                           или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lastRenderedPageBreak/>
              <w:t xml:space="preserve">              стр. 101  упр. 172 (устно)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2. упр.  176,  175 (письменно)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Домашняя работа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Стр. 104  упр. 178 (все предложения)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E37B1" w:rsidRPr="008038FC" w:rsidRDefault="004E37B1" w:rsidP="00704389">
            <w:pPr>
              <w:jc w:val="both"/>
              <w:rPr>
                <w:rFonts w:ascii="Times New Roman" w:hAnsi="Times New Roman" w:cs="Times New Roman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в тетради</w:t>
            </w:r>
          </w:p>
        </w:tc>
        <w:tc>
          <w:tcPr>
            <w:tcW w:w="1100" w:type="dxa"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22-23</w:t>
            </w:r>
          </w:p>
        </w:tc>
        <w:tc>
          <w:tcPr>
            <w:tcW w:w="1870" w:type="dxa"/>
            <w:vMerge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20" w:type="dxa"/>
          </w:tcPr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038FC">
              <w:rPr>
                <w:sz w:val="28"/>
                <w:szCs w:val="28"/>
              </w:rPr>
              <w:t>.04</w:t>
            </w:r>
          </w:p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Четверг</w:t>
            </w:r>
          </w:p>
        </w:tc>
        <w:tc>
          <w:tcPr>
            <w:tcW w:w="2860" w:type="dxa"/>
          </w:tcPr>
          <w:p w:rsidR="004E37B1" w:rsidRPr="007E2BA5" w:rsidRDefault="004E37B1" w:rsidP="000E372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Текст- рассуждение.</w:t>
            </w:r>
          </w:p>
        </w:tc>
        <w:tc>
          <w:tcPr>
            <w:tcW w:w="484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Классная работа</w:t>
            </w:r>
          </w:p>
          <w:p w:rsidR="004E37B1" w:rsidRPr="007E2BA5" w:rsidRDefault="004E37B1" w:rsidP="007E2B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 xml:space="preserve">.  1.  </w:t>
            </w:r>
            <w:proofErr w:type="spellStart"/>
            <w:r w:rsidRPr="007E2BA5">
              <w:rPr>
                <w:sz w:val="28"/>
                <w:szCs w:val="28"/>
              </w:rPr>
              <w:t>Видеоурок</w:t>
            </w:r>
            <w:proofErr w:type="spellEnd"/>
            <w:r w:rsidRPr="007E2BA5">
              <w:rPr>
                <w:sz w:val="28"/>
                <w:szCs w:val="28"/>
              </w:rPr>
              <w:t>:</w:t>
            </w:r>
            <w:r w:rsidR="0012401C">
              <w:rPr>
                <w:noProof/>
                <w:sz w:val="28"/>
                <w:szCs w:val="28"/>
              </w:rPr>
              <w:drawing>
                <wp:inline distT="0" distB="0" distL="0" distR="0">
                  <wp:extent cx="12700" cy="12700"/>
                  <wp:effectExtent l="0" t="0" r="0" b="0"/>
                  <wp:docPr id="1" name="Рисунок 1" descr="Хочу такой сайт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BA5">
              <w:rPr>
                <w:sz w:val="28"/>
                <w:szCs w:val="28"/>
              </w:rPr>
              <w:t xml:space="preserve">  № 76 (РЭШ)</w:t>
            </w:r>
          </w:p>
          <w:p w:rsidR="004E37B1" w:rsidRPr="007E2BA5" w:rsidRDefault="006D6FAD" w:rsidP="007E2B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hyperlink r:id="rId17" w:history="1">
              <w:r w:rsidR="004E37B1" w:rsidRPr="007E2BA5">
                <w:rPr>
                  <w:rStyle w:val="a4"/>
                  <w:color w:val="007AD0"/>
                  <w:sz w:val="28"/>
                  <w:szCs w:val="28"/>
                </w:rPr>
                <w:t>https://resh.edu.ru/subject/lesson/5343/main/220693/</w:t>
              </w:r>
            </w:hyperlink>
          </w:p>
          <w:p w:rsidR="004E37B1" w:rsidRPr="007E2BA5" w:rsidRDefault="004E37B1" w:rsidP="007E2BA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555555"/>
                <w:sz w:val="28"/>
                <w:szCs w:val="28"/>
              </w:rPr>
            </w:pPr>
            <w:r w:rsidRPr="007E2BA5">
              <w:rPr>
                <w:color w:val="555555"/>
                <w:sz w:val="28"/>
                <w:szCs w:val="28"/>
              </w:rPr>
              <w:t>или</w:t>
            </w:r>
          </w:p>
          <w:p w:rsidR="004E37B1" w:rsidRPr="007E2BA5" w:rsidRDefault="004E37B1" w:rsidP="007E2BA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с. 105 упр. 180 (устно),\</w:t>
            </w:r>
          </w:p>
          <w:p w:rsidR="004E37B1" w:rsidRPr="007E2BA5" w:rsidRDefault="004E37B1" w:rsidP="007E2BA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стр. 106, правило</w:t>
            </w:r>
          </w:p>
          <w:p w:rsidR="004E37B1" w:rsidRPr="007E2BA5" w:rsidRDefault="004E37B1" w:rsidP="007E2BA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37B1" w:rsidRPr="007E2BA5" w:rsidRDefault="004E37B1" w:rsidP="007E2B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2.  упр.182 (письменно)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Домашняя работа</w:t>
            </w:r>
          </w:p>
          <w:p w:rsidR="004E37B1" w:rsidRPr="007E2BA5" w:rsidRDefault="004E37B1" w:rsidP="007E2B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Стр. 106  упр.  181  (ответить на 2 любых вопроса, используя слова «ТАК КАК и ПОТОМУ ЧТО)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E37B1" w:rsidRPr="008038FC" w:rsidRDefault="004E37B1" w:rsidP="00704389">
            <w:pPr>
              <w:jc w:val="both"/>
              <w:rPr>
                <w:rFonts w:ascii="Times New Roman" w:hAnsi="Times New Roman" w:cs="Times New Roman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  <w:tc>
          <w:tcPr>
            <w:tcW w:w="1100" w:type="dxa"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870" w:type="dxa"/>
            <w:vMerge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/>
          </w:tcPr>
          <w:p w:rsidR="004E37B1" w:rsidRPr="008038FC" w:rsidRDefault="004E37B1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7B1" w:rsidRPr="008038FC" w:rsidRDefault="004E37B1" w:rsidP="00BF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BF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640"/>
        <w:gridCol w:w="4950"/>
        <w:gridCol w:w="2460"/>
        <w:gridCol w:w="1100"/>
        <w:gridCol w:w="1870"/>
        <w:gridCol w:w="1081"/>
      </w:tblGrid>
      <w:tr w:rsidR="004E37B1" w:rsidRPr="008038FC">
        <w:trPr>
          <w:trHeight w:val="530"/>
        </w:trPr>
        <w:tc>
          <w:tcPr>
            <w:tcW w:w="438" w:type="dxa"/>
            <w:vMerge w:val="restart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2640" w:type="dxa"/>
            <w:vMerge w:val="restart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950" w:type="dxa"/>
            <w:vMerge w:val="restart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E37B1" w:rsidRPr="008038FC">
        <w:tc>
          <w:tcPr>
            <w:tcW w:w="438" w:type="dxa"/>
            <w:vMerge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vMerge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038FC">
              <w:rPr>
                <w:sz w:val="28"/>
                <w:szCs w:val="28"/>
              </w:rPr>
              <w:t>. 04</w:t>
            </w:r>
          </w:p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640" w:type="dxa"/>
          </w:tcPr>
          <w:p w:rsidR="004E37B1" w:rsidRPr="007E2BA5" w:rsidRDefault="004E37B1" w:rsidP="000E37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Герои юмористических произведений. Обобщение по теме.</w:t>
            </w:r>
          </w:p>
        </w:tc>
        <w:tc>
          <w:tcPr>
            <w:tcW w:w="495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Классная работа</w:t>
            </w:r>
          </w:p>
          <w:p w:rsidR="004E37B1" w:rsidRPr="009A4D9F" w:rsidRDefault="004E37B1" w:rsidP="007E2B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4D9F">
              <w:rPr>
                <w:sz w:val="28"/>
                <w:szCs w:val="28"/>
              </w:rPr>
              <w:t>1.Видеоурок № 67 (РЭШ)</w:t>
            </w:r>
          </w:p>
          <w:p w:rsidR="004E37B1" w:rsidRPr="009A4D9F" w:rsidRDefault="006D6FAD" w:rsidP="007E2B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hyperlink r:id="rId18" w:history="1">
              <w:r w:rsidR="004E37B1" w:rsidRPr="009A4D9F">
                <w:rPr>
                  <w:rStyle w:val="a4"/>
                  <w:color w:val="007AD0"/>
                  <w:sz w:val="28"/>
                  <w:szCs w:val="28"/>
                </w:rPr>
                <w:t>https://resh.edu.ru/subject/lesson/4265/start/187620/</w:t>
              </w:r>
            </w:hyperlink>
          </w:p>
          <w:p w:rsidR="004E37B1" w:rsidRPr="009A4D9F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4D9F">
              <w:rPr>
                <w:color w:val="555555"/>
                <w:sz w:val="28"/>
                <w:szCs w:val="28"/>
              </w:rPr>
              <w:t xml:space="preserve">                        </w:t>
            </w:r>
            <w:r w:rsidRPr="009A4D9F">
              <w:rPr>
                <w:sz w:val="28"/>
                <w:szCs w:val="28"/>
              </w:rPr>
              <w:t>или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 170  № 1, 2. (устно)</w:t>
            </w:r>
          </w:p>
          <w:p w:rsidR="004E37B1" w:rsidRPr="009A4D9F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4D9F">
              <w:rPr>
                <w:sz w:val="28"/>
                <w:szCs w:val="28"/>
              </w:rPr>
              <w:t>2.  стр. 168-169, читать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</w:p>
          <w:p w:rsidR="004E37B1" w:rsidRDefault="004E37B1" w:rsidP="007E2BA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Домашняя работа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170 № 3 или 4 (письменно)</w:t>
            </w:r>
          </w:p>
          <w:p w:rsidR="004E37B1" w:rsidRPr="008038FC" w:rsidRDefault="004E37B1" w:rsidP="007E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ответ на вопрос в тетради (стихотворение)</w:t>
            </w:r>
          </w:p>
        </w:tc>
        <w:tc>
          <w:tcPr>
            <w:tcW w:w="1100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0" w:type="dxa"/>
          </w:tcPr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038FC">
              <w:rPr>
                <w:sz w:val="28"/>
                <w:szCs w:val="28"/>
              </w:rPr>
              <w:t>. 04</w:t>
            </w:r>
          </w:p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Вторник</w:t>
            </w:r>
          </w:p>
        </w:tc>
        <w:tc>
          <w:tcPr>
            <w:tcW w:w="2640" w:type="dxa"/>
          </w:tcPr>
          <w:p w:rsidR="004E37B1" w:rsidRPr="007E2BA5" w:rsidRDefault="004E37B1" w:rsidP="000E37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Веселые произведения. Оценка достижений</w:t>
            </w:r>
          </w:p>
        </w:tc>
        <w:tc>
          <w:tcPr>
            <w:tcW w:w="495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Классная работа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639ED">
              <w:rPr>
                <w:b/>
                <w:bCs/>
                <w:sz w:val="28"/>
                <w:szCs w:val="28"/>
              </w:rPr>
              <w:t>Тест «И в шутку, и всерьез»</w:t>
            </w:r>
          </w:p>
          <w:p w:rsidR="004E37B1" w:rsidRPr="00C639ED" w:rsidRDefault="004E37B1" w:rsidP="007E2BA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E37B1" w:rsidRDefault="006D6FAD" w:rsidP="007E2BA5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hyperlink r:id="rId19" w:history="1">
              <w:r w:rsidR="004E37B1" w:rsidRPr="00D3193E">
                <w:rPr>
                  <w:rStyle w:val="a4"/>
                  <w:rFonts w:ascii="Tahoma" w:hAnsi="Tahoma" w:cs="Tahoma"/>
                  <w:sz w:val="28"/>
                  <w:szCs w:val="28"/>
                </w:rPr>
                <w:t>https://testedu.ru/test/literatura/2-klass/i-v-shutku-i-vseryoz.html</w:t>
              </w:r>
            </w:hyperlink>
          </w:p>
          <w:p w:rsidR="004E37B1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 xml:space="preserve">                              или </w:t>
            </w:r>
          </w:p>
          <w:p w:rsidR="004E37B1" w:rsidRPr="008A6B63" w:rsidRDefault="004E37B1" w:rsidP="007E2BA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листочек  </w:t>
            </w:r>
            <w:r w:rsidRPr="008A6B63">
              <w:rPr>
                <w:sz w:val="28"/>
                <w:szCs w:val="28"/>
              </w:rPr>
              <w:t xml:space="preserve">прикреплен в </w:t>
            </w:r>
            <w:proofErr w:type="gramStart"/>
            <w:r w:rsidRPr="008A6B63">
              <w:rPr>
                <w:sz w:val="28"/>
                <w:szCs w:val="28"/>
              </w:rPr>
              <w:t>сетевом</w:t>
            </w:r>
            <w:proofErr w:type="gramEnd"/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2BA5">
              <w:rPr>
                <w:i/>
                <w:iCs/>
              </w:rPr>
              <w:t>Домашняя работа</w:t>
            </w:r>
            <w:r>
              <w:t xml:space="preserve"> стр. 170 № 5, 6 (устно)</w:t>
            </w:r>
            <w:r w:rsidRPr="008A6B63">
              <w:t xml:space="preserve"> </w:t>
            </w:r>
          </w:p>
          <w:p w:rsidR="004E37B1" w:rsidRPr="008038FC" w:rsidRDefault="004E37B1" w:rsidP="007E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4E37B1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Тест-онлайн</w:t>
            </w:r>
            <w:proofErr w:type="spellEnd"/>
          </w:p>
          <w:p w:rsidR="004E37B1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бумаге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сетевом</w:t>
            </w:r>
            <w:proofErr w:type="gramEnd"/>
          </w:p>
        </w:tc>
        <w:tc>
          <w:tcPr>
            <w:tcW w:w="1100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038FC">
              <w:rPr>
                <w:sz w:val="28"/>
                <w:szCs w:val="28"/>
              </w:rPr>
              <w:t>. 04</w:t>
            </w:r>
          </w:p>
          <w:p w:rsidR="004E37B1" w:rsidRPr="008038FC" w:rsidRDefault="004E37B1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Среда</w:t>
            </w:r>
          </w:p>
        </w:tc>
        <w:tc>
          <w:tcPr>
            <w:tcW w:w="2640" w:type="dxa"/>
          </w:tcPr>
          <w:p w:rsidR="004E37B1" w:rsidRPr="007E2BA5" w:rsidRDefault="004E37B1" w:rsidP="000E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стран. Знакомство с названием раздела.</w:t>
            </w:r>
          </w:p>
        </w:tc>
        <w:tc>
          <w:tcPr>
            <w:tcW w:w="495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Классная работа</w:t>
            </w:r>
          </w:p>
          <w:p w:rsidR="004E37B1" w:rsidRPr="00D43F4A" w:rsidRDefault="004E37B1" w:rsidP="007E2B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D43F4A">
              <w:rPr>
                <w:sz w:val="28"/>
                <w:szCs w:val="28"/>
              </w:rPr>
              <w:t xml:space="preserve">Просмотреть </w:t>
            </w:r>
            <w:proofErr w:type="spellStart"/>
            <w:r w:rsidRPr="00D43F4A">
              <w:rPr>
                <w:sz w:val="28"/>
                <w:szCs w:val="28"/>
              </w:rPr>
              <w:t>Видеоурок</w:t>
            </w:r>
            <w:proofErr w:type="spellEnd"/>
            <w:r w:rsidRPr="00D43F4A">
              <w:rPr>
                <w:sz w:val="28"/>
                <w:szCs w:val="28"/>
              </w:rPr>
              <w:t xml:space="preserve"> № 62 (РЭШ)</w:t>
            </w:r>
          </w:p>
          <w:p w:rsidR="004E37B1" w:rsidRPr="009A4D9F" w:rsidRDefault="006D6FAD" w:rsidP="007E2B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hyperlink r:id="rId20" w:history="1">
              <w:r w:rsidR="004E37B1" w:rsidRPr="009A4D9F">
                <w:rPr>
                  <w:rStyle w:val="a4"/>
                  <w:color w:val="007AD0"/>
                  <w:sz w:val="28"/>
                  <w:szCs w:val="28"/>
                </w:rPr>
                <w:t>https://resh.edu.ru/subject/lesson/5066/start/144640/</w:t>
              </w:r>
            </w:hyperlink>
          </w:p>
          <w:p w:rsidR="004E37B1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или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стр. 171-173, читать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стр. 173 № 1 (устно)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</w:p>
          <w:p w:rsidR="004E37B1" w:rsidRDefault="004E37B1" w:rsidP="007E2BA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Домашняя работа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стр. 173 № 2  (устно)</w:t>
            </w:r>
          </w:p>
        </w:tc>
        <w:tc>
          <w:tcPr>
            <w:tcW w:w="2460" w:type="dxa"/>
          </w:tcPr>
          <w:p w:rsidR="004E37B1" w:rsidRPr="008038FC" w:rsidRDefault="004E37B1" w:rsidP="0080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на РЭШ</w:t>
            </w:r>
          </w:p>
          <w:p w:rsidR="004E37B1" w:rsidRPr="008038FC" w:rsidRDefault="006D6FAD" w:rsidP="0080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E37B1" w:rsidRPr="008038F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https://resh.edu.ru/subject/lesson/5064/control/1/187570/</w:t>
              </w:r>
            </w:hyperlink>
          </w:p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4E37B1" w:rsidRPr="008038FC" w:rsidRDefault="004E37B1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7B1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704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tbl>
      <w:tblPr>
        <w:tblpPr w:leftFromText="180" w:rightFromText="180" w:vertAnchor="text" w:horzAnchor="margin" w:tblpY="65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640"/>
        <w:gridCol w:w="4840"/>
        <w:gridCol w:w="2460"/>
        <w:gridCol w:w="1100"/>
        <w:gridCol w:w="1870"/>
        <w:gridCol w:w="1081"/>
      </w:tblGrid>
      <w:tr w:rsidR="004E37B1" w:rsidRPr="008038FC">
        <w:tc>
          <w:tcPr>
            <w:tcW w:w="438" w:type="dxa"/>
            <w:vMerge w:val="restart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2640" w:type="dxa"/>
            <w:vMerge w:val="restart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40" w:type="dxa"/>
            <w:vMerge w:val="restart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E37B1" w:rsidRPr="008038FC">
        <w:tc>
          <w:tcPr>
            <w:tcW w:w="438" w:type="dxa"/>
            <w:vMerge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vMerge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4E37B1" w:rsidRPr="008038FC" w:rsidRDefault="004E37B1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0" w:type="dxa"/>
          </w:tcPr>
          <w:p w:rsidR="004E37B1" w:rsidRPr="008038FC" w:rsidRDefault="004E37B1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038FC">
              <w:rPr>
                <w:sz w:val="28"/>
                <w:szCs w:val="28"/>
              </w:rPr>
              <w:t>. 04</w:t>
            </w:r>
          </w:p>
          <w:p w:rsidR="004E37B1" w:rsidRPr="008038FC" w:rsidRDefault="004E37B1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Вторник</w:t>
            </w:r>
          </w:p>
        </w:tc>
        <w:tc>
          <w:tcPr>
            <w:tcW w:w="2640" w:type="dxa"/>
          </w:tcPr>
          <w:p w:rsidR="004E37B1" w:rsidRPr="007E2BA5" w:rsidRDefault="004E37B1" w:rsidP="000E372E">
            <w:pPr>
              <w:pStyle w:val="a5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  <w:sz w:val="28"/>
                <w:szCs w:val="28"/>
              </w:rPr>
            </w:pPr>
            <w:r w:rsidRPr="007E2BA5">
              <w:rPr>
                <w:rStyle w:val="a8"/>
                <w:b w:val="0"/>
                <w:bCs w:val="0"/>
                <w:sz w:val="28"/>
                <w:szCs w:val="28"/>
              </w:rPr>
              <w:t>В гости к весне Наблюдения над весенними явлениями  природы. Живая природа</w:t>
            </w:r>
          </w:p>
        </w:tc>
        <w:tc>
          <w:tcPr>
            <w:tcW w:w="4840" w:type="dxa"/>
          </w:tcPr>
          <w:p w:rsidR="004E37B1" w:rsidRPr="007E2BA5" w:rsidRDefault="004E37B1" w:rsidP="007E2BA5">
            <w:pPr>
              <w:spacing w:after="0" w:line="240" w:lineRule="auto"/>
              <w:ind w:firstLine="708"/>
              <w:jc w:val="both"/>
              <w:rPr>
                <w:rStyle w:val="link-wrapper-container"/>
                <w:i/>
                <w:iCs/>
                <w:sz w:val="28"/>
                <w:szCs w:val="28"/>
              </w:rPr>
            </w:pPr>
            <w:r w:rsidRPr="007E2BA5">
              <w:rPr>
                <w:rStyle w:val="link-wrapper-container"/>
                <w:i/>
                <w:iCs/>
                <w:sz w:val="28"/>
                <w:szCs w:val="28"/>
              </w:rPr>
              <w:t>Классная работа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color w:val="555555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555555"/>
                <w:sz w:val="28"/>
                <w:szCs w:val="28"/>
              </w:rPr>
              <w:t xml:space="preserve">1.  </w:t>
            </w:r>
            <w:r w:rsidRPr="00700C6E">
              <w:rPr>
                <w:rStyle w:val="a8"/>
                <w:b w:val="0"/>
                <w:bCs w:val="0"/>
                <w:sz w:val="28"/>
                <w:szCs w:val="28"/>
              </w:rPr>
              <w:t>ИНФОУРОК № 28</w:t>
            </w:r>
          </w:p>
          <w:p w:rsidR="004E37B1" w:rsidRDefault="006D6FAD" w:rsidP="007E2BA5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color w:val="555555"/>
                <w:sz w:val="28"/>
                <w:szCs w:val="28"/>
              </w:rPr>
            </w:pPr>
            <w:hyperlink r:id="rId22" w:history="1">
              <w:r w:rsidR="004E37B1" w:rsidRPr="00700C6E">
                <w:rPr>
                  <w:rStyle w:val="a4"/>
                  <w:sz w:val="28"/>
                  <w:szCs w:val="28"/>
                </w:rPr>
                <w:t>https://infourok.ru/videouroki/1963</w:t>
              </w:r>
            </w:hyperlink>
          </w:p>
          <w:p w:rsidR="004E37B1" w:rsidRPr="00700C6E" w:rsidRDefault="004E37B1" w:rsidP="007E2BA5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700C6E">
              <w:rPr>
                <w:rStyle w:val="a8"/>
                <w:b w:val="0"/>
                <w:bCs w:val="0"/>
                <w:sz w:val="28"/>
                <w:szCs w:val="28"/>
              </w:rPr>
              <w:t xml:space="preserve">                       или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700C6E">
              <w:rPr>
                <w:rStyle w:val="a8"/>
                <w:b w:val="0"/>
                <w:bCs w:val="0"/>
                <w:sz w:val="28"/>
                <w:szCs w:val="28"/>
              </w:rPr>
              <w:t>Стр. 88-89, читать</w:t>
            </w:r>
          </w:p>
          <w:p w:rsidR="004E37B1" w:rsidRDefault="004E37B1" w:rsidP="007E2BA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>стр. 89 № 1 (зеленый) устно</w:t>
            </w:r>
          </w:p>
          <w:p w:rsidR="004E37B1" w:rsidRPr="007E2BA5" w:rsidRDefault="004E37B1" w:rsidP="007E2BA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Style w:val="link-wrapper-container"/>
                <w:i/>
                <w:iCs/>
                <w:sz w:val="28"/>
                <w:szCs w:val="28"/>
              </w:rPr>
            </w:pPr>
          </w:p>
          <w:p w:rsidR="004E37B1" w:rsidRDefault="004E37B1" w:rsidP="007E2BA5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Домашняя работа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rStyle w:val="a8"/>
                <w:b w:val="0"/>
                <w:bCs w:val="0"/>
                <w:sz w:val="28"/>
                <w:szCs w:val="28"/>
              </w:rPr>
            </w:pPr>
            <w:r w:rsidRPr="00700C6E">
              <w:rPr>
                <w:rStyle w:val="a8"/>
                <w:b w:val="0"/>
                <w:bCs w:val="0"/>
                <w:sz w:val="28"/>
                <w:szCs w:val="28"/>
              </w:rPr>
              <w:t>1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>. стр. 89, вопросы № 1, 2, 3 (черные) устно</w:t>
            </w:r>
          </w:p>
          <w:p w:rsidR="004E37B1" w:rsidRPr="00700C6E" w:rsidRDefault="004E37B1" w:rsidP="007E2BA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700C6E">
              <w:rPr>
                <w:sz w:val="28"/>
                <w:szCs w:val="28"/>
              </w:rPr>
              <w:t>Тест «В гости к весне»</w:t>
            </w:r>
          </w:p>
          <w:p w:rsidR="004E37B1" w:rsidRDefault="006D6FAD" w:rsidP="007E2BA5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hyperlink r:id="rId23" w:history="1">
              <w:r w:rsidR="004E37B1" w:rsidRPr="008A7FCD">
                <w:rPr>
                  <w:rStyle w:val="a4"/>
                  <w:rFonts w:ascii="Tahoma" w:hAnsi="Tahoma" w:cs="Tahoma"/>
                  <w:sz w:val="28"/>
                  <w:szCs w:val="28"/>
                </w:rPr>
                <w:t>https://testedu.ru/test/okruzhayushhij-mir/2-klass/v-gosti-k-vesne.html</w:t>
              </w:r>
            </w:hyperlink>
            <w:r w:rsidR="004E37B1">
              <w:rPr>
                <w:rStyle w:val="a8"/>
                <w:b w:val="0"/>
                <w:bCs w:val="0"/>
                <w:sz w:val="28"/>
                <w:szCs w:val="28"/>
              </w:rPr>
              <w:t xml:space="preserve">.  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 xml:space="preserve">                      или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 xml:space="preserve">стр. 89 № 2 (в рамке </w:t>
            </w:r>
            <w:proofErr w:type="gramStart"/>
            <w:r>
              <w:rPr>
                <w:rStyle w:val="a8"/>
                <w:b w:val="0"/>
                <w:bCs w:val="0"/>
                <w:sz w:val="28"/>
                <w:szCs w:val="28"/>
              </w:rPr>
              <w:t>зеленая</w:t>
            </w:r>
            <w:proofErr w:type="gramEnd"/>
            <w:r>
              <w:rPr>
                <w:rStyle w:val="a8"/>
                <w:b w:val="0"/>
                <w:bCs w:val="0"/>
                <w:sz w:val="28"/>
                <w:szCs w:val="28"/>
              </w:rPr>
              <w:t>) письменно  5-6 предложений</w:t>
            </w:r>
          </w:p>
          <w:p w:rsidR="004E37B1" w:rsidRPr="008038FC" w:rsidRDefault="004E37B1" w:rsidP="007E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E37B1" w:rsidRPr="007E2BA5" w:rsidRDefault="004E37B1" w:rsidP="007E2BA5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E2BA5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Тест или рассказ о весне</w:t>
            </w:r>
          </w:p>
        </w:tc>
        <w:tc>
          <w:tcPr>
            <w:tcW w:w="1100" w:type="dxa"/>
          </w:tcPr>
          <w:p w:rsidR="004E37B1" w:rsidRPr="008038FC" w:rsidRDefault="004E37B1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4E37B1" w:rsidRPr="008038FC" w:rsidRDefault="004E37B1" w:rsidP="00AB07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8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  <w:vMerge w:val="restart"/>
          </w:tcPr>
          <w:p w:rsidR="004E37B1" w:rsidRPr="008038FC" w:rsidRDefault="004E37B1" w:rsidP="00AB07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4E37B1" w:rsidRPr="008038FC">
        <w:trPr>
          <w:trHeight w:val="729"/>
        </w:trPr>
        <w:tc>
          <w:tcPr>
            <w:tcW w:w="438" w:type="dxa"/>
          </w:tcPr>
          <w:p w:rsidR="004E37B1" w:rsidRPr="008038FC" w:rsidRDefault="004E37B1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4E37B1" w:rsidRPr="008038FC" w:rsidRDefault="004E37B1" w:rsidP="008038FC">
            <w:pPr>
              <w:spacing w:after="0"/>
              <w:jc w:val="both"/>
              <w:rPr>
                <w:rStyle w:val="link-wrapper-container"/>
                <w:sz w:val="28"/>
                <w:szCs w:val="28"/>
              </w:rPr>
            </w:pPr>
            <w:r>
              <w:rPr>
                <w:rStyle w:val="link-wrapper-container"/>
                <w:sz w:val="28"/>
                <w:szCs w:val="28"/>
              </w:rPr>
              <w:t>30</w:t>
            </w:r>
            <w:r w:rsidRPr="008038FC">
              <w:rPr>
                <w:rStyle w:val="link-wrapper-container"/>
                <w:sz w:val="28"/>
                <w:szCs w:val="28"/>
              </w:rPr>
              <w:t>.04</w:t>
            </w:r>
          </w:p>
          <w:p w:rsidR="004E37B1" w:rsidRPr="008038FC" w:rsidRDefault="004E37B1" w:rsidP="008038FC">
            <w:pPr>
              <w:spacing w:after="0"/>
              <w:jc w:val="both"/>
              <w:rPr>
                <w:rStyle w:val="link-wrapper-container"/>
                <w:sz w:val="28"/>
                <w:szCs w:val="28"/>
              </w:rPr>
            </w:pPr>
            <w:r w:rsidRPr="008038FC">
              <w:rPr>
                <w:rStyle w:val="link-wrapper-container"/>
                <w:sz w:val="28"/>
                <w:szCs w:val="28"/>
              </w:rPr>
              <w:t>Четверг</w:t>
            </w:r>
          </w:p>
        </w:tc>
        <w:tc>
          <w:tcPr>
            <w:tcW w:w="2640" w:type="dxa"/>
          </w:tcPr>
          <w:p w:rsidR="004E37B1" w:rsidRPr="007E2BA5" w:rsidRDefault="004E37B1" w:rsidP="000E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BA5">
              <w:rPr>
                <w:rFonts w:ascii="Times New Roman" w:hAnsi="Times New Roman" w:cs="Times New Roman"/>
                <w:sz w:val="28"/>
                <w:szCs w:val="28"/>
              </w:rPr>
              <w:t>Россия на карте. Что такое карта. Изображение территории России на карте. Как читать карту</w:t>
            </w:r>
          </w:p>
        </w:tc>
        <w:tc>
          <w:tcPr>
            <w:tcW w:w="4840" w:type="dxa"/>
          </w:tcPr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Классная работа</w:t>
            </w:r>
          </w:p>
          <w:p w:rsidR="004E37B1" w:rsidRPr="007A0239" w:rsidRDefault="004E37B1" w:rsidP="007E2BA5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7A0239">
              <w:rPr>
                <w:rStyle w:val="a8"/>
                <w:b w:val="0"/>
                <w:bCs w:val="0"/>
                <w:sz w:val="28"/>
                <w:szCs w:val="28"/>
              </w:rPr>
              <w:t>ИНФОУРОК № 23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 xml:space="preserve">  «Глобус и карта»</w:t>
            </w:r>
          </w:p>
          <w:p w:rsidR="004E37B1" w:rsidRDefault="006D6FAD" w:rsidP="007E2BA5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8"/>
                <w:szCs w:val="28"/>
              </w:rPr>
            </w:pPr>
            <w:hyperlink r:id="rId24" w:history="1">
              <w:r w:rsidR="004E37B1" w:rsidRPr="007A0239">
                <w:rPr>
                  <w:rStyle w:val="a4"/>
                  <w:sz w:val="28"/>
                  <w:szCs w:val="28"/>
                </w:rPr>
                <w:t>https://infourok.ru/videouroki/1958</w:t>
              </w:r>
            </w:hyperlink>
          </w:p>
          <w:p w:rsidR="004E37B1" w:rsidRPr="007A0239" w:rsidRDefault="004E37B1" w:rsidP="007E2BA5">
            <w:pPr>
              <w:pStyle w:val="a5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  <w:color w:val="555555"/>
                <w:sz w:val="28"/>
                <w:szCs w:val="28"/>
              </w:rPr>
            </w:pPr>
            <w:r w:rsidRPr="007A0239">
              <w:rPr>
                <w:rStyle w:val="a8"/>
                <w:b w:val="0"/>
                <w:bCs w:val="0"/>
                <w:color w:val="555555"/>
                <w:sz w:val="28"/>
                <w:szCs w:val="28"/>
              </w:rPr>
              <w:t>или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  <w:sz w:val="28"/>
                <w:szCs w:val="28"/>
              </w:rPr>
            </w:pPr>
            <w:r w:rsidRPr="00602672">
              <w:rPr>
                <w:rStyle w:val="a8"/>
                <w:b w:val="0"/>
                <w:bCs w:val="0"/>
                <w:sz w:val="28"/>
                <w:szCs w:val="28"/>
              </w:rPr>
              <w:t>стр. 90-91, читать</w:t>
            </w:r>
          </w:p>
          <w:p w:rsidR="004E37B1" w:rsidRPr="00602672" w:rsidRDefault="004E37B1" w:rsidP="007E2BA5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 xml:space="preserve">2. </w:t>
            </w:r>
            <w:proofErr w:type="spellStart"/>
            <w:r w:rsidRPr="00602672">
              <w:rPr>
                <w:rStyle w:val="a8"/>
                <w:b w:val="0"/>
                <w:bCs w:val="0"/>
                <w:sz w:val="28"/>
                <w:szCs w:val="28"/>
              </w:rPr>
              <w:t>Видеоурок</w:t>
            </w:r>
            <w:proofErr w:type="spellEnd"/>
            <w:r w:rsidRPr="00602672">
              <w:rPr>
                <w:rStyle w:val="a8"/>
                <w:b w:val="0"/>
                <w:bCs w:val="0"/>
                <w:sz w:val="28"/>
                <w:szCs w:val="28"/>
              </w:rPr>
              <w:t xml:space="preserve"> № 30 (РЭШ) «Карта России»</w:t>
            </w:r>
          </w:p>
          <w:p w:rsidR="004E37B1" w:rsidRDefault="006D6FAD" w:rsidP="007E2BA5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8"/>
                <w:szCs w:val="28"/>
              </w:rPr>
            </w:pPr>
            <w:hyperlink r:id="rId25" w:history="1">
              <w:r w:rsidR="004E37B1" w:rsidRPr="00602672">
                <w:rPr>
                  <w:rStyle w:val="a4"/>
                  <w:sz w:val="28"/>
                  <w:szCs w:val="28"/>
                </w:rPr>
                <w:t>https://resh.edu.ru/subject/lesson/5538/main/224090/</w:t>
              </w:r>
            </w:hyperlink>
          </w:p>
          <w:p w:rsidR="004E37B1" w:rsidRPr="00D142BE" w:rsidRDefault="004E37B1" w:rsidP="007E2BA5">
            <w:pPr>
              <w:pStyle w:val="a5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  <w:sz w:val="28"/>
                <w:szCs w:val="28"/>
              </w:rPr>
            </w:pPr>
            <w:r w:rsidRPr="00D142BE">
              <w:rPr>
                <w:rStyle w:val="a8"/>
                <w:b w:val="0"/>
                <w:bCs w:val="0"/>
                <w:sz w:val="28"/>
                <w:szCs w:val="28"/>
              </w:rPr>
              <w:t>или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rStyle w:val="a8"/>
                <w:b w:val="0"/>
                <w:bCs w:val="0"/>
                <w:sz w:val="28"/>
                <w:szCs w:val="28"/>
              </w:rPr>
            </w:pPr>
            <w:r w:rsidRPr="00D142BE">
              <w:rPr>
                <w:rStyle w:val="a8"/>
                <w:b w:val="0"/>
                <w:bCs w:val="0"/>
                <w:sz w:val="28"/>
                <w:szCs w:val="28"/>
              </w:rPr>
              <w:t>стр. 92-94, читать</w:t>
            </w:r>
          </w:p>
          <w:p w:rsidR="004E37B1" w:rsidRPr="007E2BA5" w:rsidRDefault="004E37B1" w:rsidP="007E2BA5">
            <w:pPr>
              <w:pStyle w:val="a5"/>
              <w:spacing w:before="0" w:beforeAutospacing="0" w:after="0" w:afterAutospacing="0"/>
              <w:ind w:firstLine="708"/>
              <w:jc w:val="both"/>
              <w:rPr>
                <w:i/>
                <w:iCs/>
                <w:sz w:val="28"/>
                <w:szCs w:val="28"/>
              </w:rPr>
            </w:pPr>
          </w:p>
          <w:p w:rsidR="004E37B1" w:rsidRDefault="004E37B1" w:rsidP="007E2BA5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 w:rsidRPr="007E2BA5">
              <w:rPr>
                <w:i/>
                <w:iCs/>
                <w:sz w:val="28"/>
                <w:szCs w:val="28"/>
              </w:rPr>
              <w:t>Домашняя работа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D142BE">
              <w:rPr>
                <w:rStyle w:val="a8"/>
                <w:b w:val="0"/>
                <w:bCs w:val="0"/>
                <w:sz w:val="28"/>
                <w:szCs w:val="28"/>
              </w:rPr>
              <w:t xml:space="preserve">1.  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 xml:space="preserve">Тренировочные задания </w:t>
            </w:r>
          </w:p>
          <w:p w:rsidR="004E37B1" w:rsidRDefault="006D6FAD" w:rsidP="007E2BA5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hyperlink r:id="rId26" w:history="1">
              <w:r w:rsidR="004E37B1" w:rsidRPr="00D142BE">
                <w:rPr>
                  <w:rStyle w:val="a4"/>
                  <w:sz w:val="28"/>
                  <w:szCs w:val="28"/>
                </w:rPr>
                <w:t>https://resh.edu.ru/subject/lesson/5538/tr</w:t>
              </w:r>
              <w:r w:rsidR="004E37B1" w:rsidRPr="00D142BE">
                <w:rPr>
                  <w:rStyle w:val="a4"/>
                  <w:sz w:val="28"/>
                  <w:szCs w:val="28"/>
                </w:rPr>
                <w:lastRenderedPageBreak/>
                <w:t>ain/224092/</w:t>
              </w:r>
            </w:hyperlink>
          </w:p>
          <w:p w:rsidR="004E37B1" w:rsidRDefault="004E37B1" w:rsidP="007E2BA5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 xml:space="preserve">                        или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 xml:space="preserve">   </w:t>
            </w:r>
            <w:r w:rsidRPr="00D142BE">
              <w:rPr>
                <w:rStyle w:val="a8"/>
                <w:b w:val="0"/>
                <w:bCs w:val="0"/>
                <w:sz w:val="28"/>
                <w:szCs w:val="28"/>
              </w:rPr>
              <w:t>стр. 95, вопросы (устно</w:t>
            </w:r>
            <w:r>
              <w:rPr>
                <w:rStyle w:val="a8"/>
                <w:color w:val="555555"/>
                <w:sz w:val="28"/>
                <w:szCs w:val="28"/>
              </w:rPr>
              <w:t>)</w:t>
            </w:r>
          </w:p>
          <w:p w:rsidR="004E37B1" w:rsidRPr="00F023BF" w:rsidRDefault="004E37B1" w:rsidP="007E2BA5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F023BF">
              <w:rPr>
                <w:rStyle w:val="a8"/>
                <w:b w:val="0"/>
                <w:bCs w:val="0"/>
                <w:sz w:val="28"/>
                <w:szCs w:val="28"/>
              </w:rPr>
              <w:t>стр. 95, рамка в тетрадь</w:t>
            </w:r>
          </w:p>
          <w:p w:rsidR="004E37B1" w:rsidRDefault="004E37B1" w:rsidP="007E2BA5">
            <w:pPr>
              <w:pStyle w:val="a5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  <w:sz w:val="28"/>
                <w:szCs w:val="28"/>
              </w:rPr>
            </w:pPr>
            <w:r w:rsidRPr="00F023BF">
              <w:rPr>
                <w:rStyle w:val="a8"/>
                <w:b w:val="0"/>
                <w:bCs w:val="0"/>
                <w:sz w:val="28"/>
                <w:szCs w:val="28"/>
              </w:rPr>
              <w:t>или</w:t>
            </w:r>
          </w:p>
          <w:p w:rsidR="004E37B1" w:rsidRPr="007E2BA5" w:rsidRDefault="006D6FAD" w:rsidP="007E2BA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555555"/>
                <w:sz w:val="28"/>
                <w:szCs w:val="28"/>
              </w:rPr>
            </w:pPr>
            <w:hyperlink r:id="rId27" w:history="1">
              <w:r w:rsidR="004E37B1" w:rsidRPr="00F023BF">
                <w:rPr>
                  <w:rStyle w:val="a4"/>
                  <w:sz w:val="28"/>
                  <w:szCs w:val="28"/>
                </w:rPr>
                <w:t>https://resh.edu.ru/subject/lesson/5538/control/1/</w:t>
              </w:r>
            </w:hyperlink>
          </w:p>
        </w:tc>
        <w:tc>
          <w:tcPr>
            <w:tcW w:w="2460" w:type="dxa"/>
          </w:tcPr>
          <w:p w:rsidR="004E37B1" w:rsidRPr="008038FC" w:rsidRDefault="004E37B1" w:rsidP="006675F9">
            <w:pPr>
              <w:jc w:val="center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0" w:type="dxa"/>
          </w:tcPr>
          <w:p w:rsidR="004E37B1" w:rsidRPr="008038FC" w:rsidRDefault="004E37B1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1870" w:type="dxa"/>
            <w:vMerge/>
          </w:tcPr>
          <w:p w:rsidR="004E37B1" w:rsidRPr="008038FC" w:rsidRDefault="004E37B1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</w:tcPr>
          <w:p w:rsidR="004E37B1" w:rsidRPr="008038FC" w:rsidRDefault="004E37B1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E37B1" w:rsidRPr="008038FC" w:rsidRDefault="004E37B1" w:rsidP="0080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80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ИЗО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4E37B1" w:rsidRPr="008038FC">
        <w:tc>
          <w:tcPr>
            <w:tcW w:w="438" w:type="dxa"/>
            <w:vMerge w:val="restart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E37B1" w:rsidRPr="008038FC">
        <w:tc>
          <w:tcPr>
            <w:tcW w:w="438" w:type="dxa"/>
            <w:vMerge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vMerge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4E37B1" w:rsidRPr="008038FC" w:rsidRDefault="004E37B1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038FC">
              <w:rPr>
                <w:sz w:val="28"/>
                <w:szCs w:val="28"/>
              </w:rPr>
              <w:t>. 04</w:t>
            </w:r>
          </w:p>
          <w:p w:rsidR="004E37B1" w:rsidRPr="008038FC" w:rsidRDefault="004E37B1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38FC">
              <w:rPr>
                <w:sz w:val="28"/>
                <w:szCs w:val="28"/>
              </w:rPr>
              <w:t>онедельник</w:t>
            </w:r>
          </w:p>
        </w:tc>
        <w:tc>
          <w:tcPr>
            <w:tcW w:w="3740" w:type="dxa"/>
          </w:tcPr>
          <w:p w:rsidR="004E37B1" w:rsidRPr="007E2BA5" w:rsidRDefault="004E37B1" w:rsidP="000E37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Характер линий. Ритмическая организация листа с помощью линий.</w:t>
            </w:r>
          </w:p>
        </w:tc>
        <w:tc>
          <w:tcPr>
            <w:tcW w:w="3850" w:type="dxa"/>
          </w:tcPr>
          <w:p w:rsidR="004E37B1" w:rsidRPr="00270493" w:rsidRDefault="004E37B1" w:rsidP="000E372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493">
              <w:rPr>
                <w:sz w:val="28"/>
                <w:szCs w:val="28"/>
              </w:rPr>
              <w:t>Рисуем деревья черной гуашью</w:t>
            </w:r>
          </w:p>
          <w:p w:rsidR="004E37B1" w:rsidRDefault="006D6FAD" w:rsidP="000E372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hyperlink r:id="rId28" w:history="1">
              <w:r w:rsidR="004E37B1" w:rsidRPr="00270493">
                <w:rPr>
                  <w:rStyle w:val="a4"/>
                  <w:rFonts w:ascii="Tahoma" w:hAnsi="Tahoma" w:cs="Tahoma"/>
                  <w:sz w:val="28"/>
                  <w:szCs w:val="28"/>
                </w:rPr>
                <w:t>https://www.youtube.com/watch?v=OKPfygOy4eo</w:t>
              </w:r>
            </w:hyperlink>
          </w:p>
          <w:p w:rsidR="004E37B1" w:rsidRPr="00894FED" w:rsidRDefault="004E37B1" w:rsidP="000E372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</w:p>
        </w:tc>
        <w:tc>
          <w:tcPr>
            <w:tcW w:w="2460" w:type="dxa"/>
          </w:tcPr>
          <w:p w:rsidR="004E37B1" w:rsidRPr="008038FC" w:rsidRDefault="004E37B1" w:rsidP="008038FC">
            <w:pPr>
              <w:pStyle w:val="a5"/>
              <w:spacing w:before="0" w:beforeAutospacing="0" w:after="0" w:afterAutospacing="0"/>
              <w:jc w:val="both"/>
            </w:pPr>
            <w:r w:rsidRPr="008038FC">
              <w:t>рисунок</w:t>
            </w:r>
          </w:p>
        </w:tc>
        <w:tc>
          <w:tcPr>
            <w:tcW w:w="1100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870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8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</w:tbl>
    <w:p w:rsidR="004E37B1" w:rsidRPr="008038FC" w:rsidRDefault="004E37B1" w:rsidP="0080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7B1" w:rsidRPr="008038FC" w:rsidRDefault="004E37B1" w:rsidP="0080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Технологи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4E37B1" w:rsidRPr="008038FC">
        <w:tc>
          <w:tcPr>
            <w:tcW w:w="438" w:type="dxa"/>
            <w:vMerge w:val="restart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4E37B1" w:rsidRPr="007E2BA5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E37B1" w:rsidRPr="008038FC">
        <w:tc>
          <w:tcPr>
            <w:tcW w:w="438" w:type="dxa"/>
            <w:vMerge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</w:tcPr>
          <w:p w:rsidR="004E37B1" w:rsidRPr="007E2BA5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vMerge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4E37B1" w:rsidRPr="008038FC" w:rsidRDefault="004E37B1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E37B1" w:rsidRPr="008038FC">
        <w:tc>
          <w:tcPr>
            <w:tcW w:w="438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4E37B1" w:rsidRPr="008038FC" w:rsidRDefault="004E37B1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8038FC">
              <w:rPr>
                <w:sz w:val="28"/>
                <w:szCs w:val="28"/>
              </w:rPr>
              <w:t>.04</w:t>
            </w:r>
          </w:p>
          <w:p w:rsidR="004E37B1" w:rsidRPr="008038FC" w:rsidRDefault="004E37B1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Четверг</w:t>
            </w:r>
          </w:p>
          <w:p w:rsidR="004E37B1" w:rsidRPr="008038FC" w:rsidRDefault="004E37B1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4E37B1" w:rsidRPr="007E2BA5" w:rsidRDefault="004E37B1" w:rsidP="000E37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2BA5">
              <w:rPr>
                <w:sz w:val="28"/>
                <w:szCs w:val="28"/>
              </w:rPr>
              <w:t>Флюгер, его назначение, конструктивные особенности, использование.</w:t>
            </w:r>
          </w:p>
        </w:tc>
        <w:tc>
          <w:tcPr>
            <w:tcW w:w="3850" w:type="dxa"/>
          </w:tcPr>
          <w:p w:rsidR="004E37B1" w:rsidRDefault="004E37B1" w:rsidP="000E372E">
            <w:pPr>
              <w:pStyle w:val="a5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  <w:p w:rsidR="004E37B1" w:rsidRDefault="006D6FAD" w:rsidP="000E372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hyperlink r:id="rId29" w:history="1">
              <w:r w:rsidR="004E37B1" w:rsidRPr="00270493">
                <w:rPr>
                  <w:rStyle w:val="a4"/>
                  <w:sz w:val="28"/>
                  <w:szCs w:val="28"/>
                </w:rPr>
                <w:t>https://www.youtube.com/watch?v=h0ESxiXvpIY</w:t>
              </w:r>
            </w:hyperlink>
          </w:p>
          <w:p w:rsidR="004E37B1" w:rsidRDefault="004E37B1" w:rsidP="000E372E">
            <w:pPr>
              <w:pStyle w:val="a5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  <w:p w:rsidR="004E37B1" w:rsidRDefault="006D6FAD" w:rsidP="000E372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hyperlink r:id="rId30" w:history="1">
              <w:r w:rsidR="004E37B1" w:rsidRPr="00270493">
                <w:rPr>
                  <w:rStyle w:val="a4"/>
                  <w:sz w:val="28"/>
                  <w:szCs w:val="28"/>
                </w:rPr>
                <w:t>https://www.youtube.com/watch?v=MRax1XKvB3U</w:t>
              </w:r>
            </w:hyperlink>
          </w:p>
          <w:p w:rsidR="004E37B1" w:rsidRPr="00270493" w:rsidRDefault="004E37B1" w:rsidP="000E372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 на выбор по желанию)</w:t>
            </w:r>
          </w:p>
        </w:tc>
        <w:tc>
          <w:tcPr>
            <w:tcW w:w="2460" w:type="dxa"/>
          </w:tcPr>
          <w:p w:rsidR="004E37B1" w:rsidRPr="008038FC" w:rsidRDefault="004E37B1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поделка</w:t>
            </w:r>
          </w:p>
        </w:tc>
        <w:tc>
          <w:tcPr>
            <w:tcW w:w="1100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8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4E37B1" w:rsidRPr="008038FC" w:rsidRDefault="004E37B1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</w:tbl>
    <w:p w:rsidR="004E37B1" w:rsidRDefault="004E37B1" w:rsidP="001A7E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4A" w:rsidRPr="00FE056D" w:rsidRDefault="00A36F4A" w:rsidP="00A36F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056D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E056D">
        <w:rPr>
          <w:rFonts w:ascii="Times New Roman" w:hAnsi="Times New Roman" w:cs="Times New Roman"/>
          <w:sz w:val="24"/>
          <w:szCs w:val="24"/>
          <w:u w:val="single"/>
        </w:rPr>
        <w:t>Поздина</w:t>
      </w:r>
      <w:proofErr w:type="spellEnd"/>
      <w:r w:rsidRPr="00FE05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>Лариса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 xml:space="preserve"> Васильевна</w:t>
      </w:r>
    </w:p>
    <w:p w:rsidR="00A36F4A" w:rsidRPr="00240252" w:rsidRDefault="00A36F4A" w:rsidP="00A3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   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36F4A" w:rsidRPr="00A36F4A" w:rsidRDefault="00A36F4A" w:rsidP="00A36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F4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36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4819"/>
        <w:gridCol w:w="1701"/>
        <w:gridCol w:w="1560"/>
        <w:gridCol w:w="1275"/>
        <w:gridCol w:w="1276"/>
      </w:tblGrid>
      <w:tr w:rsidR="00A36F4A" w:rsidRPr="00240252" w:rsidTr="00D515EF">
        <w:tc>
          <w:tcPr>
            <w:tcW w:w="5495" w:type="dxa"/>
            <w:vMerge w:val="restart"/>
          </w:tcPr>
          <w:p w:rsidR="00A36F4A" w:rsidRPr="00240252" w:rsidRDefault="00A36F4A" w:rsidP="00D5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A36F4A" w:rsidRPr="00240252" w:rsidRDefault="00A36F4A" w:rsidP="00D5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36F4A" w:rsidRPr="00240252" w:rsidRDefault="00A36F4A" w:rsidP="00D5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1" w:type="dxa"/>
            <w:gridSpan w:val="2"/>
          </w:tcPr>
          <w:p w:rsidR="00A36F4A" w:rsidRPr="00240252" w:rsidRDefault="00A36F4A" w:rsidP="00D5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A36F4A" w:rsidRPr="00240252" w:rsidRDefault="00A36F4A" w:rsidP="00D5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36F4A" w:rsidRPr="00240252" w:rsidTr="00D515EF">
        <w:tc>
          <w:tcPr>
            <w:tcW w:w="5495" w:type="dxa"/>
            <w:vMerge/>
          </w:tcPr>
          <w:p w:rsidR="00A36F4A" w:rsidRPr="00240252" w:rsidRDefault="00A36F4A" w:rsidP="00D5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36F4A" w:rsidRPr="00240252" w:rsidRDefault="00A36F4A" w:rsidP="00D5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F4A" w:rsidRPr="00240252" w:rsidRDefault="00A36F4A" w:rsidP="00D5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36F4A" w:rsidRPr="00240252" w:rsidRDefault="00A36F4A" w:rsidP="00D5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A36F4A" w:rsidRPr="00240252" w:rsidRDefault="00A36F4A" w:rsidP="00D5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36F4A" w:rsidRPr="00240252" w:rsidRDefault="00A36F4A" w:rsidP="00D5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36F4A" w:rsidRPr="00240252" w:rsidTr="00D515EF">
        <w:trPr>
          <w:trHeight w:val="506"/>
        </w:trPr>
        <w:tc>
          <w:tcPr>
            <w:tcW w:w="5495" w:type="dxa"/>
          </w:tcPr>
          <w:p w:rsidR="00A36F4A" w:rsidRDefault="00A36F4A" w:rsidP="00A36F4A">
            <w:pPr>
              <w:spacing w:after="272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1963A1"/>
                <w:sz w:val="19"/>
                <w:szCs w:val="19"/>
              </w:rPr>
              <w:br/>
            </w:r>
            <w:r w:rsidRPr="005D7983">
              <w:rPr>
                <w:rFonts w:ascii="PT Sans Caption" w:hAnsi="PT Sans Caption"/>
                <w:color w:val="000000"/>
                <w:sz w:val="19"/>
                <w:szCs w:val="19"/>
              </w:rPr>
              <w:t>Метание малого мяча в цель с 3-4 м.</w:t>
            </w:r>
          </w:p>
          <w:p w:rsidR="00A36F4A" w:rsidRPr="00D51EDB" w:rsidRDefault="00A36F4A" w:rsidP="00A36F4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</w:tcPr>
          <w:p w:rsidR="00A36F4A" w:rsidRPr="00D50FF4" w:rsidRDefault="006D6FAD" w:rsidP="00A36F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1" w:history="1">
              <w:r w:rsidR="00A36F4A" w:rsidRPr="00EA1E1B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https://yandex.ru/video/preview/?filmId=9881796615472856362&amp;parent-reqid=1587724288046778-322732780277795327400250-production-app-host-vla-web-yp-258&amp;path=wizard&amp;text=Метание+малого+мяча+в+цель+с+3-4+м</w:t>
              </w:r>
            </w:hyperlink>
            <w:r w:rsidR="00A36F4A" w:rsidRPr="00085B6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A36F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A36F4A" w:rsidRPr="00096EE4" w:rsidRDefault="00A36F4A" w:rsidP="00A36F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Зайти по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посмотреть видеоролик</w:t>
            </w:r>
          </w:p>
          <w:p w:rsidR="00A36F4A" w:rsidRPr="00240252" w:rsidRDefault="00A36F4A" w:rsidP="00A3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6F4A" w:rsidRDefault="00A36F4A" w:rsidP="00A3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275" w:type="dxa"/>
            <w:vMerge w:val="restart"/>
          </w:tcPr>
          <w:p w:rsidR="00A36F4A" w:rsidRPr="00096EE4" w:rsidRDefault="00A36F4A" w:rsidP="00A3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задать вопрос учителю по электронной почте,</w:t>
            </w:r>
            <w:r w:rsidRPr="00096E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6E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A36F4A" w:rsidRPr="00240252" w:rsidRDefault="00A36F4A" w:rsidP="00A3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F4A" w:rsidRDefault="00A36F4A" w:rsidP="00A3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  <w:tr w:rsidR="00A36F4A" w:rsidRPr="00240252" w:rsidTr="00D515EF">
        <w:trPr>
          <w:trHeight w:val="506"/>
        </w:trPr>
        <w:tc>
          <w:tcPr>
            <w:tcW w:w="5495" w:type="dxa"/>
          </w:tcPr>
          <w:p w:rsidR="00A36F4A" w:rsidRPr="00D51EDB" w:rsidRDefault="00A36F4A" w:rsidP="00A36F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Контроль метания мяча</w:t>
            </w:r>
          </w:p>
        </w:tc>
        <w:tc>
          <w:tcPr>
            <w:tcW w:w="4819" w:type="dxa"/>
          </w:tcPr>
          <w:p w:rsidR="00A36F4A" w:rsidRPr="00D50FF4" w:rsidRDefault="006D6FAD" w:rsidP="00A36F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2" w:history="1">
              <w:r w:rsidR="00A36F4A" w:rsidRPr="00EA1E1B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https://yandex.ru/video/preview/?filmId=13049155838394485130&amp;parent-reqid=1587724288046778-322732780277795327400250-production-app-host-vla-web-yp-258&amp;path=wizard&amp;text=Метание+малого+мяча+в+цель+с+3-4+м</w:t>
              </w:r>
            </w:hyperlink>
            <w:r w:rsidR="00A36F4A" w:rsidRPr="00085B6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A36F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A36F4A" w:rsidRPr="00240252" w:rsidRDefault="00A36F4A" w:rsidP="00A3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6F4A" w:rsidRDefault="00A36F4A" w:rsidP="00A3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275" w:type="dxa"/>
            <w:vMerge/>
          </w:tcPr>
          <w:p w:rsidR="00A36F4A" w:rsidRPr="00240252" w:rsidRDefault="00A36F4A" w:rsidP="00A3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F4A" w:rsidRPr="00240252" w:rsidRDefault="00A36F4A" w:rsidP="00A3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</w:tbl>
    <w:p w:rsidR="004E37B1" w:rsidRDefault="004E37B1" w:rsidP="0033750D">
      <w:pPr>
        <w:tabs>
          <w:tab w:val="left" w:pos="4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52A5" w:rsidRDefault="001252A5" w:rsidP="00125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Карпова А.В.</w:t>
      </w:r>
    </w:p>
    <w:p w:rsidR="001252A5" w:rsidRDefault="001252A5" w:rsidP="00125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2 б </w:t>
      </w:r>
    </w:p>
    <w:p w:rsidR="001252A5" w:rsidRDefault="001252A5" w:rsidP="00125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983" w:type="dxa"/>
        <w:tblLayout w:type="fixed"/>
        <w:tblLook w:val="04A0"/>
      </w:tblPr>
      <w:tblGrid>
        <w:gridCol w:w="3369"/>
        <w:gridCol w:w="5953"/>
        <w:gridCol w:w="1843"/>
        <w:gridCol w:w="1417"/>
        <w:gridCol w:w="1984"/>
        <w:gridCol w:w="1417"/>
      </w:tblGrid>
      <w:tr w:rsidR="001252A5" w:rsidTr="001252A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252A5" w:rsidRDefault="0012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252A5" w:rsidTr="001252A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A5" w:rsidRDefault="0012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A5" w:rsidRDefault="0012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252A5" w:rsidTr="001252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Пираты преследуют индейцев Формирование лексических и произносительных навыков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Default="001252A5" w:rsidP="0012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gramStart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данной платформе и послать учителю. Учитель  прокомментирует ваши ответы и оценит работу</w:t>
            </w:r>
          </w:p>
          <w:p w:rsidR="001252A5" w:rsidRDefault="001252A5" w:rsidP="0012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https://classroom.google.com/u/0/w/Njc3ODA0MjczMjJa/t/all</w:t>
              </w:r>
            </w:hyperlink>
          </w:p>
          <w:p w:rsidR="001252A5" w:rsidRDefault="0012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Default="001252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125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classroom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портал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125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Код курса </w:t>
            </w:r>
            <w:r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37333"/>
                <w:spacing w:val="2"/>
                <w:sz w:val="18"/>
                <w:szCs w:val="140"/>
                <w:shd w:val="clear" w:color="auto" w:fill="FFFFFF"/>
              </w:rPr>
              <w:t>4emwljm</w:t>
            </w:r>
          </w:p>
          <w:p w:rsidR="001252A5" w:rsidRDefault="001252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27.04 по 30.04</w:t>
            </w:r>
          </w:p>
        </w:tc>
      </w:tr>
      <w:tr w:rsidR="001252A5" w:rsidTr="001252A5">
        <w:trPr>
          <w:trHeight w:val="1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любит делать Питер Пен?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Default="0012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5" w:rsidRDefault="001252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125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classroom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портал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125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Код курса </w:t>
            </w:r>
            <w:r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37333"/>
                <w:spacing w:val="2"/>
                <w:sz w:val="18"/>
                <w:szCs w:val="140"/>
                <w:shd w:val="clear" w:color="auto" w:fill="FFFFFF"/>
              </w:rPr>
              <w:t>4emwljm</w:t>
            </w:r>
          </w:p>
          <w:p w:rsidR="001252A5" w:rsidRDefault="001252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27.04 по 30.04</w:t>
            </w:r>
          </w:p>
        </w:tc>
      </w:tr>
    </w:tbl>
    <w:p w:rsidR="001252A5" w:rsidRDefault="001252A5" w:rsidP="00125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2A5" w:rsidRDefault="001252A5" w:rsidP="00125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2A5" w:rsidRDefault="001252A5" w:rsidP="00125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.04.2020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.04.2020</w:t>
      </w:r>
    </w:p>
    <w:p w:rsidR="001252A5" w:rsidRDefault="001252A5" w:rsidP="00125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2A5" w:rsidRDefault="001252A5" w:rsidP="001252A5">
      <w:pPr>
        <w:pStyle w:val="a5"/>
        <w:numPr>
          <w:ilvl w:val="0"/>
          <w:numId w:val="40"/>
        </w:numPr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Совершенствуем навыки чтения. Используйте презентацию, она прикреплена на </w:t>
      </w:r>
      <w:r>
        <w:rPr>
          <w:b/>
          <w:color w:val="E36C0A" w:themeColor="accent6" w:themeShade="BF"/>
          <w:sz w:val="28"/>
          <w:szCs w:val="28"/>
          <w:lang w:val="en-US"/>
        </w:rPr>
        <w:t>Google</w:t>
      </w:r>
      <w:r w:rsidRPr="001252A5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lang w:val="en-US"/>
        </w:rPr>
        <w:t>Classroom</w:t>
      </w:r>
      <w:r>
        <w:rPr>
          <w:b/>
          <w:color w:val="E36C0A" w:themeColor="accent6" w:themeShade="BF"/>
          <w:sz w:val="28"/>
          <w:szCs w:val="28"/>
        </w:rPr>
        <w:t xml:space="preserve">.  Любые три слайда приготовьте на   выразительное чтение. </w:t>
      </w:r>
      <w:hyperlink r:id="rId34" w:history="1">
        <w:r>
          <w:rPr>
            <w:rStyle w:val="a4"/>
          </w:rPr>
          <w:t>https://classroom.google.com/u/0/w/Njc3ODA0MjczMjJa/t/all</w:t>
        </w:r>
      </w:hyperlink>
      <w:r>
        <w:t xml:space="preserve">. </w:t>
      </w:r>
      <w:r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bCs/>
          <w:color w:val="E36C0A" w:themeColor="accent6" w:themeShade="BF"/>
          <w:sz w:val="28"/>
          <w:szCs w:val="28"/>
        </w:rPr>
        <w:t xml:space="preserve">Запишите чтение на диктофон или видео, отправьте на </w:t>
      </w:r>
      <w:r>
        <w:rPr>
          <w:b/>
          <w:bCs/>
          <w:color w:val="E36C0A" w:themeColor="accent6" w:themeShade="BF"/>
          <w:sz w:val="28"/>
          <w:szCs w:val="28"/>
          <w:lang w:val="en-US"/>
        </w:rPr>
        <w:t>Google</w:t>
      </w:r>
      <w:r w:rsidRPr="001252A5">
        <w:rPr>
          <w:b/>
          <w:bCs/>
          <w:color w:val="E36C0A" w:themeColor="accent6" w:themeShade="BF"/>
          <w:sz w:val="28"/>
          <w:szCs w:val="28"/>
        </w:rPr>
        <w:t xml:space="preserve"> </w:t>
      </w:r>
      <w:r>
        <w:rPr>
          <w:b/>
          <w:bCs/>
          <w:color w:val="E36C0A" w:themeColor="accent6" w:themeShade="BF"/>
          <w:sz w:val="28"/>
          <w:szCs w:val="28"/>
          <w:lang w:val="en-US"/>
        </w:rPr>
        <w:t>classroom</w:t>
      </w:r>
      <w:r>
        <w:rPr>
          <w:b/>
          <w:bCs/>
          <w:color w:val="E36C0A" w:themeColor="accent6" w:themeShade="BF"/>
          <w:sz w:val="28"/>
          <w:szCs w:val="28"/>
        </w:rPr>
        <w:t xml:space="preserve">. Если не разберетесь, как это сделать напишите мне в </w:t>
      </w:r>
      <w:proofErr w:type="spellStart"/>
      <w:r>
        <w:rPr>
          <w:b/>
          <w:bCs/>
          <w:color w:val="E36C0A" w:themeColor="accent6" w:themeShade="BF"/>
          <w:sz w:val="28"/>
          <w:szCs w:val="28"/>
          <w:lang w:val="en-US"/>
        </w:rPr>
        <w:t>whats</w:t>
      </w:r>
      <w:proofErr w:type="spellEnd"/>
      <w:r w:rsidRPr="001252A5">
        <w:rPr>
          <w:b/>
          <w:bCs/>
          <w:color w:val="E36C0A" w:themeColor="accent6" w:themeShade="BF"/>
          <w:sz w:val="28"/>
          <w:szCs w:val="28"/>
        </w:rPr>
        <w:t xml:space="preserve"> </w:t>
      </w:r>
      <w:r>
        <w:rPr>
          <w:b/>
          <w:bCs/>
          <w:color w:val="E36C0A" w:themeColor="accent6" w:themeShade="BF"/>
          <w:sz w:val="28"/>
          <w:szCs w:val="28"/>
          <w:lang w:val="en-US"/>
        </w:rPr>
        <w:t>app</w:t>
      </w:r>
      <w:r>
        <w:rPr>
          <w:b/>
          <w:bCs/>
          <w:color w:val="E36C0A" w:themeColor="accent6" w:themeShade="BF"/>
          <w:sz w:val="28"/>
          <w:szCs w:val="28"/>
        </w:rPr>
        <w:t xml:space="preserve"> 89826637816.</w:t>
      </w:r>
    </w:p>
    <w:p w:rsidR="001252A5" w:rsidRDefault="001252A5" w:rsidP="001252A5">
      <w:pPr>
        <w:pStyle w:val="a7"/>
        <w:spacing w:after="0" w:line="240" w:lineRule="auto"/>
        <w:ind w:left="1272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252A5" w:rsidRDefault="001252A5" w:rsidP="001252A5">
      <w:pPr>
        <w:pStyle w:val="a7"/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Выполните задание в учебнике стр. 51 упр. 1 письменно. </w:t>
      </w:r>
    </w:p>
    <w:p w:rsidR="001252A5" w:rsidRDefault="001252A5" w:rsidP="001252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252A5" w:rsidRDefault="001252A5" w:rsidP="001252A5">
      <w:pPr>
        <w:pStyle w:val="a7"/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Выполните задание в учебнике. Стр. 52 упр. 2.  Сделайте «паутинки» слов по темам: СЕМЬЯ, ТРАНСПОРТ, ЧЕРТЫ ХАРАКТЕРА, ЖИВОТНЫЕ, ДЕЙСТВИЯ (глаголы)</w:t>
      </w:r>
    </w:p>
    <w:p w:rsidR="001252A5" w:rsidRDefault="001252A5" w:rsidP="001252A5">
      <w:pPr>
        <w:pStyle w:val="a7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1252A5" w:rsidRDefault="001252A5" w:rsidP="001252A5">
      <w:pPr>
        <w:pStyle w:val="a7"/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Ответь на вопросы. Достаточно краткого ответа.</w:t>
      </w:r>
    </w:p>
    <w:p w:rsidR="001252A5" w:rsidRDefault="001252A5" w:rsidP="001252A5">
      <w:pPr>
        <w:spacing w:after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 Can you climb? Yes, I can. \ No,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  <w:t>2. Can you fly?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 Can you sing?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 Can you dance?</w:t>
      </w:r>
    </w:p>
    <w:p w:rsidR="001252A5" w:rsidRDefault="001252A5" w:rsidP="001252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 Can your mother swim?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6. Can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grangpa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climb a tree?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7. Can your father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dance ?</w:t>
      </w:r>
      <w:proofErr w:type="gramEnd"/>
    </w:p>
    <w:p w:rsidR="001252A5" w:rsidRDefault="001252A5" w:rsidP="001252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 Can you sing?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9. Can your friends jump?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10. Can your mother read English books?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11. Can a bird fly</w:t>
      </w:r>
      <w:r w:rsidRPr="001252A5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252A5">
        <w:rPr>
          <w:rFonts w:ascii="Times New Roman" w:hAnsi="Times New Roman" w:cs="Times New Roman"/>
          <w:sz w:val="28"/>
          <w:szCs w:val="28"/>
          <w:lang w:val="en-US"/>
        </w:rPr>
        <w:br/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> Can a horse climb</w:t>
      </w:r>
      <w:r w:rsidRPr="001252A5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252A5">
        <w:rPr>
          <w:rFonts w:ascii="Times New Roman" w:hAnsi="Times New Roman" w:cs="Times New Roman"/>
          <w:sz w:val="28"/>
          <w:szCs w:val="28"/>
          <w:lang w:val="en-US"/>
        </w:rPr>
        <w:br/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> Can chimps climb</w:t>
      </w:r>
      <w:r w:rsidRPr="001252A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252A5" w:rsidRPr="001252A5" w:rsidRDefault="001252A5" w:rsidP="001252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1252A5" w:rsidRDefault="001252A5" w:rsidP="001252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Уважаемые учащиеся, обращаю ваше внимание, работа рассчитана на неделю. Срок сдачи работы </w:t>
      </w:r>
      <w:r w:rsidRPr="001252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.04.2020. Работу принимаю на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Google</w:t>
      </w:r>
      <w:r w:rsidRPr="001252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classroom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. Если возникают трудности с регистрацией и отправкой работы, напишите мне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89826637816.</w:t>
      </w:r>
    </w:p>
    <w:p w:rsidR="001252A5" w:rsidRDefault="001252A5" w:rsidP="001252A5">
      <w:pPr>
        <w:rPr>
          <w:rFonts w:ascii="Times New Roman" w:eastAsia="Times New Roman" w:hAnsi="Times New Roman" w:cs="Times New Roman"/>
          <w:bCs/>
          <w:color w:val="000000"/>
          <w:sz w:val="1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Форма сдачи: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Отправлять на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Google</w:t>
      </w:r>
      <w:r w:rsidRPr="001252A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classroom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 Код 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137333"/>
          <w:spacing w:val="2"/>
          <w:sz w:val="48"/>
          <w:szCs w:val="140"/>
          <w:shd w:val="clear" w:color="auto" w:fill="FFFFFF"/>
        </w:rPr>
        <w:t>4emwljm</w:t>
      </w:r>
    </w:p>
    <w:p w:rsidR="001252A5" w:rsidRDefault="001252A5" w:rsidP="001252A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1252A5" w:rsidRPr="00F5335F" w:rsidRDefault="001252A5" w:rsidP="0033750D">
      <w:pPr>
        <w:tabs>
          <w:tab w:val="left" w:pos="4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252A5" w:rsidRPr="00F5335F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C43"/>
    <w:multiLevelType w:val="hybridMultilevel"/>
    <w:tmpl w:val="7AC68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00D06"/>
    <w:multiLevelType w:val="hybridMultilevel"/>
    <w:tmpl w:val="1DEE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D4349"/>
    <w:multiLevelType w:val="hybridMultilevel"/>
    <w:tmpl w:val="B9C087C0"/>
    <w:lvl w:ilvl="0" w:tplc="51104F68">
      <w:start w:val="2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3">
    <w:nsid w:val="130B4828"/>
    <w:multiLevelType w:val="hybridMultilevel"/>
    <w:tmpl w:val="D9563564"/>
    <w:lvl w:ilvl="0" w:tplc="D93C5A9E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4">
    <w:nsid w:val="137B015B"/>
    <w:multiLevelType w:val="hybridMultilevel"/>
    <w:tmpl w:val="35C2B40C"/>
    <w:lvl w:ilvl="0" w:tplc="C56A0AB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6211F3C"/>
    <w:multiLevelType w:val="hybridMultilevel"/>
    <w:tmpl w:val="C6183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37202"/>
    <w:multiLevelType w:val="hybridMultilevel"/>
    <w:tmpl w:val="A3A4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74B3F"/>
    <w:multiLevelType w:val="hybridMultilevel"/>
    <w:tmpl w:val="E64A5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113AE"/>
    <w:multiLevelType w:val="hybridMultilevel"/>
    <w:tmpl w:val="6C00B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D009F"/>
    <w:multiLevelType w:val="hybridMultilevel"/>
    <w:tmpl w:val="E9FE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C068E"/>
    <w:multiLevelType w:val="hybridMultilevel"/>
    <w:tmpl w:val="795C2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769DA"/>
    <w:multiLevelType w:val="hybridMultilevel"/>
    <w:tmpl w:val="10FC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A5F74"/>
    <w:multiLevelType w:val="hybridMultilevel"/>
    <w:tmpl w:val="E340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4024C"/>
    <w:multiLevelType w:val="hybridMultilevel"/>
    <w:tmpl w:val="3474B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C5CBC"/>
    <w:multiLevelType w:val="hybridMultilevel"/>
    <w:tmpl w:val="65920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F4AE6"/>
    <w:multiLevelType w:val="hybridMultilevel"/>
    <w:tmpl w:val="2FE0F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C682C"/>
    <w:multiLevelType w:val="hybridMultilevel"/>
    <w:tmpl w:val="FEC8DBEC"/>
    <w:lvl w:ilvl="0" w:tplc="8BE0811E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879A5"/>
    <w:multiLevelType w:val="hybridMultilevel"/>
    <w:tmpl w:val="F808EF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A6BF1"/>
    <w:multiLevelType w:val="hybridMultilevel"/>
    <w:tmpl w:val="198C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15250"/>
    <w:multiLevelType w:val="hybridMultilevel"/>
    <w:tmpl w:val="ABFEBDF4"/>
    <w:lvl w:ilvl="0" w:tplc="6BDEBF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75510"/>
    <w:multiLevelType w:val="hybridMultilevel"/>
    <w:tmpl w:val="ADDE9E78"/>
    <w:lvl w:ilvl="0" w:tplc="FD7AF97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color w:val="E36C0A" w:themeColor="accent6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D3413"/>
    <w:multiLevelType w:val="hybridMultilevel"/>
    <w:tmpl w:val="B5A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437C4"/>
    <w:multiLevelType w:val="hybridMultilevel"/>
    <w:tmpl w:val="8808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61D89"/>
    <w:multiLevelType w:val="hybridMultilevel"/>
    <w:tmpl w:val="DA2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6E6933"/>
    <w:multiLevelType w:val="hybridMultilevel"/>
    <w:tmpl w:val="00BE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FD7732"/>
    <w:multiLevelType w:val="hybridMultilevel"/>
    <w:tmpl w:val="BAAAA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3135D"/>
    <w:multiLevelType w:val="hybridMultilevel"/>
    <w:tmpl w:val="B2BE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F2EB4"/>
    <w:multiLevelType w:val="hybridMultilevel"/>
    <w:tmpl w:val="AEA4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0C526B"/>
    <w:multiLevelType w:val="hybridMultilevel"/>
    <w:tmpl w:val="91284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D83EF2"/>
    <w:multiLevelType w:val="hybridMultilevel"/>
    <w:tmpl w:val="C35E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B4E58"/>
    <w:multiLevelType w:val="hybridMultilevel"/>
    <w:tmpl w:val="0F16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437DCA"/>
    <w:multiLevelType w:val="hybridMultilevel"/>
    <w:tmpl w:val="C0C61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EB77EA"/>
    <w:multiLevelType w:val="hybridMultilevel"/>
    <w:tmpl w:val="AD7AC66A"/>
    <w:lvl w:ilvl="0" w:tplc="B2A293D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2533D9"/>
    <w:multiLevelType w:val="hybridMultilevel"/>
    <w:tmpl w:val="4A2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663BA2"/>
    <w:multiLevelType w:val="hybridMultilevel"/>
    <w:tmpl w:val="45A4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6711CA"/>
    <w:multiLevelType w:val="hybridMultilevel"/>
    <w:tmpl w:val="343E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281EFC"/>
    <w:multiLevelType w:val="hybridMultilevel"/>
    <w:tmpl w:val="5EB4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0"/>
  </w:num>
  <w:num w:numId="4">
    <w:abstractNumId w:val="24"/>
  </w:num>
  <w:num w:numId="5">
    <w:abstractNumId w:val="32"/>
  </w:num>
  <w:num w:numId="6">
    <w:abstractNumId w:val="14"/>
  </w:num>
  <w:num w:numId="7">
    <w:abstractNumId w:val="18"/>
  </w:num>
  <w:num w:numId="8">
    <w:abstractNumId w:val="8"/>
  </w:num>
  <w:num w:numId="9">
    <w:abstractNumId w:val="39"/>
  </w:num>
  <w:num w:numId="10">
    <w:abstractNumId w:val="19"/>
  </w:num>
  <w:num w:numId="11">
    <w:abstractNumId w:val="28"/>
  </w:num>
  <w:num w:numId="12">
    <w:abstractNumId w:val="17"/>
  </w:num>
  <w:num w:numId="13">
    <w:abstractNumId w:val="15"/>
  </w:num>
  <w:num w:numId="14">
    <w:abstractNumId w:val="2"/>
  </w:num>
  <w:num w:numId="15">
    <w:abstractNumId w:val="26"/>
  </w:num>
  <w:num w:numId="16">
    <w:abstractNumId w:val="16"/>
  </w:num>
  <w:num w:numId="17">
    <w:abstractNumId w:val="23"/>
  </w:num>
  <w:num w:numId="18">
    <w:abstractNumId w:val="35"/>
  </w:num>
  <w:num w:numId="19">
    <w:abstractNumId w:val="33"/>
  </w:num>
  <w:num w:numId="20">
    <w:abstractNumId w:val="11"/>
  </w:num>
  <w:num w:numId="21">
    <w:abstractNumId w:val="3"/>
  </w:num>
  <w:num w:numId="22">
    <w:abstractNumId w:val="27"/>
  </w:num>
  <w:num w:numId="23">
    <w:abstractNumId w:val="0"/>
  </w:num>
  <w:num w:numId="24">
    <w:abstractNumId w:val="6"/>
  </w:num>
  <w:num w:numId="25">
    <w:abstractNumId w:val="9"/>
  </w:num>
  <w:num w:numId="26">
    <w:abstractNumId w:val="10"/>
  </w:num>
  <w:num w:numId="27">
    <w:abstractNumId w:val="29"/>
  </w:num>
  <w:num w:numId="28">
    <w:abstractNumId w:val="1"/>
  </w:num>
  <w:num w:numId="29">
    <w:abstractNumId w:val="5"/>
  </w:num>
  <w:num w:numId="30">
    <w:abstractNumId w:val="22"/>
  </w:num>
  <w:num w:numId="31">
    <w:abstractNumId w:val="37"/>
  </w:num>
  <w:num w:numId="32">
    <w:abstractNumId w:val="38"/>
  </w:num>
  <w:num w:numId="33">
    <w:abstractNumId w:val="13"/>
  </w:num>
  <w:num w:numId="34">
    <w:abstractNumId w:val="34"/>
  </w:num>
  <w:num w:numId="35">
    <w:abstractNumId w:val="7"/>
  </w:num>
  <w:num w:numId="36">
    <w:abstractNumId w:val="4"/>
  </w:num>
  <w:num w:numId="37">
    <w:abstractNumId w:val="12"/>
  </w:num>
  <w:num w:numId="38">
    <w:abstractNumId w:val="36"/>
  </w:num>
  <w:num w:numId="39">
    <w:abstractNumId w:val="2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4C25"/>
    <w:rsid w:val="0002425B"/>
    <w:rsid w:val="000429D6"/>
    <w:rsid w:val="00050FB9"/>
    <w:rsid w:val="000544EA"/>
    <w:rsid w:val="00061488"/>
    <w:rsid w:val="00091AC9"/>
    <w:rsid w:val="000A4663"/>
    <w:rsid w:val="000D3DDF"/>
    <w:rsid w:val="000E372E"/>
    <w:rsid w:val="00101E8C"/>
    <w:rsid w:val="00104D48"/>
    <w:rsid w:val="001157FE"/>
    <w:rsid w:val="00115B8A"/>
    <w:rsid w:val="0012401C"/>
    <w:rsid w:val="001252A5"/>
    <w:rsid w:val="00131402"/>
    <w:rsid w:val="001362CB"/>
    <w:rsid w:val="00156917"/>
    <w:rsid w:val="0015766D"/>
    <w:rsid w:val="00181AE7"/>
    <w:rsid w:val="001A4DDC"/>
    <w:rsid w:val="001A7E21"/>
    <w:rsid w:val="001B40AC"/>
    <w:rsid w:val="001C1554"/>
    <w:rsid w:val="001D4C8F"/>
    <w:rsid w:val="001D4CDD"/>
    <w:rsid w:val="00204199"/>
    <w:rsid w:val="00223F12"/>
    <w:rsid w:val="0023501C"/>
    <w:rsid w:val="00240252"/>
    <w:rsid w:val="00240AA7"/>
    <w:rsid w:val="0024468E"/>
    <w:rsid w:val="002502D7"/>
    <w:rsid w:val="00257B46"/>
    <w:rsid w:val="00264F47"/>
    <w:rsid w:val="00270493"/>
    <w:rsid w:val="00291D6E"/>
    <w:rsid w:val="002F0600"/>
    <w:rsid w:val="002F70EF"/>
    <w:rsid w:val="00327072"/>
    <w:rsid w:val="00330AD0"/>
    <w:rsid w:val="00331192"/>
    <w:rsid w:val="0033750D"/>
    <w:rsid w:val="00354C57"/>
    <w:rsid w:val="00375ECC"/>
    <w:rsid w:val="00382B9D"/>
    <w:rsid w:val="003A64E9"/>
    <w:rsid w:val="003B4611"/>
    <w:rsid w:val="003D0308"/>
    <w:rsid w:val="003D3944"/>
    <w:rsid w:val="003E386C"/>
    <w:rsid w:val="0041500F"/>
    <w:rsid w:val="00432DC3"/>
    <w:rsid w:val="00435FAD"/>
    <w:rsid w:val="004748B7"/>
    <w:rsid w:val="00491BD6"/>
    <w:rsid w:val="004E37B1"/>
    <w:rsid w:val="004F148D"/>
    <w:rsid w:val="00506146"/>
    <w:rsid w:val="00514C25"/>
    <w:rsid w:val="00544686"/>
    <w:rsid w:val="00557246"/>
    <w:rsid w:val="005630CE"/>
    <w:rsid w:val="0056621D"/>
    <w:rsid w:val="005703F7"/>
    <w:rsid w:val="0057433F"/>
    <w:rsid w:val="0058170B"/>
    <w:rsid w:val="00590B26"/>
    <w:rsid w:val="005E597D"/>
    <w:rsid w:val="00602672"/>
    <w:rsid w:val="00635393"/>
    <w:rsid w:val="00642B8A"/>
    <w:rsid w:val="00656FF6"/>
    <w:rsid w:val="006631CE"/>
    <w:rsid w:val="006675F9"/>
    <w:rsid w:val="00675D4F"/>
    <w:rsid w:val="00680A33"/>
    <w:rsid w:val="00683A12"/>
    <w:rsid w:val="006A1D10"/>
    <w:rsid w:val="006A2AB2"/>
    <w:rsid w:val="006B0006"/>
    <w:rsid w:val="006D16A0"/>
    <w:rsid w:val="006D6FAD"/>
    <w:rsid w:val="006F7716"/>
    <w:rsid w:val="00700C6E"/>
    <w:rsid w:val="00704389"/>
    <w:rsid w:val="00711123"/>
    <w:rsid w:val="007529DA"/>
    <w:rsid w:val="007660EC"/>
    <w:rsid w:val="00773775"/>
    <w:rsid w:val="00784BF0"/>
    <w:rsid w:val="0079375A"/>
    <w:rsid w:val="00794292"/>
    <w:rsid w:val="007A0239"/>
    <w:rsid w:val="007A22CC"/>
    <w:rsid w:val="007A5EAC"/>
    <w:rsid w:val="007B464B"/>
    <w:rsid w:val="007B5C72"/>
    <w:rsid w:val="007E2BA5"/>
    <w:rsid w:val="007F6073"/>
    <w:rsid w:val="008038FC"/>
    <w:rsid w:val="0081374D"/>
    <w:rsid w:val="00813990"/>
    <w:rsid w:val="00814B5A"/>
    <w:rsid w:val="008161BF"/>
    <w:rsid w:val="00825096"/>
    <w:rsid w:val="00835E1C"/>
    <w:rsid w:val="008463B2"/>
    <w:rsid w:val="00851705"/>
    <w:rsid w:val="008636C8"/>
    <w:rsid w:val="00894501"/>
    <w:rsid w:val="00894FED"/>
    <w:rsid w:val="00897028"/>
    <w:rsid w:val="008A3FE2"/>
    <w:rsid w:val="008A545E"/>
    <w:rsid w:val="008A6B63"/>
    <w:rsid w:val="008A7FCD"/>
    <w:rsid w:val="008F258A"/>
    <w:rsid w:val="0090018F"/>
    <w:rsid w:val="00921F98"/>
    <w:rsid w:val="00936A42"/>
    <w:rsid w:val="00945A15"/>
    <w:rsid w:val="0095184A"/>
    <w:rsid w:val="009619BF"/>
    <w:rsid w:val="009A1F54"/>
    <w:rsid w:val="009A4D9F"/>
    <w:rsid w:val="009A5C67"/>
    <w:rsid w:val="009B265B"/>
    <w:rsid w:val="009C1DC6"/>
    <w:rsid w:val="009E47D5"/>
    <w:rsid w:val="00A36F4A"/>
    <w:rsid w:val="00A40540"/>
    <w:rsid w:val="00A446CE"/>
    <w:rsid w:val="00A5414E"/>
    <w:rsid w:val="00A67980"/>
    <w:rsid w:val="00A97288"/>
    <w:rsid w:val="00AB0742"/>
    <w:rsid w:val="00AB52E3"/>
    <w:rsid w:val="00AC1B16"/>
    <w:rsid w:val="00AE17A6"/>
    <w:rsid w:val="00B24D58"/>
    <w:rsid w:val="00B257A4"/>
    <w:rsid w:val="00B335CD"/>
    <w:rsid w:val="00B47C96"/>
    <w:rsid w:val="00B54E2D"/>
    <w:rsid w:val="00B6048A"/>
    <w:rsid w:val="00B64DD5"/>
    <w:rsid w:val="00B668AE"/>
    <w:rsid w:val="00B762A9"/>
    <w:rsid w:val="00BC3F56"/>
    <w:rsid w:val="00BD50A5"/>
    <w:rsid w:val="00BF3847"/>
    <w:rsid w:val="00BF56DF"/>
    <w:rsid w:val="00C1330B"/>
    <w:rsid w:val="00C47055"/>
    <w:rsid w:val="00C50342"/>
    <w:rsid w:val="00C60D7A"/>
    <w:rsid w:val="00C62A39"/>
    <w:rsid w:val="00C639ED"/>
    <w:rsid w:val="00C83A1B"/>
    <w:rsid w:val="00CD76EB"/>
    <w:rsid w:val="00CF0AFF"/>
    <w:rsid w:val="00D04E55"/>
    <w:rsid w:val="00D10317"/>
    <w:rsid w:val="00D142BE"/>
    <w:rsid w:val="00D22E30"/>
    <w:rsid w:val="00D2625F"/>
    <w:rsid w:val="00D3193E"/>
    <w:rsid w:val="00D35C27"/>
    <w:rsid w:val="00D42F76"/>
    <w:rsid w:val="00D43F4A"/>
    <w:rsid w:val="00D517B6"/>
    <w:rsid w:val="00D66076"/>
    <w:rsid w:val="00D67AF8"/>
    <w:rsid w:val="00D9597F"/>
    <w:rsid w:val="00D95C3E"/>
    <w:rsid w:val="00DA0412"/>
    <w:rsid w:val="00DB2E64"/>
    <w:rsid w:val="00DC046F"/>
    <w:rsid w:val="00DC1493"/>
    <w:rsid w:val="00DD301D"/>
    <w:rsid w:val="00DD4CF3"/>
    <w:rsid w:val="00DE508A"/>
    <w:rsid w:val="00E013A2"/>
    <w:rsid w:val="00E06522"/>
    <w:rsid w:val="00E066CD"/>
    <w:rsid w:val="00E10C7D"/>
    <w:rsid w:val="00E271BF"/>
    <w:rsid w:val="00E914A7"/>
    <w:rsid w:val="00EC0D3B"/>
    <w:rsid w:val="00EE208D"/>
    <w:rsid w:val="00F010E4"/>
    <w:rsid w:val="00F023BF"/>
    <w:rsid w:val="00F14F2C"/>
    <w:rsid w:val="00F20C7F"/>
    <w:rsid w:val="00F23513"/>
    <w:rsid w:val="00F43106"/>
    <w:rsid w:val="00F5335F"/>
    <w:rsid w:val="00F64184"/>
    <w:rsid w:val="00F778F0"/>
    <w:rsid w:val="00FB0132"/>
    <w:rsid w:val="00FB3B5C"/>
    <w:rsid w:val="00FD25EC"/>
    <w:rsid w:val="00FE5D28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6798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7980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9A1F5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rsid w:val="00D67AF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</w:pPr>
  </w:style>
  <w:style w:type="character" w:customStyle="1" w:styleId="link-wrapper-container">
    <w:name w:val="link-wrapper-container"/>
    <w:basedOn w:val="a0"/>
    <w:uiPriority w:val="99"/>
    <w:rsid w:val="00F010E4"/>
  </w:style>
  <w:style w:type="character" w:styleId="a8">
    <w:name w:val="Strong"/>
    <w:basedOn w:val="a0"/>
    <w:uiPriority w:val="99"/>
    <w:qFormat/>
    <w:locked/>
    <w:rsid w:val="008038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F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mama.ru/chisla-ot-1-do-100-trenazhery/tablica-umnozheniya-na-2/" TargetMode="External"/><Relationship Id="rId13" Type="http://schemas.openxmlformats.org/officeDocument/2006/relationships/hyperlink" Target="https://resh.edu.ru/subject/lesson/4282/main/220635/" TargetMode="External"/><Relationship Id="rId18" Type="http://schemas.openxmlformats.org/officeDocument/2006/relationships/hyperlink" Target="https://resh.edu.ru/subject/lesson/4265/start/187620/" TargetMode="External"/><Relationship Id="rId26" Type="http://schemas.openxmlformats.org/officeDocument/2006/relationships/hyperlink" Target="https://resh.edu.ru/subject/lesson/5538/train/22409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064/control/1/187570/" TargetMode="External"/><Relationship Id="rId34" Type="http://schemas.openxmlformats.org/officeDocument/2006/relationships/hyperlink" Target="https://classroom.google.com/u/0/w/Njc3ODA0MjczMjJa/t/all" TargetMode="External"/><Relationship Id="rId7" Type="http://schemas.openxmlformats.org/officeDocument/2006/relationships/hyperlink" Target="https://resh.edu.ru/subject/lesson/3737/train/" TargetMode="External"/><Relationship Id="rId12" Type="http://schemas.openxmlformats.org/officeDocument/2006/relationships/hyperlink" Target="https://resh.edu.ru/subject/lesson/5304/start/90100/" TargetMode="External"/><Relationship Id="rId17" Type="http://schemas.openxmlformats.org/officeDocument/2006/relationships/hyperlink" Target="https://resh.edu.ru/subject/lesson/5343/main/220693/" TargetMode="External"/><Relationship Id="rId25" Type="http://schemas.openxmlformats.org/officeDocument/2006/relationships/hyperlink" Target="https://resh.edu.ru/subject/lesson/5538/main/224090/" TargetMode="External"/><Relationship Id="rId33" Type="http://schemas.openxmlformats.org/officeDocument/2006/relationships/hyperlink" Target="https://classroom.google.com/u/0/w/Njc3ODA0MjczMjJa/t/al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resh.edu.ru/subject/lesson/5066/start/144640/" TargetMode="External"/><Relationship Id="rId29" Type="http://schemas.openxmlformats.org/officeDocument/2006/relationships/hyperlink" Target="https://www.youtube.com/watch?v=h0ESxiXvpI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37/main/214524/" TargetMode="External"/><Relationship Id="rId11" Type="http://schemas.openxmlformats.org/officeDocument/2006/relationships/hyperlink" Target="https://resh.edu.ru/subject/lesson/4305/train/" TargetMode="External"/><Relationship Id="rId24" Type="http://schemas.openxmlformats.org/officeDocument/2006/relationships/hyperlink" Target="https://infourok.ru/videouroki/1958" TargetMode="External"/><Relationship Id="rId32" Type="http://schemas.openxmlformats.org/officeDocument/2006/relationships/hyperlink" Target="https://yandex.ru/video/preview/?filmId=13049155838394485130&amp;parent-reqid=1587724288046778-322732780277795327400250-production-app-host-vla-web-yp-258&amp;path=wizard&amp;text=&#1052;&#1077;&#1090;&#1072;&#1085;&#1080;&#1077;+&#1084;&#1072;&#1083;&#1086;&#1075;&#1086;+&#1084;&#1103;&#1095;&#1072;+&#1074;+&#1094;&#1077;&#1083;&#1100;+&#1089;+3-4+&#1084;" TargetMode="External"/><Relationship Id="rId5" Type="http://schemas.openxmlformats.org/officeDocument/2006/relationships/hyperlink" Target="https://www.teremoc.ru/game/game489.htm" TargetMode="External"/><Relationship Id="rId15" Type="http://schemas.openxmlformats.org/officeDocument/2006/relationships/hyperlink" Target="https://&#1089;&#1072;&#1081;&#1090;&#1086;&#1073;&#1088;&#1072;&#1079;&#1086;&#1074;&#1072;&#1085;&#1080;&#1103;.&#1088;&#1092;/" TargetMode="External"/><Relationship Id="rId23" Type="http://schemas.openxmlformats.org/officeDocument/2006/relationships/hyperlink" Target="https://testedu.ru/test/okruzhayushhij-mir/2-klass/v-gosti-k-vesne.html" TargetMode="External"/><Relationship Id="rId28" Type="http://schemas.openxmlformats.org/officeDocument/2006/relationships/hyperlink" Target="https://www.youtube.com/watch?v=OKPfygOy4e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4305/main/274549/" TargetMode="External"/><Relationship Id="rId19" Type="http://schemas.openxmlformats.org/officeDocument/2006/relationships/hyperlink" Target="https://testedu.ru/test/literatura/2-klass/i-v-shutku-i-vseryoz.html" TargetMode="External"/><Relationship Id="rId31" Type="http://schemas.openxmlformats.org/officeDocument/2006/relationships/hyperlink" Target="https://yandex.ru/video/preview/?filmId=9881796615472856362&amp;parent-reqid=1587724288046778-322732780277795327400250-production-app-host-vla-web-yp-258&amp;path=wizard&amp;text=&#1052;&#1077;&#1090;&#1072;&#1085;&#1080;&#1077;+&#1084;&#1072;&#1083;&#1086;&#1075;&#1086;+&#1084;&#1103;&#1095;&#1072;+&#1074;+&#1094;&#1077;&#1083;&#1100;+&#1089;+3-4+&#108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neuroka.ru/viktoriny/tablica_umnozheniya_na_2_trenazher_onlajn_detyam-2/" TargetMode="External"/><Relationship Id="rId14" Type="http://schemas.openxmlformats.org/officeDocument/2006/relationships/hyperlink" Target="https://infourok.ru/videouroki/2054" TargetMode="External"/><Relationship Id="rId22" Type="http://schemas.openxmlformats.org/officeDocument/2006/relationships/hyperlink" Target="https://infourok.ru/videouroki/1963" TargetMode="External"/><Relationship Id="rId27" Type="http://schemas.openxmlformats.org/officeDocument/2006/relationships/hyperlink" Target="https://resh.edu.ru/subject/lesson/5538/control/1/" TargetMode="External"/><Relationship Id="rId30" Type="http://schemas.openxmlformats.org/officeDocument/2006/relationships/hyperlink" Target="https://www.youtube.com/watch?v=MRax1XKvB3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1773</Words>
  <Characters>10110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4</cp:revision>
  <cp:lastPrinted>2020-03-17T03:19:00Z</cp:lastPrinted>
  <dcterms:created xsi:type="dcterms:W3CDTF">2020-04-25T16:47:00Z</dcterms:created>
  <dcterms:modified xsi:type="dcterms:W3CDTF">2020-04-25T17:13:00Z</dcterms:modified>
</cp:coreProperties>
</file>