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4A" w:rsidRDefault="00AC674A" w:rsidP="00632CF8">
      <w:pPr>
        <w:spacing w:after="0"/>
        <w:rPr>
          <w:rFonts w:ascii="Times New Roman" w:hAnsi="Times New Roman"/>
          <w:sz w:val="24"/>
          <w:szCs w:val="24"/>
        </w:rPr>
      </w:pPr>
    </w:p>
    <w:p w:rsidR="00AC674A" w:rsidRDefault="00AC674A" w:rsidP="00AC6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ОБУЧЕНИЕ  с применением ЭОР технологий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класс </w:t>
      </w:r>
      <w:r w:rsidRPr="00C54021">
        <w:rPr>
          <w:rFonts w:ascii="Times New Roman" w:hAnsi="Times New Roman"/>
          <w:b/>
          <w:sz w:val="24"/>
          <w:szCs w:val="24"/>
        </w:rPr>
        <w:t>МБОУ СОШ № 77</w:t>
      </w:r>
    </w:p>
    <w:p w:rsidR="00632CF8" w:rsidRPr="00AC674A" w:rsidRDefault="00632CF8" w:rsidP="00632CF8">
      <w:pPr>
        <w:spacing w:after="0"/>
        <w:rPr>
          <w:rFonts w:ascii="Times New Roman" w:hAnsi="Times New Roman"/>
          <w:b/>
          <w:sz w:val="24"/>
          <w:szCs w:val="24"/>
        </w:rPr>
      </w:pPr>
      <w:r w:rsidRPr="00AC674A">
        <w:rPr>
          <w:rFonts w:ascii="Times New Roman" w:hAnsi="Times New Roman"/>
          <w:b/>
          <w:sz w:val="24"/>
          <w:szCs w:val="24"/>
        </w:rPr>
        <w:t>Предмет</w:t>
      </w:r>
      <w:r w:rsidR="00FC5CD6" w:rsidRPr="00AC674A">
        <w:rPr>
          <w:rFonts w:ascii="Times New Roman" w:hAnsi="Times New Roman"/>
          <w:b/>
          <w:sz w:val="24"/>
          <w:szCs w:val="24"/>
        </w:rPr>
        <w:t xml:space="preserve">    История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632CF8" w:rsidTr="00FC5CD6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Default="00632CF8" w:rsidP="00632C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Default="00632C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632CF8" w:rsidRDefault="00632C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Default="00632C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Default="00632C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32CF8" w:rsidTr="00FC5CD6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F8" w:rsidRDefault="00632C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F8" w:rsidRDefault="00632C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Default="00632C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Default="00632C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Default="00632C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Default="00632CF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36E71" w:rsidRPr="00AC674A" w:rsidTr="00FC5CD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B31347" w:rsidP="00436E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5" w:tooltip="Выбрать тему урока" w:history="1">
              <w:r w:rsidR="00436E71" w:rsidRPr="00AC674A">
                <w:rPr>
                  <w:rFonts w:ascii="PT Sans Caption" w:hAnsi="PT Sans Caption"/>
                  <w:sz w:val="20"/>
                  <w:szCs w:val="20"/>
                  <w:shd w:val="clear" w:color="auto" w:fill="FFFFFF"/>
                </w:rPr>
                <w:t>«Под рукой российского государя»: вхождение Украины в состав России.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Default="00B31347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AC674A" w:rsidRPr="00DD4D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https://interneturok.ru/lesson/istoriya-rossii/7-klass/spetskurs/prisoedinenie-ukrainy-russko-polskaya-voyna-1654-1667-gg</w:t>
              </w:r>
            </w:hyperlink>
          </w:p>
          <w:p w:rsidR="00AC674A" w:rsidRPr="00AC674A" w:rsidRDefault="00AC674A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E42966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№ 23,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436E71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436E71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436E71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30.04.20</w:t>
            </w:r>
          </w:p>
        </w:tc>
      </w:tr>
      <w:tr w:rsidR="00436E71" w:rsidRPr="00AC674A" w:rsidTr="00FC5CD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B31347" w:rsidP="00436E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tooltip="Выбрать тему урока" w:history="1">
              <w:r w:rsidR="00436E71" w:rsidRPr="00AC674A">
                <w:rPr>
                  <w:rFonts w:ascii="PT Sans Caption" w:hAnsi="PT Sans Caption"/>
                  <w:sz w:val="20"/>
                  <w:szCs w:val="20"/>
                  <w:shd w:val="clear" w:color="auto" w:fill="FFFFFF"/>
                </w:rPr>
                <w:t>Русская Православная церковь в XVII веке. Реформа патриарха Никона и раскол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Default="00B31347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AC674A" w:rsidRPr="00DD4D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https://interneturok.ru/lesson/istoriya-rossii/7-klass/spetskurs/tserkovnaya-reforma-nikona-urok-1</w:t>
              </w:r>
            </w:hyperlink>
          </w:p>
          <w:p w:rsidR="00AC674A" w:rsidRPr="00AC674A" w:rsidRDefault="00AC674A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2966" w:rsidRPr="00AC674A" w:rsidRDefault="00E42966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2966" w:rsidRDefault="00B31347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AC674A" w:rsidRPr="00DD4D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https://interneturok.ru/lesson/istoriya-rossii/7-klass/spetskurs/tserkovnaya-reforma-nikona-prodolzhenie</w:t>
              </w:r>
            </w:hyperlink>
          </w:p>
          <w:p w:rsidR="00AC674A" w:rsidRPr="00AC674A" w:rsidRDefault="00AC674A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2966" w:rsidRPr="00AC674A" w:rsidRDefault="00E42966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2966" w:rsidRDefault="00B31347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AC674A" w:rsidRPr="00DD4D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https://infourok.ru/videouroki/3756</w:t>
              </w:r>
            </w:hyperlink>
          </w:p>
          <w:p w:rsidR="00AC674A" w:rsidRPr="00AC674A" w:rsidRDefault="00AC674A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E42966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№ 24, пересказ. Вопрос 2 стр. 80 (Вопросы и задания для работы с текстом параграфа)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436E71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04.05.20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436E71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71" w:rsidRPr="00AC674A" w:rsidRDefault="00436E71" w:rsidP="00436E7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04.05.20</w:t>
            </w:r>
          </w:p>
        </w:tc>
      </w:tr>
    </w:tbl>
    <w:p w:rsidR="00450D1F" w:rsidRPr="00AC674A" w:rsidRDefault="00450D1F" w:rsidP="00632CF8">
      <w:pPr>
        <w:rPr>
          <w:sz w:val="20"/>
          <w:szCs w:val="20"/>
        </w:rPr>
      </w:pPr>
    </w:p>
    <w:p w:rsidR="00632CF8" w:rsidRPr="00AC674A" w:rsidRDefault="00632CF8" w:rsidP="00632CF8">
      <w:pPr>
        <w:spacing w:after="0"/>
        <w:rPr>
          <w:rFonts w:ascii="Times New Roman" w:hAnsi="Times New Roman"/>
          <w:b/>
          <w:sz w:val="20"/>
          <w:szCs w:val="20"/>
        </w:rPr>
      </w:pPr>
      <w:r w:rsidRPr="00AC674A">
        <w:rPr>
          <w:rFonts w:ascii="Times New Roman" w:hAnsi="Times New Roman"/>
          <w:b/>
          <w:sz w:val="20"/>
          <w:szCs w:val="20"/>
        </w:rPr>
        <w:t>Предмет</w:t>
      </w:r>
      <w:r w:rsidR="00FC5CD6" w:rsidRPr="00AC674A">
        <w:rPr>
          <w:rFonts w:ascii="Times New Roman" w:hAnsi="Times New Roman"/>
          <w:b/>
          <w:sz w:val="20"/>
          <w:szCs w:val="20"/>
        </w:rPr>
        <w:t xml:space="preserve">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632CF8" w:rsidRPr="00AC674A" w:rsidTr="00FC5CD6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632CF8" w:rsidRPr="00AC674A" w:rsidTr="00FC5CD6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F8" w:rsidRPr="00AC674A" w:rsidRDefault="00632CF8" w:rsidP="00A57A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F8" w:rsidRPr="00AC674A" w:rsidRDefault="00632CF8" w:rsidP="00A57A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632CF8" w:rsidRPr="00AC674A" w:rsidTr="00FC5CD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8" w:rsidRPr="00AC674A" w:rsidRDefault="00B31347" w:rsidP="00450D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tooltip="Выбрать тему урока" w:history="1">
              <w:r w:rsidR="00436E71" w:rsidRPr="00AC674A">
                <w:rPr>
                  <w:rFonts w:ascii="PT Sans Caption" w:hAnsi="PT Sans Caption"/>
                  <w:sz w:val="20"/>
                  <w:szCs w:val="20"/>
                  <w:shd w:val="clear" w:color="auto" w:fill="FFFFFF"/>
                </w:rPr>
                <w:t> Охранять природу – значит охранять жизнь. Главные правила экологической морали. 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8" w:rsidRDefault="00B31347" w:rsidP="00A57A4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AC674A" w:rsidRPr="00DD4D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https://interneturok.ru/lesson/obshestvoznanie/7-klass/chelovek-i-priroda/ohrana-prirody-2</w:t>
              </w:r>
            </w:hyperlink>
          </w:p>
          <w:p w:rsidR="00AC674A" w:rsidRPr="00AC674A" w:rsidRDefault="00AC674A" w:rsidP="00A57A4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8" w:rsidRPr="00AC674A" w:rsidRDefault="00106139" w:rsidP="00A57A4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№ 16, пересказ. Приведи конкретные примеры трех правил экологической морали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8" w:rsidRPr="00AC674A" w:rsidRDefault="00436E71" w:rsidP="00A57A4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8" w:rsidRPr="00AC674A" w:rsidRDefault="007B047C" w:rsidP="00A57A4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8" w:rsidRPr="00AC674A" w:rsidRDefault="00436E71" w:rsidP="00A57A4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30.04.20</w:t>
            </w:r>
          </w:p>
        </w:tc>
      </w:tr>
    </w:tbl>
    <w:p w:rsidR="00AC674A" w:rsidRPr="00AC674A" w:rsidRDefault="00AC674A" w:rsidP="00632CF8">
      <w:pPr>
        <w:spacing w:after="0"/>
        <w:rPr>
          <w:rFonts w:ascii="Times New Roman" w:hAnsi="Times New Roman"/>
          <w:sz w:val="20"/>
          <w:szCs w:val="20"/>
        </w:rPr>
      </w:pPr>
    </w:p>
    <w:p w:rsidR="00632CF8" w:rsidRPr="00AC674A" w:rsidRDefault="00632CF8" w:rsidP="00632CF8">
      <w:pPr>
        <w:spacing w:after="0"/>
        <w:rPr>
          <w:rFonts w:ascii="Times New Roman" w:hAnsi="Times New Roman"/>
          <w:b/>
          <w:sz w:val="20"/>
          <w:szCs w:val="20"/>
        </w:rPr>
      </w:pPr>
      <w:r w:rsidRPr="00AC674A">
        <w:rPr>
          <w:rFonts w:ascii="Times New Roman" w:hAnsi="Times New Roman"/>
          <w:b/>
          <w:sz w:val="20"/>
          <w:szCs w:val="20"/>
        </w:rPr>
        <w:t>Предмет</w:t>
      </w:r>
      <w:r w:rsidR="007B047C" w:rsidRPr="00AC674A">
        <w:rPr>
          <w:rFonts w:ascii="Times New Roman" w:hAnsi="Times New Roman"/>
          <w:b/>
          <w:sz w:val="20"/>
          <w:szCs w:val="20"/>
        </w:rPr>
        <w:t xml:space="preserve">  География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632CF8" w:rsidRPr="00AC674A" w:rsidTr="00FC5CD6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632CF8" w:rsidRPr="00AC674A" w:rsidTr="00FC5CD6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F8" w:rsidRPr="00AC674A" w:rsidRDefault="00632CF8" w:rsidP="00A57A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F8" w:rsidRPr="00AC674A" w:rsidRDefault="00632CF8" w:rsidP="00A57A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F8" w:rsidRPr="00AC674A" w:rsidRDefault="00632CF8" w:rsidP="00A57A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3847A0" w:rsidRPr="00AC674A" w:rsidTr="00FC5CD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0" w:rsidRPr="00AC674A" w:rsidRDefault="00436E71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Азия в мире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0" w:rsidRDefault="00B31347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AC674A" w:rsidRPr="00DD4D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https://interneturok.ru/lesson/geografy/7-klass/materiki-evraziya/strany-azii-tipovaya-harakteristika-stran</w:t>
              </w:r>
            </w:hyperlink>
          </w:p>
          <w:p w:rsidR="00AC674A" w:rsidRPr="00AC674A" w:rsidRDefault="00AC674A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0F6E" w:rsidRPr="00AC674A" w:rsidRDefault="004E0F6E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0F6E" w:rsidRDefault="00B31347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AC674A" w:rsidRPr="00DD4D9C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https://infourok.ru/videouroki/617</w:t>
              </w:r>
            </w:hyperlink>
          </w:p>
          <w:p w:rsidR="00AC674A" w:rsidRPr="00AC674A" w:rsidRDefault="00AC674A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0" w:rsidRPr="00AC674A" w:rsidRDefault="00106139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 53. Вопросы 1, 3,4 стр. 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0" w:rsidRPr="00AC674A" w:rsidRDefault="00436E71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0" w:rsidRPr="00AC674A" w:rsidRDefault="003847A0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0" w:rsidRPr="00AC674A" w:rsidRDefault="00436E71" w:rsidP="003847A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674A">
              <w:rPr>
                <w:rFonts w:ascii="Times New Roman" w:hAnsi="Times New Roman"/>
                <w:sz w:val="20"/>
                <w:szCs w:val="20"/>
                <w:lang w:eastAsia="ru-RU"/>
              </w:rPr>
              <w:t>05.05.20</w:t>
            </w:r>
          </w:p>
        </w:tc>
      </w:tr>
      <w:bookmarkEnd w:id="0"/>
    </w:tbl>
    <w:p w:rsidR="00632CF8" w:rsidRDefault="00632CF8" w:rsidP="00632CF8">
      <w:pPr>
        <w:ind w:firstLine="708"/>
        <w:rPr>
          <w:sz w:val="20"/>
          <w:szCs w:val="20"/>
        </w:rPr>
      </w:pPr>
    </w:p>
    <w:p w:rsidR="00AC674A" w:rsidRPr="00AC0D95" w:rsidRDefault="00AC674A" w:rsidP="00AC67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D95">
        <w:rPr>
          <w:rFonts w:ascii="Times New Roman" w:hAnsi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369"/>
        <w:gridCol w:w="4819"/>
        <w:gridCol w:w="2693"/>
        <w:gridCol w:w="1560"/>
        <w:gridCol w:w="1559"/>
        <w:gridCol w:w="1559"/>
      </w:tblGrid>
      <w:tr w:rsidR="00AC674A" w:rsidRPr="00AC0D95" w:rsidTr="00465949">
        <w:tc>
          <w:tcPr>
            <w:tcW w:w="3369" w:type="dxa"/>
            <w:vMerge w:val="restart"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819" w:type="dxa"/>
            <w:vMerge w:val="restart"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AC674A" w:rsidRPr="00AC0D95" w:rsidTr="00465949">
        <w:tc>
          <w:tcPr>
            <w:tcW w:w="3369" w:type="dxa"/>
            <w:vMerge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AC674A" w:rsidRPr="00AC0D95" w:rsidRDefault="00AC674A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AC674A" w:rsidRPr="00AC0D95" w:rsidTr="00465949">
        <w:tc>
          <w:tcPr>
            <w:tcW w:w="3369" w:type="dxa"/>
          </w:tcPr>
          <w:p w:rsidR="00AC674A" w:rsidRPr="00AC0D95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  <w:tc>
          <w:tcPr>
            <w:tcW w:w="4819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Зайти на 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/>
                <w:sz w:val="20"/>
                <w:szCs w:val="20"/>
              </w:rPr>
              <w:t>–платформа.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/>
                <w:b/>
                <w:sz w:val="20"/>
                <w:szCs w:val="20"/>
              </w:rPr>
              <w:t>–платформа</w:t>
            </w:r>
          </w:p>
          <w:p w:rsidR="00AC674A" w:rsidRPr="00313777" w:rsidRDefault="00AC674A" w:rsidP="00465949">
            <w:pPr>
              <w:spacing w:line="259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AC674A" w:rsidRPr="00AC0D95" w:rsidRDefault="00AC674A" w:rsidP="00AC674A">
            <w:pPr>
              <w:pStyle w:val="a5"/>
              <w:numPr>
                <w:ilvl w:val="0"/>
                <w:numId w:val="12"/>
              </w:numPr>
              <w:spacing w:after="16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D9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презентацию по следующей ссылке: </w:t>
            </w:r>
            <w:hyperlink r:id="rId15" w:history="1">
              <w:r w:rsidRPr="00AC0D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http://www.myshared.ru/slide/768850/</w:t>
              </w:r>
            </w:hyperlink>
          </w:p>
          <w:p w:rsidR="00AC674A" w:rsidRPr="00AC0D95" w:rsidRDefault="00AC674A" w:rsidP="00465949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D95">
              <w:rPr>
                <w:rFonts w:ascii="Times New Roman" w:hAnsi="Times New Roman" w:cs="Times New Roman"/>
                <w:sz w:val="20"/>
                <w:szCs w:val="20"/>
              </w:rPr>
              <w:t>Выписать в тетрадь Знаменитостей. Почему они стали знаменитыми:</w:t>
            </w:r>
          </w:p>
          <w:p w:rsidR="00AC674A" w:rsidRPr="00AC0D95" w:rsidRDefault="00AC674A" w:rsidP="00465949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C0D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Образец</w:t>
            </w:r>
            <w:r w:rsidRPr="00AC0D9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:</w:t>
            </w:r>
          </w:p>
          <w:p w:rsidR="00AC674A" w:rsidRPr="00AC0D95" w:rsidRDefault="00AC674A" w:rsidP="00465949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D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Charlie Chaplin. He was the first comic actor.</w:t>
            </w:r>
          </w:p>
          <w:p w:rsidR="00AC674A" w:rsidRPr="00AC0D95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/>
                <w:sz w:val="20"/>
                <w:szCs w:val="20"/>
              </w:rPr>
              <w:t>–платформа.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  <w:tr w:rsidR="00AC674A" w:rsidRPr="00AC0D95" w:rsidTr="00465949">
        <w:tc>
          <w:tcPr>
            <w:tcW w:w="3369" w:type="dxa"/>
          </w:tcPr>
          <w:p w:rsidR="00AC674A" w:rsidRPr="00AC0D95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Программа по обмену</w:t>
            </w:r>
          </w:p>
        </w:tc>
        <w:tc>
          <w:tcPr>
            <w:tcW w:w="4819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Зайти на 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/>
                <w:sz w:val="20"/>
                <w:szCs w:val="20"/>
              </w:rPr>
              <w:t>–платформа.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/>
                <w:b/>
                <w:sz w:val="20"/>
                <w:szCs w:val="20"/>
              </w:rPr>
              <w:t>–платформа</w:t>
            </w:r>
          </w:p>
          <w:p w:rsidR="00AC674A" w:rsidRPr="00313777" w:rsidRDefault="00AC674A" w:rsidP="00465949">
            <w:pPr>
              <w:spacing w:line="259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AC674A" w:rsidRPr="00AC0D95" w:rsidRDefault="00AC674A" w:rsidP="00AC674A">
            <w:pPr>
              <w:pStyle w:val="a5"/>
              <w:numPr>
                <w:ilvl w:val="0"/>
                <w:numId w:val="13"/>
              </w:numPr>
              <w:spacing w:after="1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D95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AC0D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C0D95">
              <w:rPr>
                <w:rFonts w:ascii="Times New Roman" w:hAnsi="Times New Roman" w:cs="Times New Roman"/>
                <w:sz w:val="20"/>
                <w:szCs w:val="20"/>
              </w:rPr>
              <w:t xml:space="preserve"> 132 </w:t>
            </w:r>
            <w:proofErr w:type="spellStart"/>
            <w:r w:rsidRPr="00AC0D9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C0D95">
              <w:rPr>
                <w:rFonts w:ascii="Times New Roman" w:hAnsi="Times New Roman" w:cs="Times New Roman"/>
                <w:sz w:val="20"/>
                <w:szCs w:val="20"/>
              </w:rPr>
              <w:t xml:space="preserve"> 3 –повторение (перевод не нужен)</w:t>
            </w:r>
          </w:p>
        </w:tc>
        <w:tc>
          <w:tcPr>
            <w:tcW w:w="2693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/>
                <w:sz w:val="20"/>
                <w:szCs w:val="20"/>
              </w:rPr>
              <w:t>–платформа.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  <w:tr w:rsidR="00AC674A" w:rsidRPr="00AC0D95" w:rsidTr="00465949">
        <w:tc>
          <w:tcPr>
            <w:tcW w:w="3369" w:type="dxa"/>
          </w:tcPr>
          <w:p w:rsidR="00AC674A" w:rsidRPr="00AC0D95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D95">
              <w:rPr>
                <w:rFonts w:ascii="Times New Roman" w:hAnsi="Times New Roman"/>
                <w:sz w:val="20"/>
                <w:szCs w:val="20"/>
              </w:rPr>
              <w:t>Население. Иностранцы. Какие они?</w:t>
            </w:r>
          </w:p>
        </w:tc>
        <w:tc>
          <w:tcPr>
            <w:tcW w:w="4819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Зайти на 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/>
                <w:sz w:val="20"/>
                <w:szCs w:val="20"/>
              </w:rPr>
              <w:t>–платформа.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/>
                <w:b/>
                <w:sz w:val="20"/>
                <w:szCs w:val="20"/>
              </w:rPr>
              <w:t>–платформа</w:t>
            </w:r>
          </w:p>
          <w:p w:rsidR="00AC674A" w:rsidRPr="00AC0D95" w:rsidRDefault="00AC674A" w:rsidP="00465949">
            <w:pPr>
              <w:spacing w:line="259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AC674A" w:rsidRPr="00AC0D95" w:rsidRDefault="00AC674A" w:rsidP="00AC674A">
            <w:pPr>
              <w:pStyle w:val="a5"/>
              <w:numPr>
                <w:ilvl w:val="0"/>
                <w:numId w:val="13"/>
              </w:numPr>
              <w:spacing w:after="160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9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презентацию по следующей ссылке: </w:t>
            </w:r>
            <w:hyperlink r:id="rId16" w:history="1">
              <w:r w:rsidRPr="00AC0D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http://www.myshared.ru/slide/768850/</w:t>
              </w:r>
            </w:hyperlink>
          </w:p>
        </w:tc>
        <w:tc>
          <w:tcPr>
            <w:tcW w:w="2693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/>
                <w:sz w:val="20"/>
                <w:szCs w:val="20"/>
              </w:rPr>
              <w:t>–платформа.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AC674A" w:rsidRPr="00313777" w:rsidRDefault="00AC674A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77">
              <w:rPr>
                <w:rFonts w:ascii="Times New Roman" w:hAnsi="Times New Roman"/>
                <w:sz w:val="20"/>
                <w:szCs w:val="20"/>
              </w:rPr>
              <w:t>до 30.04</w:t>
            </w:r>
          </w:p>
        </w:tc>
      </w:tr>
    </w:tbl>
    <w:p w:rsidR="00AC674A" w:rsidRDefault="00AC674A" w:rsidP="00632CF8">
      <w:pPr>
        <w:ind w:firstLine="708"/>
        <w:rPr>
          <w:sz w:val="20"/>
          <w:szCs w:val="20"/>
        </w:rPr>
      </w:pPr>
    </w:p>
    <w:p w:rsidR="00AC674A" w:rsidRDefault="00AC674A" w:rsidP="00632CF8">
      <w:pPr>
        <w:ind w:firstLine="708"/>
        <w:rPr>
          <w:sz w:val="20"/>
          <w:szCs w:val="20"/>
        </w:rPr>
      </w:pPr>
    </w:p>
    <w:p w:rsidR="00AC674A" w:rsidRDefault="00AC674A" w:rsidP="00632CF8">
      <w:pPr>
        <w:ind w:firstLine="708"/>
        <w:rPr>
          <w:sz w:val="20"/>
          <w:szCs w:val="20"/>
        </w:rPr>
      </w:pPr>
    </w:p>
    <w:p w:rsidR="00AC674A" w:rsidRDefault="00AC674A" w:rsidP="00632CF8">
      <w:pPr>
        <w:ind w:firstLine="708"/>
        <w:rPr>
          <w:sz w:val="20"/>
          <w:szCs w:val="20"/>
        </w:rPr>
      </w:pPr>
    </w:p>
    <w:p w:rsidR="00AC674A" w:rsidRPr="00A01CB3" w:rsidRDefault="00AC674A" w:rsidP="00AC674A">
      <w:pPr>
        <w:spacing w:after="0"/>
        <w:rPr>
          <w:rFonts w:ascii="Times New Roman" w:eastAsia="Times New Roman" w:hAnsi="Times New Roman"/>
          <w:b/>
          <w:sz w:val="24"/>
          <w:u w:val="single"/>
        </w:rPr>
      </w:pPr>
      <w:r w:rsidRPr="00A01CB3">
        <w:rPr>
          <w:rFonts w:ascii="Times New Roman" w:eastAsia="Times New Roman" w:hAnsi="Times New Roman"/>
          <w:b/>
          <w:sz w:val="24"/>
        </w:rPr>
        <w:t xml:space="preserve">Предмет </w:t>
      </w:r>
      <w:r w:rsidRPr="00A01CB3">
        <w:rPr>
          <w:rFonts w:ascii="Times New Roman" w:eastAsia="Times New Roman" w:hAnsi="Times New Roman"/>
          <w:b/>
          <w:sz w:val="24"/>
          <w:u w:val="single"/>
        </w:rPr>
        <w:t>музыка,  изобразительное искусство</w:t>
      </w:r>
    </w:p>
    <w:p w:rsidR="00AC674A" w:rsidRDefault="00AC674A" w:rsidP="00AC674A">
      <w:pPr>
        <w:rPr>
          <w:rFonts w:ascii="Times New Roman" w:eastAsia="Times New Roman" w:hAnsi="Times New Roman"/>
          <w:sz w:val="24"/>
          <w:u w:val="single"/>
        </w:rPr>
      </w:pPr>
    </w:p>
    <w:tbl>
      <w:tblPr>
        <w:tblW w:w="1559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1601"/>
        <w:gridCol w:w="2268"/>
        <w:gridCol w:w="4110"/>
        <w:gridCol w:w="4035"/>
        <w:gridCol w:w="992"/>
        <w:gridCol w:w="1276"/>
        <w:gridCol w:w="786"/>
      </w:tblGrid>
      <w:tr w:rsidR="00AC674A" w:rsidRPr="0006358B" w:rsidTr="00AC674A">
        <w:trPr>
          <w:trHeight w:val="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C674A" w:rsidRPr="0006358B" w:rsidTr="00AC674A">
        <w:trPr>
          <w:trHeight w:val="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AC674A" w:rsidRPr="0006358B" w:rsidTr="00AC674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B31347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tooltip="Выбрать тему урока" w:history="1">
              <w:r w:rsidR="00AC674A" w:rsidRPr="0006358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Симфоническая картина "Празднества" К. Дебюсси.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Посмотреть видеоролик по ссылке:</w:t>
            </w:r>
          </w:p>
          <w:p w:rsidR="00AC674A" w:rsidRPr="0006358B" w:rsidRDefault="00B31347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anchor="191061" w:history="1">
              <w:r w:rsidR="00AC674A" w:rsidRPr="000635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https://resh.edu.ru/subject/lesson/3181/train/#191061</w:t>
              </w:r>
            </w:hyperlink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Посмотреть видеоролик по ссылке:</w:t>
            </w:r>
          </w:p>
          <w:p w:rsidR="00AC674A" w:rsidRPr="0006358B" w:rsidRDefault="00B31347" w:rsidP="0046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anchor="191061" w:history="1">
              <w:r w:rsidR="00AC674A" w:rsidRPr="000635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https://resh.edu.ru/subject/lesson/3181/train/#191061</w:t>
              </w:r>
            </w:hyperlink>
          </w:p>
          <w:p w:rsidR="00AC674A" w:rsidRPr="0006358B" w:rsidRDefault="00AC674A" w:rsidP="00465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hAnsi="Times New Roman"/>
                <w:sz w:val="24"/>
                <w:szCs w:val="24"/>
              </w:rPr>
              <w:t>Выполнить разделы «Начнем урок», «Основная часть», «Тренировочные задания» (устно).</w:t>
            </w:r>
          </w:p>
          <w:p w:rsidR="00AC674A" w:rsidRPr="0006358B" w:rsidRDefault="00AC674A" w:rsidP="0046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74A" w:rsidRPr="0006358B" w:rsidRDefault="00AC674A" w:rsidP="0046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83">
              <w:rPr>
                <w:rFonts w:ascii="Times New Roman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323E8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AC674A" w:rsidRPr="0006358B" w:rsidTr="00AC674A">
        <w:trPr>
          <w:trHeight w:val="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B31347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tooltip="Выбрать тему урока" w:history="1">
              <w:r w:rsidR="00AC674A" w:rsidRPr="0006358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Мода, культура и ты. Композиционно-конструктивные принципы дизайна одежды.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Посмотреть видеоролик по ссылке:</w:t>
            </w:r>
          </w:p>
          <w:p w:rsidR="00AC674A" w:rsidRPr="0006358B" w:rsidRDefault="00B31347" w:rsidP="0046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C674A" w:rsidRPr="0006358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https://resh.edu.ru/subject/lesson/2106/main/</w:t>
              </w:r>
            </w:hyperlink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Посмотреть видеоролик по ссылке:</w:t>
            </w:r>
          </w:p>
          <w:p w:rsidR="00AC674A" w:rsidRPr="0006358B" w:rsidRDefault="00B31347" w:rsidP="00465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AC674A" w:rsidRPr="0006358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https://resh.edu.ru/subject/lesson/2106/main/</w:t>
              </w:r>
            </w:hyperlink>
          </w:p>
          <w:p w:rsidR="00AC674A" w:rsidRPr="0006358B" w:rsidRDefault="00AC674A" w:rsidP="00465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58B">
              <w:rPr>
                <w:rFonts w:ascii="Times New Roman" w:hAnsi="Times New Roman"/>
                <w:sz w:val="24"/>
                <w:szCs w:val="24"/>
              </w:rPr>
              <w:t>Выполнить разделы «Начнем урок», «Основная часть», «Тренировочные задания» (устно).</w:t>
            </w:r>
          </w:p>
          <w:p w:rsidR="00AC674A" w:rsidRPr="0006358B" w:rsidRDefault="00AC674A" w:rsidP="0046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E83">
              <w:rPr>
                <w:rFonts w:ascii="Times New Roman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323E8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74A" w:rsidRPr="0006358B" w:rsidRDefault="00AC674A" w:rsidP="00465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74A" w:rsidRPr="0006358B" w:rsidRDefault="00AC674A" w:rsidP="00465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8B"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</w:tbl>
    <w:p w:rsidR="00A01CB3" w:rsidRDefault="00A01CB3" w:rsidP="00AC674A"/>
    <w:p w:rsidR="00A01CB3" w:rsidRDefault="00A01CB3" w:rsidP="00A01CB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01CB3">
        <w:rPr>
          <w:rFonts w:ascii="Times New Roman" w:hAnsi="Times New Roman"/>
          <w:b/>
          <w:sz w:val="24"/>
          <w:szCs w:val="24"/>
        </w:rPr>
        <w:t>Предмет__физика</w:t>
      </w:r>
      <w:proofErr w:type="spellEnd"/>
      <w:r w:rsidRPr="00A01CB3">
        <w:rPr>
          <w:rFonts w:ascii="Times New Roman" w:hAnsi="Times New Roman"/>
          <w:b/>
          <w:sz w:val="24"/>
          <w:szCs w:val="24"/>
        </w:rPr>
        <w:t xml:space="preserve"> </w:t>
      </w:r>
    </w:p>
    <w:p w:rsidR="00A01CB3" w:rsidRPr="00A01CB3" w:rsidRDefault="00A01CB3" w:rsidP="00A01CB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613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8"/>
        <w:gridCol w:w="3256"/>
        <w:gridCol w:w="2688"/>
        <w:gridCol w:w="872"/>
        <w:gridCol w:w="2835"/>
        <w:gridCol w:w="972"/>
        <w:gridCol w:w="25"/>
      </w:tblGrid>
      <w:tr w:rsidR="00A01CB3" w:rsidTr="00465949"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</w:pPr>
          </w:p>
        </w:tc>
      </w:tr>
      <w:tr w:rsidR="00A01CB3" w:rsidTr="00465949">
        <w:tblPrEx>
          <w:tblCellMar>
            <w:left w:w="108" w:type="dxa"/>
            <w:right w:w="108" w:type="dxa"/>
          </w:tblCellMar>
        </w:tblPrEx>
        <w:tc>
          <w:tcPr>
            <w:tcW w:w="5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A01CB3" w:rsidTr="00465949">
        <w:tblPrEx>
          <w:tblCellMar>
            <w:left w:w="108" w:type="dxa"/>
            <w:right w:w="108" w:type="dxa"/>
          </w:tblCellMar>
        </w:tblPrEx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B31347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tooltip="Выбрать тему урока" w:history="1">
              <w:r w:rsidR="00A01CB3"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Условия равновесия тел (1-й из 1 ч.)</w:t>
              </w:r>
            </w:hyperlink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B31347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A01CB3" w:rsidRPr="003310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https://infourok.ru/videouroki/460</w:t>
              </w:r>
            </w:hyperlink>
            <w:r w:rsidR="00A01C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B31347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A01CB3" w:rsidRPr="003310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https://forms.gle/rmz5NF4ZiaSB321x6</w:t>
              </w:r>
            </w:hyperlink>
            <w:r w:rsidR="00A01C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C3149B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 xml:space="preserve">27 </w:t>
            </w:r>
            <w:proofErr w:type="spellStart"/>
            <w:proofErr w:type="gramStart"/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 xml:space="preserve"> 2020 12:00 </w:t>
            </w:r>
          </w:p>
          <w:p w:rsidR="00A01CB3" w:rsidRPr="00C3149B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CB3" w:rsidRPr="00C3149B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</w:t>
            </w:r>
            <w:proofErr w:type="spellStart"/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A01CB3" w:rsidRPr="00C3149B" w:rsidRDefault="00B31347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A01CB3" w:rsidRPr="003310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https://us04web.zoom.us/j/2808439239?pwd=UG9RaXRPTFI1UGxwSnpGUlltZTF2QT09</w:t>
              </w:r>
            </w:hyperlink>
            <w:r w:rsidR="00A01C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1CB3" w:rsidRPr="00C3149B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Идентификатор конференции: </w:t>
            </w:r>
          </w:p>
          <w:p w:rsidR="00A01CB3" w:rsidRPr="00C3149B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>280 843 9239</w:t>
            </w:r>
          </w:p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>Пароль: 4yA7ju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27.04</w:t>
            </w:r>
          </w:p>
        </w:tc>
      </w:tr>
      <w:tr w:rsidR="00A01CB3" w:rsidTr="00465949">
        <w:tblPrEx>
          <w:tblCellMar>
            <w:left w:w="108" w:type="dxa"/>
            <w:right w:w="108" w:type="dxa"/>
          </w:tblCellMar>
        </w:tblPrEx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B31347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tooltip="Выбрать тему урока" w:history="1">
              <w:r w:rsidR="00A01CB3"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 Лабораторная работа № 9: «Определение КПД при подъеме тележки по наклонной плоскости» (1-й из 1 ч.)</w:t>
              </w:r>
            </w:hyperlink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B31347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A01CB3" w:rsidRPr="003310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https://www.yaklass.ru/p/fizika/7-klass/rabota-i-moshchnost-energiia-11875/koeffitcient-poleznogo-deistviia-11880/re-8f9b9f1c-8bc4-427b-b7a6-2f2a74d90e5b</w:t>
              </w:r>
            </w:hyperlink>
            <w:r w:rsidR="00A01C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B31347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A01CB3" w:rsidRPr="003310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https://www.yaklass.ru/TestWork/Join/FKeRhS8mR0yM9Lo99LwLtQ</w:t>
              </w:r>
            </w:hyperlink>
            <w:r w:rsidR="00A01C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C3149B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 xml:space="preserve">29 </w:t>
            </w:r>
            <w:proofErr w:type="spellStart"/>
            <w:proofErr w:type="gramStart"/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 xml:space="preserve"> 2020 12:00 </w:t>
            </w:r>
          </w:p>
          <w:p w:rsidR="00A01CB3" w:rsidRPr="00C3149B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</w:t>
            </w:r>
            <w:proofErr w:type="spellStart"/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A01CB3" w:rsidRPr="00C3149B" w:rsidRDefault="00B31347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A01CB3" w:rsidRPr="003310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https://us04web.zoom.us/j/2808439239?pwd=UG9RaXRPTFI1UGxwSnpGUlltZTF2QT09</w:t>
              </w:r>
            </w:hyperlink>
            <w:r w:rsidR="00A01C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1CB3" w:rsidRPr="00C3149B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:rsidR="00A01CB3" w:rsidRPr="00C3149B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>280 843 9239</w:t>
            </w:r>
          </w:p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49B">
              <w:rPr>
                <w:rFonts w:ascii="Times New Roman" w:eastAsia="Times New Roman" w:hAnsi="Times New Roman"/>
                <w:sz w:val="24"/>
                <w:szCs w:val="24"/>
              </w:rPr>
              <w:t>Пароль: 4yA7ju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674A" w:rsidRDefault="00AC674A" w:rsidP="00AC674A"/>
    <w:p w:rsidR="00A01CB3" w:rsidRPr="00A01CB3" w:rsidRDefault="00A01CB3" w:rsidP="00A01CB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01CB3">
        <w:rPr>
          <w:rFonts w:ascii="Times New Roman" w:hAnsi="Times New Roman"/>
          <w:b/>
          <w:sz w:val="24"/>
          <w:szCs w:val="24"/>
        </w:rPr>
        <w:t>Предмет__информатика</w:t>
      </w:r>
      <w:proofErr w:type="spellEnd"/>
    </w:p>
    <w:p w:rsidR="00A01CB3" w:rsidRDefault="00A01CB3" w:rsidP="00A01CB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5877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3259"/>
        <w:gridCol w:w="2691"/>
        <w:gridCol w:w="1561"/>
        <w:gridCol w:w="2978"/>
        <w:gridCol w:w="1514"/>
        <w:gridCol w:w="59"/>
        <w:gridCol w:w="11"/>
      </w:tblGrid>
      <w:tr w:rsidR="00A01CB3" w:rsidTr="00A01CB3">
        <w:trPr>
          <w:gridAfter w:val="1"/>
          <w:wAfter w:w="11" w:type="dxa"/>
        </w:trPr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</w:pPr>
          </w:p>
        </w:tc>
      </w:tr>
      <w:tr w:rsidR="00A01CB3" w:rsidTr="00A01CB3">
        <w:tblPrEx>
          <w:tblCellMar>
            <w:left w:w="108" w:type="dxa"/>
            <w:right w:w="108" w:type="dxa"/>
          </w:tblCellMar>
        </w:tblPrEx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A01CB3" w:rsidTr="00A01CB3">
        <w:tblPrEx>
          <w:tblCellMar>
            <w:left w:w="108" w:type="dxa"/>
            <w:right w:w="108" w:type="dxa"/>
          </w:tblCellMar>
        </w:tblPrEx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582755" w:rsidRDefault="00A01CB3" w:rsidP="00465949">
            <w:pPr>
              <w:spacing w:after="0" w:line="100" w:lineRule="atLeast"/>
              <w:jc w:val="both"/>
            </w:pPr>
            <w:r w:rsidRPr="0058275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Компью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терные презентации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582755" w:rsidRDefault="00B31347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A01CB3" w:rsidRPr="00A01CB3">
                <w:rPr>
                  <w:rStyle w:val="a4"/>
                </w:rPr>
                <w:t>https://www.yaklass.ru/p/informatika/7-klass/multimedia-13638/programma-dlia-sozdaniia-prezentatcii-powerpoint-2010-12084/re-62faccad-2269-4207-af04-8da6888087b6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C75AA1" w:rsidRDefault="00B31347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A01CB3" w:rsidRPr="00C75AA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https://www.yaklass.ru/TestWork/Join/ti3lwSR4N02Do6S1w9wMHw</w:t>
              </w:r>
            </w:hyperlink>
            <w:r w:rsidR="00A01CB3" w:rsidRPr="00C75A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28.04.2020</w:t>
            </w:r>
          </w:p>
          <w:p w:rsidR="00A01CB3" w:rsidRDefault="00A01CB3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2755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  <w:proofErr w:type="spellStart"/>
            <w:proofErr w:type="gramStart"/>
            <w:r w:rsidRPr="00582755">
              <w:rPr>
                <w:rFonts w:ascii="Times New Roman" w:eastAsia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  <w:r w:rsidRPr="00582755">
              <w:rPr>
                <w:rFonts w:ascii="Times New Roman" w:eastAsia="Times New Roman" w:hAnsi="Times New Roman"/>
                <w:sz w:val="24"/>
                <w:szCs w:val="24"/>
              </w:rPr>
              <w:t xml:space="preserve"> 2020 12:00 конференция </w:t>
            </w:r>
            <w:proofErr w:type="spellStart"/>
            <w:r w:rsidRPr="00582755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582755">
              <w:rPr>
                <w:rFonts w:ascii="Times New Roman" w:eastAsia="Times New Roman" w:hAnsi="Times New Roman"/>
                <w:sz w:val="24"/>
                <w:szCs w:val="24"/>
              </w:rPr>
              <w:t xml:space="preserve"> https://us04web.zoom.us/j/2808439239?pwd=UG9RaXRPTFI1UGxwSnpGUlltZTF2QT09 Идентификатор конференции: 280 843 9239 Пароль: 4yA7ju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28.04.2020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674A" w:rsidRPr="00A01CB3" w:rsidRDefault="00AC674A" w:rsidP="00632CF8">
      <w:pPr>
        <w:ind w:firstLine="708"/>
        <w:rPr>
          <w:b/>
          <w:sz w:val="20"/>
          <w:szCs w:val="20"/>
        </w:rPr>
      </w:pPr>
    </w:p>
    <w:p w:rsidR="00A01CB3" w:rsidRPr="00A01CB3" w:rsidRDefault="00A01CB3" w:rsidP="00A01CB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01CB3">
        <w:rPr>
          <w:rFonts w:ascii="Times New Roman" w:hAnsi="Times New Roman"/>
          <w:b/>
          <w:sz w:val="24"/>
          <w:szCs w:val="24"/>
        </w:rPr>
        <w:t>Предмет геометрия</w:t>
      </w:r>
    </w:p>
    <w:tbl>
      <w:tblPr>
        <w:tblW w:w="1615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6"/>
        <w:gridCol w:w="3258"/>
        <w:gridCol w:w="2289"/>
        <w:gridCol w:w="851"/>
        <w:gridCol w:w="4233"/>
        <w:gridCol w:w="1103"/>
        <w:gridCol w:w="25"/>
        <w:gridCol w:w="21"/>
      </w:tblGrid>
      <w:tr w:rsidR="00A01CB3" w:rsidTr="00A01CB3">
        <w:trPr>
          <w:gridAfter w:val="1"/>
          <w:wAfter w:w="21" w:type="dxa"/>
        </w:trPr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</w:pPr>
          </w:p>
        </w:tc>
      </w:tr>
      <w:tr w:rsidR="00A01CB3" w:rsidTr="00A01CB3">
        <w:tblPrEx>
          <w:tblCellMar>
            <w:left w:w="108" w:type="dxa"/>
            <w:right w:w="108" w:type="dxa"/>
          </w:tblCellMar>
        </w:tblPrEx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A01CB3" w:rsidTr="00A01CB3">
        <w:tblPrEx>
          <w:tblCellMar>
            <w:left w:w="108" w:type="dxa"/>
            <w:right w:w="108" w:type="dxa"/>
          </w:tblCellMar>
        </w:tblPrEx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AE4CF0" w:rsidRDefault="00A01CB3" w:rsidP="00465949">
            <w:pPr>
              <w:spacing w:after="0" w:line="100" w:lineRule="atLeast"/>
              <w:jc w:val="both"/>
            </w:pPr>
            <w:r w:rsidRPr="00AE4CF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Решение з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адач на построение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824809" w:rsidRDefault="00B31347" w:rsidP="0046594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history="1">
              <w:r w:rsidR="00A01CB3" w:rsidRPr="0082480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https://www.yaklass.ru/p/geometria/7-klass/sootnoshenie-</w:t>
              </w:r>
              <w:r w:rsidR="00A01CB3" w:rsidRPr="0082480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lastRenderedPageBreak/>
                <w:t>mezhdu-storonami-i-uglami-treugolnika-9155/priamougolnye-treugolniki-9175/re-194c898c-4ac0-4753-9dff-bc60fdc83eb3/pe?resultId=2819688336</w:t>
              </w:r>
            </w:hyperlink>
            <w:r w:rsidR="00A01CB3" w:rsidRPr="00824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824809" w:rsidRDefault="00B31347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history="1">
              <w:r w:rsidR="00A01CB3" w:rsidRPr="0082480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https://www.yaklass.ru/TestWork/Join/gx</w:t>
              </w:r>
              <w:r w:rsidR="00A01CB3" w:rsidRPr="0082480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lastRenderedPageBreak/>
                <w:t>rPEU-KKkO32kqKMXzxJA</w:t>
              </w:r>
            </w:hyperlink>
            <w:r w:rsidR="00A01CB3" w:rsidRPr="0082480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  <w:proofErr w:type="spellStart"/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>апр</w:t>
            </w:r>
            <w:proofErr w:type="spellEnd"/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 xml:space="preserve"> 11:00</w:t>
            </w:r>
            <w:proofErr w:type="gramStart"/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 xml:space="preserve">одключиться к </w:t>
            </w:r>
            <w:proofErr w:type="spellStart"/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 xml:space="preserve"> https://us04web.zoom.us/j/2808439239?p</w:t>
            </w:r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wd=UG9RaXRPTFI1UGxwSnpGUlltZTF2QT09 Идентификатор конференции: 280 843 9239 Пароль: 4yA7ju https://www.yaklass.ru/p/geometria/7-klass/sootnoshenie-mezhdu-storonami-i-uglami-treugolnika-9155/priamougolnye-treugolniki-9175/re-3e24873b-7a09-43c4-aa1f-4167bfabbd37/pe?resultId=2819686686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28.04</w:t>
            </w:r>
          </w:p>
        </w:tc>
      </w:tr>
      <w:tr w:rsidR="00A01CB3" w:rsidTr="00A01CB3">
        <w:tblPrEx>
          <w:tblCellMar>
            <w:left w:w="108" w:type="dxa"/>
            <w:right w:w="108" w:type="dxa"/>
          </w:tblCellMar>
        </w:tblPrEx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AE4CF0" w:rsidRDefault="00A01CB3" w:rsidP="00465949">
            <w:pPr>
              <w:snapToGrid w:val="0"/>
              <w:spacing w:after="0" w:line="100" w:lineRule="atLeast"/>
              <w:jc w:val="both"/>
            </w:pPr>
            <w:r w:rsidRPr="00AE4CF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Начальные геоме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трические сведения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AE4CF0" w:rsidRDefault="00B31347" w:rsidP="0046594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A01CB3" w:rsidRPr="00AE4CF0">
                <w:rPr>
                  <w:color w:val="0000FF"/>
                  <w:u w:val="single"/>
                </w:rPr>
                <w:t>https://www.youtube.com/watch?v=pMICc6Zxh3M</w:t>
              </w:r>
            </w:hyperlink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AE4CF0" w:rsidRDefault="00B31347" w:rsidP="004659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hyperlink r:id="rId36" w:history="1">
              <w:r w:rsidR="00A01CB3" w:rsidRPr="00A01CB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https://www.yaklass.ru/TestWork/Join/847aJXBtakyxl7wypoeR-A</w:t>
              </w:r>
            </w:hyperlink>
            <w:r w:rsidR="00A01CB3" w:rsidRPr="00AE4C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AE4CF0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Pr="00AE4CF0" w:rsidRDefault="00A01CB3" w:rsidP="004659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 11:00</w:t>
            </w:r>
          </w:p>
          <w:p w:rsidR="00A01CB3" w:rsidRPr="00AE4CF0" w:rsidRDefault="00A01CB3" w:rsidP="004659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CB3" w:rsidRPr="00AE4CF0" w:rsidRDefault="00A01CB3" w:rsidP="004659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A01CB3" w:rsidRPr="00AE4CF0" w:rsidRDefault="00A01CB3" w:rsidP="004659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>https://us04web.zoom.us/j/2808439239?pwd=UG9RaXRPTFI1UGxwSnpGUlltZTF2QT09</w:t>
            </w:r>
          </w:p>
          <w:p w:rsidR="00A01CB3" w:rsidRPr="00AE4CF0" w:rsidRDefault="00A01CB3" w:rsidP="004659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CB3" w:rsidRPr="00AE4CF0" w:rsidRDefault="00A01CB3" w:rsidP="004659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280 843 9239</w:t>
            </w:r>
          </w:p>
          <w:p w:rsidR="00A01CB3" w:rsidRDefault="00A01CB3" w:rsidP="00465949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F0">
              <w:rPr>
                <w:rFonts w:ascii="Times New Roman" w:eastAsia="Times New Roman" w:hAnsi="Times New Roman"/>
                <w:sz w:val="24"/>
                <w:szCs w:val="24"/>
              </w:rPr>
              <w:t>Пароль: 4yA7ju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</w:tbl>
    <w:p w:rsidR="00A01CB3" w:rsidRDefault="00A01CB3" w:rsidP="00632CF8">
      <w:pPr>
        <w:ind w:firstLine="708"/>
        <w:rPr>
          <w:sz w:val="20"/>
          <w:szCs w:val="20"/>
        </w:rPr>
      </w:pPr>
    </w:p>
    <w:p w:rsidR="00A01CB3" w:rsidRDefault="00A01CB3" w:rsidP="00A01CB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Предмет__алгебра</w:t>
      </w:r>
      <w:proofErr w:type="spellEnd"/>
    </w:p>
    <w:p w:rsidR="00A01CB3" w:rsidRDefault="00A01CB3" w:rsidP="00A01CB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6083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9"/>
        <w:gridCol w:w="3259"/>
        <w:gridCol w:w="2143"/>
        <w:gridCol w:w="1642"/>
        <w:gridCol w:w="3446"/>
        <w:gridCol w:w="1221"/>
        <w:gridCol w:w="98"/>
        <w:gridCol w:w="35"/>
      </w:tblGrid>
      <w:tr w:rsidR="00A01CB3" w:rsidTr="00A01CB3"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A01CB3" w:rsidRDefault="00A01CB3" w:rsidP="00465949">
            <w:pPr>
              <w:snapToGrid w:val="0"/>
            </w:pPr>
          </w:p>
        </w:tc>
      </w:tr>
      <w:tr w:rsidR="00A01CB3" w:rsidTr="00A01CB3">
        <w:tblPrEx>
          <w:tblCellMar>
            <w:left w:w="108" w:type="dxa"/>
            <w:right w:w="108" w:type="dxa"/>
          </w:tblCellMar>
        </w:tblPrEx>
        <w:tc>
          <w:tcPr>
            <w:tcW w:w="4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A01CB3" w:rsidTr="00A01CB3">
        <w:tblPrEx>
          <w:tblCellMar>
            <w:left w:w="108" w:type="dxa"/>
            <w:right w:w="108" w:type="dxa"/>
          </w:tblCellMar>
        </w:tblPrEx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B31347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37" w:history="1">
              <w:r w:rsidR="00A01CB3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 xml:space="preserve">Работа над ошибками </w:t>
              </w:r>
            </w:hyperlink>
          </w:p>
          <w:p w:rsidR="00A01CB3" w:rsidRDefault="00A01CB3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27 апреля 2020</w:t>
            </w:r>
          </w:p>
          <w:p w:rsidR="00A01CB3" w:rsidRDefault="00A01CB3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https://www.yaklass.ru/TestWork/Join/rxBG-Ba-TUWPO0g5ui9xOg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https://www.yaklass.ru/TestWork/Join/vZinNwGXJkK02gWDASTk-A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27.04.2020</w:t>
            </w:r>
          </w:p>
          <w:p w:rsidR="00A01CB3" w:rsidRDefault="00A01CB3" w:rsidP="0046594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Время: 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27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2020 11:00 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A01CB3" w:rsidRDefault="00B31347" w:rsidP="00465949">
            <w:pPr>
              <w:snapToGrid w:val="0"/>
              <w:spacing w:after="0" w:line="100" w:lineRule="atLeast"/>
              <w:jc w:val="both"/>
            </w:pPr>
            <w:hyperlink r:id="rId38" w:history="1">
              <w:r w:rsidR="00A01CB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https://us04web.zoom.us/j/2808439239?pwd=UG9RaXRPTFI1UGxwSnpGUlltZTF2QT09</w:t>
              </w:r>
            </w:hyperlink>
            <w:r w:rsidR="00A01C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280 843 9239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Пароль: 4yA7ju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27.04.2020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CB3" w:rsidTr="00A01CB3">
        <w:tblPrEx>
          <w:tblCellMar>
            <w:left w:w="108" w:type="dxa"/>
            <w:right w:w="108" w:type="dxa"/>
          </w:tblCellMar>
        </w:tblPrEx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Система уравнений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 апреля 2020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B31347" w:rsidP="00465949">
            <w:hyperlink r:id="rId39" w:history="1">
              <w:r w:rsidR="00A01CB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https://www.yaklass.ru/p/algebra/7-klass/sistemy-dvukh-lineinykh-uravnenii-s-dvumia-peremennymi-10998/osnovnye-poniatiia-12436/re-433ba2a5-1afe-43d3-b5ad-2775dcaa9156</w:t>
              </w:r>
            </w:hyperlink>
            <w:r w:rsidR="00A01CB3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29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2020 11:00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A01CB3" w:rsidRDefault="00B31347" w:rsidP="00465949">
            <w:pPr>
              <w:snapToGrid w:val="0"/>
              <w:spacing w:after="0" w:line="100" w:lineRule="atLeast"/>
              <w:jc w:val="both"/>
            </w:pPr>
            <w:hyperlink r:id="rId40" w:history="1">
              <w:r w:rsidR="00A01CB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https://us04web.zoom.us/j/2808439239?pwd=UG9RaXRPTFI1UGxwSnpGUlltZTF2QT09</w:t>
              </w:r>
            </w:hyperlink>
            <w:r w:rsidR="00A01C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280 843 9239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Пароль: 4yA7ju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CB3" w:rsidTr="00A01CB3">
        <w:tblPrEx>
          <w:tblCellMar>
            <w:left w:w="108" w:type="dxa"/>
            <w:right w:w="108" w:type="dxa"/>
          </w:tblCellMar>
        </w:tblPrEx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/>
                <w:b/>
                <w:bCs/>
                <w:sz w:val="24"/>
                <w:szCs w:val="24"/>
              </w:rPr>
              <w:t>Способ подстановки</w:t>
            </w: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CB3" w:rsidRDefault="00A01CB3" w:rsidP="00465949">
            <w:pPr>
              <w:snapToGrid w:val="0"/>
              <w:spacing w:after="0" w:line="100" w:lineRule="atLeast"/>
              <w:jc w:val="both"/>
            </w:pPr>
            <w:r>
              <w:rPr>
                <w:rStyle w:val="a4"/>
                <w:rFonts w:ascii="Times New Roman" w:eastAsia="Times New Roman" w:hAnsi="Times New Roman"/>
                <w:b/>
                <w:bCs/>
                <w:sz w:val="24"/>
                <w:szCs w:val="24"/>
              </w:rPr>
              <w:t>*1 мая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CB3" w:rsidRDefault="00A01CB3" w:rsidP="004659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1CB3" w:rsidRDefault="00A01CB3" w:rsidP="00A01CB3">
      <w:pPr>
        <w:rPr>
          <w:rFonts w:ascii="Times New Roman" w:hAnsi="Times New Roman"/>
          <w:sz w:val="24"/>
          <w:szCs w:val="24"/>
        </w:rPr>
      </w:pPr>
    </w:p>
    <w:p w:rsidR="00A01CB3" w:rsidRDefault="00A01CB3" w:rsidP="00A01CB3">
      <w:pPr>
        <w:suppressAutoHyphens/>
        <w:spacing w:after="0"/>
        <w:jc w:val="center"/>
        <w:rPr>
          <w:rStyle w:val="a4"/>
          <w:rFonts w:ascii="Times New Roman" w:eastAsia="Times New Roman" w:hAnsi="Times New Roman"/>
          <w:sz w:val="24"/>
          <w:szCs w:val="24"/>
        </w:rPr>
      </w:pPr>
      <w:r>
        <w:t xml:space="preserve">Урок 27 апреля </w:t>
      </w:r>
    </w:p>
    <w:p w:rsidR="00A01CB3" w:rsidRDefault="00A01CB3" w:rsidP="00A01CB3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ascii="Times New Roman" w:eastAsia="Times New Roman" w:hAnsi="Times New Roman"/>
          <w:sz w:val="24"/>
          <w:szCs w:val="24"/>
        </w:rPr>
        <w:t xml:space="preserve">проводим </w:t>
      </w:r>
      <w:proofErr w:type="spellStart"/>
      <w:r>
        <w:rPr>
          <w:rStyle w:val="a4"/>
          <w:rFonts w:ascii="Times New Roman" w:eastAsia="Times New Roman" w:hAnsi="Times New Roman"/>
          <w:sz w:val="24"/>
          <w:szCs w:val="24"/>
        </w:rPr>
        <w:t>видеоурок</w:t>
      </w:r>
      <w:proofErr w:type="spellEnd"/>
      <w:r>
        <w:rPr>
          <w:rStyle w:val="a4"/>
          <w:rFonts w:ascii="Times New Roman" w:eastAsia="Times New Roman" w:hAnsi="Times New Roman"/>
          <w:sz w:val="24"/>
          <w:szCs w:val="24"/>
        </w:rPr>
        <w:t>:  Тема: Алгебра 7 класс</w:t>
      </w:r>
    </w:p>
    <w:p w:rsidR="00A01CB3" w:rsidRDefault="00A01CB3" w:rsidP="00A01CB3">
      <w:pPr>
        <w:snapToGrid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Время: 27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апр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2020 11:00 </w:t>
      </w:r>
    </w:p>
    <w:p w:rsidR="00A01CB3" w:rsidRDefault="00A01CB3" w:rsidP="00A01CB3">
      <w:pPr>
        <w:snapToGrid w:val="0"/>
        <w:spacing w:after="0" w:line="100" w:lineRule="atLeast"/>
        <w:jc w:val="both"/>
      </w:pPr>
    </w:p>
    <w:p w:rsidR="00A01CB3" w:rsidRDefault="00A01CB3" w:rsidP="00A01CB3">
      <w:pPr>
        <w:snapToGrid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Zoom</w:t>
      </w:r>
      <w:proofErr w:type="spellEnd"/>
    </w:p>
    <w:p w:rsidR="00A01CB3" w:rsidRDefault="00B31347" w:rsidP="00A01CB3">
      <w:pPr>
        <w:snapToGrid w:val="0"/>
        <w:spacing w:after="0" w:line="100" w:lineRule="atLeast"/>
        <w:jc w:val="both"/>
      </w:pPr>
      <w:hyperlink r:id="rId41" w:history="1">
        <w:r w:rsidR="00A01CB3">
          <w:rPr>
            <w:rStyle w:val="a4"/>
            <w:rFonts w:ascii="Times New Roman" w:eastAsia="Times New Roman" w:hAnsi="Times New Roman"/>
            <w:sz w:val="24"/>
            <w:szCs w:val="24"/>
          </w:rPr>
          <w:t>https://us04web.zoom.us/j/2808439239?pwd=UG9RaXRPTFI1UGxwSnpGUlltZTF2QT09</w:t>
        </w:r>
      </w:hyperlink>
      <w:r w:rsidR="00A01C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1CB3" w:rsidRDefault="00A01CB3" w:rsidP="00A01CB3">
      <w:pPr>
        <w:snapToGrid w:val="0"/>
        <w:spacing w:after="0" w:line="100" w:lineRule="atLeast"/>
        <w:jc w:val="both"/>
      </w:pPr>
    </w:p>
    <w:p w:rsidR="00A01CB3" w:rsidRDefault="00A01CB3" w:rsidP="00A01CB3">
      <w:pPr>
        <w:snapToGrid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Идентификатор конференции:</w:t>
      </w:r>
    </w:p>
    <w:p w:rsidR="00A01CB3" w:rsidRDefault="00A01CB3" w:rsidP="00A01CB3">
      <w:pPr>
        <w:snapToGrid w:val="0"/>
        <w:spacing w:after="0" w:line="100" w:lineRule="atLeast"/>
        <w:jc w:val="both"/>
        <w:rPr>
          <w:rStyle w:val="a4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280 843 9239</w:t>
      </w:r>
    </w:p>
    <w:p w:rsidR="00A01CB3" w:rsidRDefault="00A01CB3" w:rsidP="00A01CB3">
      <w:pPr>
        <w:suppressAutoHyphens/>
        <w:spacing w:after="0"/>
        <w:rPr>
          <w:rStyle w:val="a4"/>
          <w:rFonts w:ascii="Times New Roman" w:eastAsia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/>
          <w:sz w:val="24"/>
          <w:szCs w:val="24"/>
        </w:rPr>
        <w:t xml:space="preserve">Пароль: 4yA7ju </w:t>
      </w:r>
    </w:p>
    <w:p w:rsidR="00A01CB3" w:rsidRDefault="00A01CB3" w:rsidP="00A01CB3">
      <w:pPr>
        <w:suppressAutoHyphens/>
        <w:spacing w:after="0"/>
        <w:rPr>
          <w:rStyle w:val="a4"/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ascii="Times New Roman" w:eastAsia="Times New Roman" w:hAnsi="Times New Roman"/>
          <w:b/>
          <w:bCs/>
          <w:sz w:val="24"/>
          <w:szCs w:val="24"/>
        </w:rPr>
        <w:t>тест</w:t>
      </w:r>
      <w:r>
        <w:rPr>
          <w:rStyle w:val="a4"/>
          <w:rFonts w:ascii="Times New Roman" w:eastAsia="Times New Roman" w:hAnsi="Times New Roman"/>
          <w:sz w:val="24"/>
          <w:szCs w:val="24"/>
        </w:rPr>
        <w:t xml:space="preserve">:  </w:t>
      </w:r>
      <w:hyperlink r:id="rId42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https://www.yaklass.ru/TestWork/Join/rxBG-Ba-TUWPO0g5ui9xOg</w:t>
        </w:r>
      </w:hyperlink>
    </w:p>
    <w:p w:rsidR="00A01CB3" w:rsidRDefault="00A01CB3" w:rsidP="00A01CB3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/>
          <w:b/>
          <w:bCs/>
          <w:sz w:val="24"/>
          <w:szCs w:val="24"/>
        </w:rPr>
        <w:t>тест на повторение</w:t>
      </w:r>
      <w:r>
        <w:rPr>
          <w:rStyle w:val="a4"/>
          <w:rFonts w:ascii="Times New Roman" w:eastAsia="Times New Roman" w:hAnsi="Times New Roman"/>
          <w:sz w:val="24"/>
          <w:szCs w:val="24"/>
        </w:rPr>
        <w:t xml:space="preserve">   https://www.yaklass.ru/TestWork/Join/vZinNwGXJkK02gWDASTk-A</w:t>
      </w:r>
    </w:p>
    <w:p w:rsidR="00A01CB3" w:rsidRDefault="00A01CB3" w:rsidP="00A01CB3">
      <w:pPr>
        <w:snapToGrid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1CB3" w:rsidRDefault="00A01CB3" w:rsidP="00A01CB3">
      <w:pPr>
        <w:suppressAutoHyphens/>
        <w:snapToGri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Урок 29 апреля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Система уравнений</w:t>
      </w:r>
    </w:p>
    <w:p w:rsidR="00A01CB3" w:rsidRDefault="00A01CB3" w:rsidP="00A01CB3">
      <w:pPr>
        <w:snapToGrid w:val="0"/>
        <w:spacing w:after="0" w:line="100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29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апр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2020 11:00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1CB3" w:rsidRDefault="00A01CB3" w:rsidP="00A01CB3">
      <w:pPr>
        <w:snapToGrid w:val="0"/>
        <w:spacing w:after="0" w:line="100" w:lineRule="atLeast"/>
        <w:jc w:val="both"/>
      </w:pPr>
    </w:p>
    <w:p w:rsidR="00A01CB3" w:rsidRDefault="00A01CB3" w:rsidP="00A01CB3">
      <w:pPr>
        <w:snapToGrid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Zoom</w:t>
      </w:r>
      <w:proofErr w:type="spellEnd"/>
    </w:p>
    <w:p w:rsidR="00A01CB3" w:rsidRDefault="00B31347" w:rsidP="00A01CB3">
      <w:pPr>
        <w:snapToGrid w:val="0"/>
        <w:spacing w:after="0" w:line="100" w:lineRule="atLeast"/>
        <w:jc w:val="both"/>
      </w:pPr>
      <w:hyperlink r:id="rId43" w:history="1">
        <w:r w:rsidR="00A01CB3">
          <w:rPr>
            <w:rStyle w:val="a4"/>
            <w:rFonts w:ascii="Times New Roman" w:eastAsia="Times New Roman" w:hAnsi="Times New Roman"/>
            <w:sz w:val="24"/>
            <w:szCs w:val="24"/>
          </w:rPr>
          <w:t>https://us04web.zoom.us/j/2808439239?pwd=UG9RaXRPTFI1UGxwSnpGUlltZTF2QT09</w:t>
        </w:r>
      </w:hyperlink>
      <w:r w:rsidR="00A01C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01CB3" w:rsidRDefault="00A01CB3" w:rsidP="00A01CB3">
      <w:pPr>
        <w:snapToGrid w:val="0"/>
        <w:spacing w:after="0" w:line="100" w:lineRule="atLeast"/>
        <w:jc w:val="both"/>
      </w:pPr>
    </w:p>
    <w:p w:rsidR="00A01CB3" w:rsidRDefault="00A01CB3" w:rsidP="00A01CB3">
      <w:pPr>
        <w:snapToGrid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Идентификатор конференции: </w:t>
      </w:r>
    </w:p>
    <w:p w:rsidR="00A01CB3" w:rsidRDefault="00A01CB3" w:rsidP="00A01CB3">
      <w:pPr>
        <w:snapToGrid w:val="0"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280 843 9239</w:t>
      </w:r>
    </w:p>
    <w:p w:rsidR="00A01CB3" w:rsidRDefault="00A01CB3" w:rsidP="00A01CB3">
      <w:pPr>
        <w:suppressAutoHyphens/>
        <w:snapToGrid w:val="0"/>
        <w:spacing w:after="0" w:line="100" w:lineRule="atLeast"/>
        <w:jc w:val="both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Пароль: 4yA7ju</w:t>
      </w:r>
    </w:p>
    <w:p w:rsidR="00A01CB3" w:rsidRDefault="00A01CB3" w:rsidP="00A01CB3">
      <w:pPr>
        <w:suppressAutoHyphens/>
        <w:snapToGrid w:val="0"/>
        <w:spacing w:after="0"/>
        <w:rPr>
          <w:b/>
          <w:bCs/>
        </w:rPr>
      </w:pPr>
    </w:p>
    <w:p w:rsidR="00A01CB3" w:rsidRDefault="00A01CB3" w:rsidP="00A01CB3">
      <w:pPr>
        <w:suppressAutoHyphens/>
        <w:snapToGrid w:val="0"/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теория:</w:t>
      </w:r>
    </w:p>
    <w:p w:rsidR="00A01CB3" w:rsidRDefault="00B31347" w:rsidP="00A01CB3">
      <w:pPr>
        <w:suppressAutoHyphens/>
        <w:snapToGrid w:val="0"/>
        <w:spacing w:after="0"/>
      </w:pPr>
      <w:hyperlink r:id="rId44" w:history="1">
        <w:r w:rsidR="00A01CB3">
          <w:rPr>
            <w:rStyle w:val="a4"/>
            <w:rFonts w:ascii="Times New Roman" w:eastAsia="Times New Roman" w:hAnsi="Times New Roman"/>
            <w:sz w:val="24"/>
            <w:szCs w:val="24"/>
          </w:rPr>
          <w:t>https://www.yaklass.ru/p/algebra/7-klass/sistemy-dvukh-lineinykh-uravnenii-s-dvumia-peremennymi-10998/osnovnye-poniatiia-12436/re-433ba2a5-1afe-43d3-b5ad-2775dcaa9156</w:t>
        </w:r>
      </w:hyperlink>
      <w:r w:rsidR="00A01C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A01CB3" w:rsidRDefault="00A01CB3" w:rsidP="00A01CB3">
      <w:pPr>
        <w:spacing w:after="0"/>
      </w:pPr>
    </w:p>
    <w:p w:rsidR="00A01CB3" w:rsidRPr="00A01CB3" w:rsidRDefault="00A01CB3" w:rsidP="00A01CB3">
      <w:pPr>
        <w:spacing w:after="0"/>
        <w:rPr>
          <w:rFonts w:ascii="Times New Roman" w:hAnsi="Times New Roman"/>
          <w:b/>
        </w:rPr>
      </w:pPr>
      <w:r w:rsidRPr="00A01CB3">
        <w:rPr>
          <w:rFonts w:ascii="Times New Roman" w:hAnsi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01CB3" w:rsidRPr="005B1498" w:rsidTr="00465949">
        <w:tc>
          <w:tcPr>
            <w:tcW w:w="5495" w:type="dxa"/>
            <w:vMerge w:val="restart"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A01CB3" w:rsidRPr="005B1498" w:rsidTr="00465949">
        <w:tc>
          <w:tcPr>
            <w:tcW w:w="5495" w:type="dxa"/>
            <w:vMerge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A01CB3" w:rsidRPr="005B1498" w:rsidTr="00465949">
        <w:tc>
          <w:tcPr>
            <w:tcW w:w="5495" w:type="dxa"/>
          </w:tcPr>
          <w:p w:rsidR="00A01CB3" w:rsidRPr="005B1498" w:rsidRDefault="00A01CB3" w:rsidP="00465949">
            <w:pPr>
              <w:jc w:val="both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Стресс и его вл</w:t>
            </w:r>
            <w:r>
              <w:rPr>
                <w:rFonts w:ascii="Times New Roman" w:hAnsi="Times New Roman"/>
              </w:rPr>
              <w:t>ияние на человека.</w:t>
            </w:r>
          </w:p>
        </w:tc>
        <w:tc>
          <w:tcPr>
            <w:tcW w:w="3260" w:type="dxa"/>
          </w:tcPr>
          <w:p w:rsidR="00A01CB3" w:rsidRPr="005B1498" w:rsidRDefault="00B31347" w:rsidP="00465949">
            <w:pPr>
              <w:jc w:val="both"/>
              <w:rPr>
                <w:rFonts w:ascii="Times New Roman" w:hAnsi="Times New Roman"/>
              </w:rPr>
            </w:pPr>
            <w:hyperlink r:id="rId45" w:history="1">
              <w:r w:rsidR="00A01CB3" w:rsidRPr="00CC46FB">
                <w:rPr>
                  <w:rStyle w:val="a4"/>
                  <w:rFonts w:ascii="Times New Roman" w:hAnsi="Times New Roman"/>
                </w:rPr>
                <w:t>https://infourok.ru/prezentaciya-po-obzh-stress-i-ego-vliyanie-na-cheloveka-klass-573791.html</w:t>
              </w:r>
            </w:hyperlink>
          </w:p>
        </w:tc>
        <w:tc>
          <w:tcPr>
            <w:tcW w:w="2693" w:type="dxa"/>
          </w:tcPr>
          <w:p w:rsidR="00A01CB3" w:rsidRDefault="00A01CB3" w:rsidP="00465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вопрос: Перечислить стадии стресса.</w:t>
            </w:r>
          </w:p>
          <w:p w:rsidR="00A01CB3" w:rsidRPr="005B1498" w:rsidRDefault="00A01CB3" w:rsidP="00465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прислать на почту</w:t>
            </w:r>
          </w:p>
        </w:tc>
        <w:tc>
          <w:tcPr>
            <w:tcW w:w="1560" w:type="dxa"/>
          </w:tcPr>
          <w:p w:rsidR="00A01CB3" w:rsidRPr="005B1498" w:rsidRDefault="00A01CB3" w:rsidP="00465949">
            <w:pPr>
              <w:jc w:val="center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30.04.2020г.</w:t>
            </w:r>
          </w:p>
        </w:tc>
        <w:tc>
          <w:tcPr>
            <w:tcW w:w="1559" w:type="dxa"/>
          </w:tcPr>
          <w:p w:rsidR="00A01CB3" w:rsidRPr="005B1498" w:rsidRDefault="00A01CB3" w:rsidP="00465949">
            <w:pPr>
              <w:jc w:val="both"/>
              <w:rPr>
                <w:rFonts w:ascii="Times New Roman" w:hAnsi="Times New Roman"/>
              </w:rPr>
            </w:pPr>
            <w:r w:rsidRPr="00463931">
              <w:rPr>
                <w:rFonts w:ascii="Times New Roman" w:hAnsi="Times New Roman"/>
              </w:rPr>
              <w:t xml:space="preserve">VK, </w:t>
            </w:r>
            <w:proofErr w:type="spellStart"/>
            <w:r w:rsidRPr="00463931">
              <w:rPr>
                <w:rFonts w:ascii="Times New Roman" w:hAnsi="Times New Roman"/>
              </w:rPr>
              <w:t>вайбер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ветсап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майл</w:t>
            </w:r>
            <w:proofErr w:type="spellEnd"/>
            <w:r w:rsidRPr="00463931"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A01CB3" w:rsidRPr="005B1498" w:rsidRDefault="00A01CB3" w:rsidP="00465949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A01CB3" w:rsidRPr="005B1498" w:rsidRDefault="00A01CB3" w:rsidP="00A01CB3">
      <w:pPr>
        <w:rPr>
          <w:rFonts w:ascii="Times New Roman" w:hAnsi="Times New Roman"/>
        </w:rPr>
      </w:pPr>
    </w:p>
    <w:p w:rsidR="00A01CB3" w:rsidRPr="00FE056D" w:rsidRDefault="00A01CB3" w:rsidP="00A01C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4503"/>
        <w:gridCol w:w="5103"/>
        <w:gridCol w:w="1701"/>
        <w:gridCol w:w="1701"/>
        <w:gridCol w:w="1134"/>
        <w:gridCol w:w="1276"/>
      </w:tblGrid>
      <w:tr w:rsidR="00A01CB3" w:rsidRPr="00240252" w:rsidTr="00A01CB3">
        <w:tc>
          <w:tcPr>
            <w:tcW w:w="4503" w:type="dxa"/>
            <w:vMerge w:val="restart"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01CB3" w:rsidRPr="00240252" w:rsidTr="00A01CB3">
        <w:tc>
          <w:tcPr>
            <w:tcW w:w="4503" w:type="dxa"/>
            <w:vMerge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01CB3" w:rsidRPr="00240252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01CB3" w:rsidRPr="00AF7A63" w:rsidTr="00A01CB3">
        <w:tc>
          <w:tcPr>
            <w:tcW w:w="4503" w:type="dxa"/>
          </w:tcPr>
          <w:p w:rsidR="00A01CB3" w:rsidRDefault="00A01CB3" w:rsidP="00A01CB3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Упражнения в метании малого мяча.</w:t>
            </w:r>
          </w:p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3" w:type="dxa"/>
          </w:tcPr>
          <w:p w:rsidR="00A01CB3" w:rsidRDefault="00B31347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46" w:history="1">
              <w:r w:rsidR="00A01CB3" w:rsidRPr="00DD4D9C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https://yandex.ru/video/preview/?filmId=7087388877760044286&amp;text=Упражнения+в+метании+малого+мяча.&amp;path=wizard&amp;parent-reqid=1587722845112264-79894455950912034200299-production-app-host-sas-web-yp-185&amp;redircnt=1587722916.1</w:t>
              </w:r>
            </w:hyperlink>
          </w:p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Ознакомиться с видео</w:t>
            </w:r>
          </w:p>
        </w:tc>
        <w:tc>
          <w:tcPr>
            <w:tcW w:w="1701" w:type="dxa"/>
          </w:tcPr>
          <w:p w:rsidR="00A01CB3" w:rsidRDefault="00A01CB3" w:rsidP="00A01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  <w:vMerge w:val="restart"/>
          </w:tcPr>
          <w:p w:rsidR="00A01CB3" w:rsidRPr="00AF7A63" w:rsidRDefault="00A01CB3" w:rsidP="00331B2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Вопрос по электронной почте</w:t>
            </w:r>
          </w:p>
        </w:tc>
        <w:tc>
          <w:tcPr>
            <w:tcW w:w="1276" w:type="dxa"/>
          </w:tcPr>
          <w:p w:rsidR="00A01CB3" w:rsidRDefault="00A01CB3" w:rsidP="00A01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A01CB3" w:rsidRPr="00AF7A63" w:rsidTr="00A01CB3">
        <w:tc>
          <w:tcPr>
            <w:tcW w:w="4503" w:type="dxa"/>
          </w:tcPr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Техника метания мяча на дальность.</w:t>
            </w:r>
          </w:p>
        </w:tc>
        <w:tc>
          <w:tcPr>
            <w:tcW w:w="5103" w:type="dxa"/>
          </w:tcPr>
          <w:p w:rsidR="00A01CB3" w:rsidRDefault="00B31347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47" w:history="1">
              <w:r w:rsidR="00A01CB3" w:rsidRPr="00DD4D9C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https://yandex.ru/video/preview/?filmId=15021486229463582907&amp;text=Упражнения%20в%20метании%20малого%20мяча.&amp;path=wizard&amp;parent-reqid=1587722845112264-79894455950912034200299-production-app-host-sas-web-yp-185&amp;redircnt=1587722916.1</w:t>
              </w:r>
            </w:hyperlink>
          </w:p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A01CB3" w:rsidRDefault="00A01CB3" w:rsidP="00A01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  <w:vMerge/>
          </w:tcPr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01CB3" w:rsidRDefault="00A01CB3" w:rsidP="00A01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A01CB3" w:rsidRPr="00AF7A63" w:rsidTr="00A01CB3">
        <w:tc>
          <w:tcPr>
            <w:tcW w:w="4503" w:type="dxa"/>
          </w:tcPr>
          <w:p w:rsidR="00A01CB3" w:rsidRDefault="00A01CB3" w:rsidP="00A01CB3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color w:val="000000"/>
                <w:sz w:val="19"/>
                <w:szCs w:val="19"/>
              </w:rPr>
              <w:t>Метание мяча на дальность на результат.</w:t>
            </w:r>
          </w:p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03" w:type="dxa"/>
          </w:tcPr>
          <w:p w:rsidR="00A01CB3" w:rsidRDefault="00B31347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48" w:history="1">
              <w:r w:rsidR="00A01CB3" w:rsidRPr="00DD4D9C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https://yandex.ru/video/preview/?filmId=2354441801841647989&amp;text=метание+мяча+на+дальность++с+разбега+техника+выполнения</w:t>
              </w:r>
            </w:hyperlink>
          </w:p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A01CB3" w:rsidRDefault="00A01CB3" w:rsidP="00A01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  <w:vMerge/>
          </w:tcPr>
          <w:p w:rsidR="00A01CB3" w:rsidRPr="00AF7A63" w:rsidRDefault="00A01CB3" w:rsidP="00A01CB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01CB3" w:rsidRDefault="00A01CB3" w:rsidP="00A01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A01CB3" w:rsidRPr="005B1498" w:rsidRDefault="00A01CB3" w:rsidP="00A01CB3">
      <w:pPr>
        <w:rPr>
          <w:rFonts w:ascii="Times New Roman" w:hAnsi="Times New Roman"/>
        </w:rPr>
      </w:pPr>
    </w:p>
    <w:p w:rsidR="00A01CB3" w:rsidRDefault="00A01CB3" w:rsidP="00A01CB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Технология 7А  (мальчики).</w:t>
      </w:r>
    </w:p>
    <w:p w:rsidR="00A01CB3" w:rsidRDefault="00A01CB3" w:rsidP="00A01CB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5307" w:type="dxa"/>
        <w:tblInd w:w="108" w:type="dxa"/>
        <w:tblLayout w:type="fixed"/>
        <w:tblLook w:val="04A0"/>
      </w:tblPr>
      <w:tblGrid>
        <w:gridCol w:w="1897"/>
        <w:gridCol w:w="3490"/>
        <w:gridCol w:w="6520"/>
        <w:gridCol w:w="1700"/>
        <w:gridCol w:w="1700"/>
      </w:tblGrid>
      <w:tr w:rsidR="00A01CB3" w:rsidTr="00A01CB3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B3" w:rsidRDefault="00A01CB3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B3" w:rsidRDefault="00A01CB3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  <w:p w:rsidR="00A01CB3" w:rsidRDefault="00A01CB3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6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B3" w:rsidRDefault="00A01CB3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B3" w:rsidRDefault="00A01CB3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01CB3" w:rsidTr="00A01CB3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CB3" w:rsidRDefault="00A01CB3" w:rsidP="004659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CB3" w:rsidRDefault="00A01CB3" w:rsidP="004659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CB3" w:rsidRDefault="00A01CB3" w:rsidP="004659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B3" w:rsidRDefault="00A01CB3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B3" w:rsidRDefault="00A01CB3" w:rsidP="00465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01CB3" w:rsidTr="00A01CB3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B3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</w:t>
            </w:r>
          </w:p>
          <w:p w:rsidR="00A01CB3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 </w:t>
            </w:r>
          </w:p>
          <w:p w:rsidR="00A01CB3" w:rsidRPr="00361D1F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D1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назначение настольного горизонтально-фрезерного станка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CB3" w:rsidRDefault="00B31347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01CB3">
                <w:rPr>
                  <w:rStyle w:val="a4"/>
                  <w:color w:val="1155CC"/>
                </w:rPr>
                <w:t>https://infourok.ru/prezentaciya-</w:t>
              </w:r>
              <w:r w:rsidR="00A01CB3">
                <w:rPr>
                  <w:rStyle w:val="a4"/>
                  <w:color w:val="1155CC"/>
                </w:rPr>
                <w:lastRenderedPageBreak/>
                <w:t>po-tehnologii-dlya-klassa-na-temuustroystvo-nastolnogo-gorizontalnofrezernogo-stanka-2754978.html</w:t>
              </w:r>
            </w:hyperlink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CB3" w:rsidRDefault="00A01CB3" w:rsidP="00465949">
            <w:pPr>
              <w:pStyle w:val="a6"/>
              <w:spacing w:before="0" w:beforeAutospacing="0" w:after="0" w:afterAutospacing="0"/>
            </w:pPr>
          </w:p>
          <w:p w:rsidR="00A01CB3" w:rsidRDefault="00A01CB3" w:rsidP="00465949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1. Посмотреть презентацию по ссылке</w:t>
            </w:r>
          </w:p>
          <w:p w:rsidR="00A01CB3" w:rsidRDefault="00B31347" w:rsidP="00465949">
            <w:pPr>
              <w:pStyle w:val="a6"/>
              <w:spacing w:before="0" w:beforeAutospacing="0" w:after="0" w:afterAutospacing="0"/>
            </w:pPr>
            <w:hyperlink r:id="rId50" w:history="1">
              <w:r w:rsidR="00A01CB3">
                <w:rPr>
                  <w:rStyle w:val="a4"/>
                  <w:rFonts w:ascii="Calibri" w:hAnsi="Calibri"/>
                  <w:color w:val="1155CC"/>
                  <w:sz w:val="22"/>
                  <w:szCs w:val="22"/>
                </w:rPr>
                <w:t>https://infourok.ru/prezentaciya-po-tehnologii-dlya-klassa-na-temuustroystvo-nastolnogo-gorizontalnofrezernogo-stanka-2754978.html</w:t>
              </w:r>
            </w:hyperlink>
          </w:p>
          <w:p w:rsidR="00A01CB3" w:rsidRDefault="00A01CB3" w:rsidP="00465949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2. Письменно ответить на вопросы:</w:t>
            </w:r>
          </w:p>
          <w:p w:rsidR="00A01CB3" w:rsidRDefault="00A01CB3" w:rsidP="00465949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Из каких основных частей состоит станок?</w:t>
            </w:r>
          </w:p>
          <w:p w:rsidR="00A01CB3" w:rsidRDefault="00A01CB3" w:rsidP="00465949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Какие меры безопасности следует соблюдать при работе на станке?</w:t>
            </w:r>
          </w:p>
          <w:p w:rsidR="00A01CB3" w:rsidRDefault="00A01CB3" w:rsidP="00465949">
            <w:pPr>
              <w:pStyle w:val="a6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3. Отправить  письменный ответ на два вопроса в СГО или на почту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B3" w:rsidRDefault="00A01CB3" w:rsidP="00A01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D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письменный </w:t>
            </w:r>
            <w:r w:rsidRPr="00361D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 на  два вопроса</w:t>
            </w:r>
          </w:p>
          <w:p w:rsidR="00A01CB3" w:rsidRDefault="00A01CB3" w:rsidP="00A01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*Форма консультации: </w:t>
            </w:r>
            <w:r w:rsidRPr="00FD1A16">
              <w:rPr>
                <w:rFonts w:ascii="Times New Roman" w:hAnsi="Times New Roman"/>
                <w:sz w:val="24"/>
                <w:szCs w:val="24"/>
              </w:rPr>
              <w:t xml:space="preserve"> письмо учителю в Сетевой город</w:t>
            </w:r>
          </w:p>
          <w:p w:rsidR="00A01CB3" w:rsidRPr="00AC674A" w:rsidRDefault="00A01CB3" w:rsidP="00A01CB3">
            <w:pPr>
              <w:ind w:firstLine="708"/>
              <w:rPr>
                <w:sz w:val="20"/>
                <w:szCs w:val="20"/>
              </w:rPr>
            </w:pPr>
          </w:p>
          <w:p w:rsidR="00A01CB3" w:rsidRPr="00361D1F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CB3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17.00 дня,</w:t>
            </w:r>
          </w:p>
          <w:p w:rsidR="00A01CB3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следующего</w:t>
            </w:r>
          </w:p>
          <w:p w:rsidR="00A01CB3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проведением урока</w:t>
            </w:r>
          </w:p>
          <w:p w:rsidR="00A01CB3" w:rsidRDefault="00A01CB3" w:rsidP="00465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C7" w:rsidRDefault="008A4EC7" w:rsidP="008A4E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EC7" w:rsidRPr="008A4EC7" w:rsidRDefault="008A4EC7" w:rsidP="008A4EC7">
      <w:pPr>
        <w:spacing w:after="0"/>
        <w:rPr>
          <w:rFonts w:ascii="Times New Roman" w:hAnsi="Times New Roman"/>
          <w:b/>
          <w:sz w:val="28"/>
          <w:szCs w:val="28"/>
        </w:rPr>
      </w:pPr>
      <w:r w:rsidRPr="008A4EC7">
        <w:rPr>
          <w:rFonts w:ascii="Times New Roman" w:hAnsi="Times New Roman"/>
          <w:b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8A4EC7" w:rsidRPr="008A4EC7" w:rsidTr="00465949">
        <w:tc>
          <w:tcPr>
            <w:tcW w:w="5495" w:type="dxa"/>
            <w:vMerge w:val="restart"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8A4EC7" w:rsidRPr="008A4EC7" w:rsidTr="00465949">
        <w:tc>
          <w:tcPr>
            <w:tcW w:w="5495" w:type="dxa"/>
            <w:vMerge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8A4EC7" w:rsidRPr="008A4EC7" w:rsidRDefault="008A4EC7" w:rsidP="0046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8A4EC7" w:rsidRPr="008A4EC7" w:rsidTr="00465949">
        <w:tc>
          <w:tcPr>
            <w:tcW w:w="5495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Класс Млекопитающих, или звери.</w:t>
            </w:r>
          </w:p>
        </w:tc>
        <w:tc>
          <w:tcPr>
            <w:tcW w:w="3260" w:type="dxa"/>
          </w:tcPr>
          <w:p w:rsidR="008A4EC7" w:rsidRPr="008A4EC7" w:rsidRDefault="00B3134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1" w:tgtFrame="_blank" w:history="1">
              <w:r w:rsidR="008A4EC7" w:rsidRPr="008A4EC7">
                <w:rPr>
                  <w:rStyle w:val="a4"/>
                  <w:rFonts w:ascii="Times New Roman" w:hAnsi="Times New Roman"/>
                  <w:spacing w:val="15"/>
                  <w:sz w:val="20"/>
                  <w:szCs w:val="20"/>
                </w:rPr>
                <w:t>https://youtu.be/uLJ8_3A0nkw</w:t>
              </w:r>
            </w:hyperlink>
            <w:r w:rsidR="008A4EC7" w:rsidRPr="008A4EC7">
              <w:rPr>
                <w:rFonts w:ascii="Times New Roman" w:hAnsi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Просмотреть видео. Выписать после просмотра общую характеристику класса Млекопитающих.</w:t>
            </w:r>
          </w:p>
        </w:tc>
        <w:tc>
          <w:tcPr>
            <w:tcW w:w="1560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28.04.2020</w:t>
            </w:r>
          </w:p>
        </w:tc>
        <w:tc>
          <w:tcPr>
            <w:tcW w:w="1559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8A4EC7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8A4E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4EC7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27.04.2020</w:t>
            </w:r>
          </w:p>
        </w:tc>
      </w:tr>
      <w:tr w:rsidR="008A4EC7" w:rsidRPr="008A4EC7" w:rsidTr="00465949">
        <w:tc>
          <w:tcPr>
            <w:tcW w:w="5495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Многообразие зверей.</w:t>
            </w:r>
          </w:p>
        </w:tc>
        <w:tc>
          <w:tcPr>
            <w:tcW w:w="3260" w:type="dxa"/>
          </w:tcPr>
          <w:p w:rsidR="008A4EC7" w:rsidRPr="008A4EC7" w:rsidRDefault="00B3134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8A4EC7" w:rsidRPr="008A4EC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https://youtu.be/heb0fl7NQ0I</w:t>
              </w:r>
            </w:hyperlink>
            <w:r w:rsidR="008A4EC7" w:rsidRPr="008A4EC7">
              <w:rPr>
                <w:rFonts w:ascii="Times New Roman" w:hAnsi="Times New Roman"/>
                <w:sz w:val="20"/>
                <w:szCs w:val="20"/>
              </w:rPr>
              <w:t>.. Просмотреть видео.</w:t>
            </w:r>
          </w:p>
        </w:tc>
        <w:tc>
          <w:tcPr>
            <w:tcW w:w="2693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После просмотра видео ответьте на вопросы письменно. Стр.219 вопросы № 1,3,4.</w:t>
            </w:r>
          </w:p>
        </w:tc>
        <w:tc>
          <w:tcPr>
            <w:tcW w:w="1560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559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8A4EC7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8A4E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4EC7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A4EC7" w:rsidRPr="008A4EC7" w:rsidRDefault="008A4EC7" w:rsidP="00465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EC7">
              <w:rPr>
                <w:rFonts w:ascii="Times New Roman" w:hAnsi="Times New Roman"/>
                <w:sz w:val="20"/>
                <w:szCs w:val="20"/>
              </w:rPr>
              <w:t>29.04.2020</w:t>
            </w:r>
          </w:p>
        </w:tc>
      </w:tr>
    </w:tbl>
    <w:p w:rsidR="008A4EC7" w:rsidRPr="008A4EC7" w:rsidRDefault="008A4EC7" w:rsidP="008A4EC7">
      <w:pPr>
        <w:rPr>
          <w:rFonts w:ascii="Times New Roman" w:hAnsi="Times New Roman"/>
          <w:sz w:val="20"/>
          <w:szCs w:val="20"/>
        </w:rPr>
      </w:pPr>
      <w:r w:rsidRPr="008A4EC7">
        <w:rPr>
          <w:rFonts w:ascii="Times New Roman" w:hAnsi="Times New Roman"/>
          <w:sz w:val="20"/>
          <w:szCs w:val="20"/>
        </w:rPr>
        <w:t xml:space="preserve">Ход работы: </w:t>
      </w:r>
    </w:p>
    <w:p w:rsidR="008A4EC7" w:rsidRPr="008A4EC7" w:rsidRDefault="008A4EC7" w:rsidP="008A4EC7">
      <w:pPr>
        <w:rPr>
          <w:rFonts w:ascii="Times New Roman" w:hAnsi="Times New Roman"/>
          <w:sz w:val="20"/>
          <w:szCs w:val="20"/>
        </w:rPr>
      </w:pPr>
      <w:r w:rsidRPr="008A4EC7">
        <w:rPr>
          <w:rFonts w:ascii="Times New Roman" w:hAnsi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8A4EC7">
        <w:rPr>
          <w:rFonts w:ascii="Times New Roman" w:hAnsi="Times New Roman"/>
          <w:sz w:val="20"/>
          <w:szCs w:val="20"/>
        </w:rPr>
        <w:t>ватсап</w:t>
      </w:r>
      <w:proofErr w:type="spellEnd"/>
      <w:proofErr w:type="gramStart"/>
      <w:r w:rsidRPr="008A4EC7">
        <w:rPr>
          <w:rFonts w:ascii="Times New Roman" w:hAnsi="Times New Roman"/>
          <w:sz w:val="20"/>
          <w:szCs w:val="20"/>
        </w:rPr>
        <w:t>.(</w:t>
      </w:r>
      <w:proofErr w:type="gramEnd"/>
      <w:r w:rsidRPr="008A4EC7">
        <w:rPr>
          <w:rFonts w:ascii="Times New Roman" w:hAnsi="Times New Roman"/>
          <w:sz w:val="20"/>
          <w:szCs w:val="20"/>
        </w:rPr>
        <w:t>срок сдачи работы 28.04.2020)</w:t>
      </w:r>
    </w:p>
    <w:p w:rsidR="008A4EC7" w:rsidRPr="008A4EC7" w:rsidRDefault="008A4EC7" w:rsidP="008A4EC7">
      <w:pPr>
        <w:rPr>
          <w:rFonts w:ascii="Times New Roman" w:hAnsi="Times New Roman"/>
          <w:sz w:val="20"/>
          <w:szCs w:val="20"/>
        </w:rPr>
      </w:pPr>
      <w:r w:rsidRPr="008A4EC7">
        <w:rPr>
          <w:rFonts w:ascii="Times New Roman" w:hAnsi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</w:r>
      <w:proofErr w:type="spellStart"/>
      <w:r w:rsidRPr="008A4EC7">
        <w:rPr>
          <w:rFonts w:ascii="Times New Roman" w:hAnsi="Times New Roman"/>
          <w:sz w:val="20"/>
          <w:szCs w:val="20"/>
        </w:rPr>
        <w:t>ватсап</w:t>
      </w:r>
      <w:proofErr w:type="spellEnd"/>
      <w:proofErr w:type="gramStart"/>
      <w:r w:rsidRPr="008A4EC7">
        <w:rPr>
          <w:rFonts w:ascii="Times New Roman" w:hAnsi="Times New Roman"/>
          <w:sz w:val="20"/>
          <w:szCs w:val="20"/>
        </w:rPr>
        <w:t>.(</w:t>
      </w:r>
      <w:proofErr w:type="gramEnd"/>
      <w:r w:rsidRPr="008A4EC7">
        <w:rPr>
          <w:rFonts w:ascii="Times New Roman" w:hAnsi="Times New Roman"/>
          <w:sz w:val="20"/>
          <w:szCs w:val="20"/>
        </w:rPr>
        <w:t>срок сдачи работы  30.04.2020)</w:t>
      </w:r>
    </w:p>
    <w:p w:rsidR="00A32C26" w:rsidRPr="004C3168" w:rsidRDefault="00A32C26" w:rsidP="00A32C2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C3168">
        <w:rPr>
          <w:rFonts w:ascii="Times New Roman" w:hAnsi="Times New Roman"/>
          <w:b/>
          <w:sz w:val="24"/>
          <w:szCs w:val="24"/>
        </w:rPr>
        <w:t>Предмет__русский</w:t>
      </w:r>
      <w:proofErr w:type="spellEnd"/>
      <w:r w:rsidRPr="004C3168">
        <w:rPr>
          <w:rFonts w:ascii="Times New Roman" w:hAnsi="Times New Roman"/>
          <w:b/>
          <w:sz w:val="24"/>
          <w:szCs w:val="24"/>
        </w:rPr>
        <w:t xml:space="preserve"> язык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32C26" w:rsidRPr="00240252" w:rsidTr="00B00036">
        <w:tc>
          <w:tcPr>
            <w:tcW w:w="5495" w:type="dxa"/>
            <w:vMerge w:val="restart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32C26" w:rsidRPr="00240252" w:rsidTr="00B00036">
        <w:tc>
          <w:tcPr>
            <w:tcW w:w="5495" w:type="dxa"/>
            <w:vMerge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32C26" w:rsidRPr="00240252" w:rsidTr="00B00036">
        <w:tc>
          <w:tcPr>
            <w:tcW w:w="5495" w:type="dxa"/>
          </w:tcPr>
          <w:p w:rsidR="00A32C26" w:rsidRPr="005D0CE4" w:rsidRDefault="00A32C26" w:rsidP="00B00036">
            <w:pPr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Pr="005D0CE4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Развитие речи. Подготовка к написанию изложения близкого к тексту </w:t>
              </w:r>
            </w:hyperlink>
          </w:p>
        </w:tc>
        <w:tc>
          <w:tcPr>
            <w:tcW w:w="3260" w:type="dxa"/>
          </w:tcPr>
          <w:p w:rsidR="00A32C26" w:rsidRDefault="00A32C26" w:rsidP="00B00036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A32C26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текст упражнения 452, устно пересказать</w:t>
            </w:r>
          </w:p>
        </w:tc>
        <w:tc>
          <w:tcPr>
            <w:tcW w:w="1560" w:type="dxa"/>
          </w:tcPr>
          <w:p w:rsidR="00A32C26" w:rsidRDefault="00A32C26" w:rsidP="00B00036">
            <w:r w:rsidRPr="00341298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A32C26" w:rsidRPr="00607A40" w:rsidRDefault="00A32C26" w:rsidP="00B0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A32C26" w:rsidRDefault="00A32C26" w:rsidP="00B00036">
            <w:r w:rsidRPr="00022489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A32C26" w:rsidRPr="00240252" w:rsidTr="00B00036">
        <w:tc>
          <w:tcPr>
            <w:tcW w:w="5495" w:type="dxa"/>
          </w:tcPr>
          <w:p w:rsidR="00A32C26" w:rsidRPr="005D0CE4" w:rsidRDefault="00A32C26" w:rsidP="00B00036">
            <w:pPr>
              <w:rPr>
                <w:rStyle w:val="dynatree-node"/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Pr="005D0CE4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Развитие речи. Подготовка к написанию изложения близкого к тексту </w:t>
              </w:r>
            </w:hyperlink>
          </w:p>
        </w:tc>
        <w:tc>
          <w:tcPr>
            <w:tcW w:w="3260" w:type="dxa"/>
          </w:tcPr>
          <w:p w:rsidR="00A32C26" w:rsidRPr="001A4600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C26" w:rsidRPr="00240252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изложение по тексту упражнения 452</w:t>
            </w:r>
          </w:p>
        </w:tc>
        <w:tc>
          <w:tcPr>
            <w:tcW w:w="1560" w:type="dxa"/>
          </w:tcPr>
          <w:p w:rsidR="00A32C26" w:rsidRDefault="00A32C26" w:rsidP="00B00036">
            <w:r w:rsidRPr="00341298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A32C26" w:rsidRDefault="00A32C26" w:rsidP="00B00036">
            <w:r>
              <w:rPr>
                <w:rFonts w:ascii="Times New Roman" w:hAnsi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1559" w:type="dxa"/>
          </w:tcPr>
          <w:p w:rsidR="00A32C26" w:rsidRDefault="00A32C26" w:rsidP="00B00036">
            <w:r w:rsidRPr="00022489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A32C26" w:rsidRPr="00240252" w:rsidTr="00B00036">
        <w:tc>
          <w:tcPr>
            <w:tcW w:w="5495" w:type="dxa"/>
          </w:tcPr>
          <w:p w:rsidR="00A32C26" w:rsidRPr="005D0CE4" w:rsidRDefault="00A32C26" w:rsidP="00B000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Pr="005D0CE4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 Морфологический разбор частицы </w:t>
              </w:r>
            </w:hyperlink>
          </w:p>
        </w:tc>
        <w:tc>
          <w:tcPr>
            <w:tcW w:w="3260" w:type="dxa"/>
          </w:tcPr>
          <w:p w:rsidR="00A32C26" w:rsidRDefault="00A32C26" w:rsidP="00B00036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A32C26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70,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образцы разбора</w:t>
            </w:r>
          </w:p>
        </w:tc>
        <w:tc>
          <w:tcPr>
            <w:tcW w:w="1560" w:type="dxa"/>
          </w:tcPr>
          <w:p w:rsidR="00A32C26" w:rsidRDefault="00A32C26" w:rsidP="00B00036">
            <w:r w:rsidRPr="00341298">
              <w:rPr>
                <w:rFonts w:ascii="Times New Roman" w:hAnsi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1559" w:type="dxa"/>
          </w:tcPr>
          <w:p w:rsidR="00A32C26" w:rsidRPr="00607A40" w:rsidRDefault="00A32C26" w:rsidP="00B0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по учебнику</w:t>
            </w:r>
          </w:p>
        </w:tc>
        <w:tc>
          <w:tcPr>
            <w:tcW w:w="1559" w:type="dxa"/>
          </w:tcPr>
          <w:p w:rsidR="00A32C26" w:rsidRDefault="00A32C26" w:rsidP="00B00036">
            <w:r w:rsidRPr="00022489">
              <w:rPr>
                <w:rFonts w:ascii="Times New Roman" w:hAnsi="Times New Roman"/>
                <w:sz w:val="24"/>
                <w:szCs w:val="24"/>
              </w:rPr>
              <w:lastRenderedPageBreak/>
              <w:t>До 30 апреля</w:t>
            </w:r>
          </w:p>
        </w:tc>
      </w:tr>
      <w:tr w:rsidR="00A32C26" w:rsidRPr="00240252" w:rsidTr="00B00036">
        <w:tc>
          <w:tcPr>
            <w:tcW w:w="5495" w:type="dxa"/>
          </w:tcPr>
          <w:p w:rsidR="00A32C26" w:rsidRPr="005D0CE4" w:rsidRDefault="00A32C26" w:rsidP="00B000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Pr="005D0CE4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Отрицательные частицы не и ни </w:t>
              </w:r>
            </w:hyperlink>
          </w:p>
        </w:tc>
        <w:tc>
          <w:tcPr>
            <w:tcW w:w="3260" w:type="dxa"/>
          </w:tcPr>
          <w:p w:rsidR="00A32C26" w:rsidRPr="00A32C26" w:rsidRDefault="00A32C26" w:rsidP="00B00036">
            <w:pPr>
              <w:jc w:val="both"/>
              <w:rPr>
                <w:rFonts w:asciiTheme="minorHAnsi" w:hAnsiTheme="minorHAnsi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7" w:history="1">
              <w:proofErr w:type="gramStart"/>
              <w:r w:rsidRPr="00B97AD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https://yandex.ru/video/preview?filmId=12930377051021977986&amp;text=%D0%9E%D1%82%D1%80%D0%B8%D1%86%D0%B0%D1%82%D0%B5%D0%BB%D1%8C%D0%BD%D1%8B%D0%B5%20%D1%87%D0%B0%D1%81%D1%82%D0%B8%D1%86%D1%8B%20%D0%BD%D0%B5%20%D0%B8%20%D0%BD</w:t>
              </w:r>
              <w:proofErr w:type="gramEnd"/>
              <w:r w:rsidRPr="00B97AD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%D0%B8%20%D0%B2%D0%B8%D0%B4%D0%B5%D0%BE%D1%83%D1%80%D0%BE%D0%BA%207%20%D0%BA%D0%BB%D0%B0%D1%81%D1%81&amp;path=wizard&amp;parent-reqid=1586942728248756-903167549714901701200324-production-app-host-vla-web-yp-237&amp;redircnt=1586942734.1</w:t>
              </w:r>
            </w:hyperlink>
            <w:r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32C26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71, упражнение 432</w:t>
            </w:r>
          </w:p>
        </w:tc>
        <w:tc>
          <w:tcPr>
            <w:tcW w:w="1560" w:type="dxa"/>
          </w:tcPr>
          <w:p w:rsidR="00A32C26" w:rsidRDefault="00A32C26" w:rsidP="00B00036">
            <w:r w:rsidRPr="00341298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A32C26" w:rsidRPr="00607A40" w:rsidRDefault="00A32C26" w:rsidP="00B0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ссылке. Выполнить упражнение, выучить правило</w:t>
            </w:r>
          </w:p>
        </w:tc>
        <w:tc>
          <w:tcPr>
            <w:tcW w:w="1559" w:type="dxa"/>
          </w:tcPr>
          <w:p w:rsidR="00A32C26" w:rsidRDefault="00A32C26" w:rsidP="00B00036">
            <w:r w:rsidRPr="00022489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A32C26" w:rsidRPr="00514E52" w:rsidRDefault="00A32C26" w:rsidP="00A32C2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C3168">
        <w:rPr>
          <w:rFonts w:ascii="Times New Roman" w:hAnsi="Times New Roman"/>
          <w:b/>
          <w:sz w:val="24"/>
          <w:szCs w:val="24"/>
        </w:rPr>
        <w:t>Предмет__литература</w:t>
      </w:r>
      <w:proofErr w:type="spellEnd"/>
      <w:r w:rsidRPr="004C316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32C26" w:rsidRPr="00240252" w:rsidTr="00B00036">
        <w:tc>
          <w:tcPr>
            <w:tcW w:w="5495" w:type="dxa"/>
            <w:vMerge w:val="restart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32C26" w:rsidRPr="00240252" w:rsidTr="00B00036">
        <w:tc>
          <w:tcPr>
            <w:tcW w:w="5495" w:type="dxa"/>
            <w:vMerge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32C26" w:rsidRPr="00240252" w:rsidTr="00B00036">
        <w:tc>
          <w:tcPr>
            <w:tcW w:w="5495" w:type="dxa"/>
            <w:vMerge w:val="restart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32C26" w:rsidRPr="00240252" w:rsidTr="00B00036">
        <w:tc>
          <w:tcPr>
            <w:tcW w:w="5495" w:type="dxa"/>
            <w:vMerge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32C26" w:rsidRPr="00240252" w:rsidRDefault="00A32C26" w:rsidP="00B00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32C26" w:rsidRPr="00240252" w:rsidTr="00B00036">
        <w:tc>
          <w:tcPr>
            <w:tcW w:w="5495" w:type="dxa"/>
          </w:tcPr>
          <w:p w:rsidR="00A32C26" w:rsidRPr="00B156E8" w:rsidRDefault="00A32C26" w:rsidP="00B000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Pr="00B156E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А.Твардовский. Слово о поэте. "Снега потемнеют синие" </w:t>
              </w:r>
            </w:hyperlink>
          </w:p>
          <w:p w:rsidR="00A32C26" w:rsidRPr="00B156E8" w:rsidRDefault="00A32C26" w:rsidP="00B000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C26" w:rsidRPr="00405EBA" w:rsidRDefault="00A32C26" w:rsidP="00B00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2C26" w:rsidRPr="004C3168" w:rsidRDefault="00A32C26" w:rsidP="00B0003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59" w:history="1">
              <w:r w:rsidRPr="00B97AD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https://yandex.ru/video/preview?filmId=16418334557126703179&amp;text=%D0%90.%</w:t>
              </w:r>
              <w:proofErr w:type="gramStart"/>
              <w:r w:rsidRPr="00B97AD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D0%A2%D0%B2%D0%B0%D1%80%D0%B4%D0%BE%D0%B2%D1%81%D0%BA%D0%B8%D0%B9.%20%D0%A1%D0%BB%D0%BE%D0%B2%D0%BE%20%D0%BE%20%D0%BF%D0%BE%D1%8D%D1%82%D0%B5.%20%22%D0%A1%D0%BD%D0%B5%D0%B3%D0%B0%20</w:t>
              </w:r>
              <w:proofErr w:type="gramEnd"/>
              <w:r w:rsidRPr="00B97AD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%D0%BF%D0%BE%D1%82%D0%B5%D0%BC%D0%BD%D0%B5%D1%8E%D1%82%20%D1%81%D0%B8%D0%BD%D0%B8%D0%B5%22&amp;path=wizard&amp;parent-reqid=1586943503142465-902508829038814046100332-</w:t>
              </w:r>
              <w:r w:rsidRPr="00B97AD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production-app-host-sas-web-yp-128&amp;redircnt=1586943511.1</w:t>
              </w:r>
            </w:hyperlink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32C26" w:rsidRPr="00240252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151 – 153 читать стихи.  Посмотреть видео по ссылке.</w:t>
            </w:r>
          </w:p>
        </w:tc>
        <w:tc>
          <w:tcPr>
            <w:tcW w:w="1560" w:type="dxa"/>
          </w:tcPr>
          <w:p w:rsidR="00A32C26" w:rsidRDefault="00A32C26" w:rsidP="00B00036">
            <w:r w:rsidRPr="00501E6E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A32C26" w:rsidRPr="00240252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текст. Посмотреть видео по ссылке.</w:t>
            </w:r>
          </w:p>
        </w:tc>
        <w:tc>
          <w:tcPr>
            <w:tcW w:w="1559" w:type="dxa"/>
          </w:tcPr>
          <w:p w:rsidR="00A32C26" w:rsidRDefault="00A32C26" w:rsidP="00B00036">
            <w:r w:rsidRPr="00B86F8D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A32C26" w:rsidRPr="00240252" w:rsidTr="00B00036">
        <w:tc>
          <w:tcPr>
            <w:tcW w:w="5495" w:type="dxa"/>
          </w:tcPr>
          <w:p w:rsidR="00A32C26" w:rsidRPr="00405EBA" w:rsidRDefault="00A32C26" w:rsidP="00B00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Ритмы и образы военной лирики. Урок мужества</w:t>
            </w:r>
          </w:p>
        </w:tc>
        <w:tc>
          <w:tcPr>
            <w:tcW w:w="3260" w:type="dxa"/>
          </w:tcPr>
          <w:p w:rsidR="00A32C26" w:rsidRPr="00240252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C26" w:rsidRPr="00240252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155 – 162 читать, стр. 163, вопрос 1 (письменно)</w:t>
            </w:r>
          </w:p>
        </w:tc>
        <w:tc>
          <w:tcPr>
            <w:tcW w:w="1560" w:type="dxa"/>
          </w:tcPr>
          <w:p w:rsidR="00A32C26" w:rsidRDefault="00A32C26" w:rsidP="00B00036">
            <w:r w:rsidRPr="00501E6E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A32C26" w:rsidRPr="00240252" w:rsidRDefault="00A32C26" w:rsidP="00B000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</w:p>
        </w:tc>
        <w:tc>
          <w:tcPr>
            <w:tcW w:w="1559" w:type="dxa"/>
          </w:tcPr>
          <w:p w:rsidR="00A32C26" w:rsidRDefault="00A32C26" w:rsidP="00B00036">
            <w:r w:rsidRPr="00B86F8D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A32C26" w:rsidRDefault="00A32C26" w:rsidP="00A32C26">
      <w:pPr>
        <w:rPr>
          <w:rFonts w:ascii="Times New Roman" w:hAnsi="Times New Roman"/>
          <w:sz w:val="24"/>
          <w:szCs w:val="24"/>
        </w:rPr>
      </w:pPr>
    </w:p>
    <w:p w:rsidR="00A01CB3" w:rsidRPr="008A4EC7" w:rsidRDefault="00A01CB3">
      <w:pPr>
        <w:ind w:firstLine="708"/>
        <w:rPr>
          <w:sz w:val="20"/>
          <w:szCs w:val="20"/>
        </w:rPr>
      </w:pPr>
    </w:p>
    <w:sectPr w:rsidR="00A01CB3" w:rsidRPr="008A4EC7" w:rsidSect="00632C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B28"/>
    <w:multiLevelType w:val="multilevel"/>
    <w:tmpl w:val="7AAE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2004F"/>
    <w:multiLevelType w:val="multilevel"/>
    <w:tmpl w:val="2466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703"/>
    <w:multiLevelType w:val="multilevel"/>
    <w:tmpl w:val="C1567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1581B"/>
    <w:multiLevelType w:val="multilevel"/>
    <w:tmpl w:val="8BC8F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16634"/>
    <w:multiLevelType w:val="multilevel"/>
    <w:tmpl w:val="2B82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227B2"/>
    <w:multiLevelType w:val="multilevel"/>
    <w:tmpl w:val="2DFC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0730E"/>
    <w:multiLevelType w:val="multilevel"/>
    <w:tmpl w:val="645C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F5860"/>
    <w:multiLevelType w:val="multilevel"/>
    <w:tmpl w:val="68E0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A539F"/>
    <w:multiLevelType w:val="multilevel"/>
    <w:tmpl w:val="974CE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605E5"/>
    <w:multiLevelType w:val="hybridMultilevel"/>
    <w:tmpl w:val="EE0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63C5D"/>
    <w:multiLevelType w:val="multilevel"/>
    <w:tmpl w:val="0C08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1471A"/>
    <w:multiLevelType w:val="multilevel"/>
    <w:tmpl w:val="EE7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E5BC8"/>
    <w:multiLevelType w:val="hybridMultilevel"/>
    <w:tmpl w:val="2D4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1D0"/>
    <w:rsid w:val="00085196"/>
    <w:rsid w:val="000973FD"/>
    <w:rsid w:val="00106139"/>
    <w:rsid w:val="003847A0"/>
    <w:rsid w:val="00436E71"/>
    <w:rsid w:val="00450D1F"/>
    <w:rsid w:val="004E0F6E"/>
    <w:rsid w:val="005A63A6"/>
    <w:rsid w:val="00632CF8"/>
    <w:rsid w:val="007A11D0"/>
    <w:rsid w:val="007B047C"/>
    <w:rsid w:val="0089571C"/>
    <w:rsid w:val="008A4EC7"/>
    <w:rsid w:val="00A01CB3"/>
    <w:rsid w:val="00A32C26"/>
    <w:rsid w:val="00AC674A"/>
    <w:rsid w:val="00B31347"/>
    <w:rsid w:val="00BF68F0"/>
    <w:rsid w:val="00E42966"/>
    <w:rsid w:val="00FA27E3"/>
    <w:rsid w:val="00FC5CD6"/>
    <w:rsid w:val="00FE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6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A01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node">
    <w:name w:val="dynatree-node"/>
    <w:basedOn w:val="a0"/>
    <w:rsid w:val="00A3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C5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geografy/7-klass/materiki-evraziya/strany-azii-tipovaya-harakteristika-stran" TargetMode="External"/><Relationship Id="rId18" Type="http://schemas.openxmlformats.org/officeDocument/2006/relationships/hyperlink" Target="https://resh.edu.ru/subject/lesson/3181/train/" TargetMode="External"/><Relationship Id="rId26" Type="http://schemas.openxmlformats.org/officeDocument/2006/relationships/hyperlink" Target="https://us04web.zoom.us/j/2808439239?pwd=UG9RaXRPTFI1UGxwSnpGUlltZTF2QT09" TargetMode="External"/><Relationship Id="rId39" Type="http://schemas.openxmlformats.org/officeDocument/2006/relationships/hyperlink" Target="https://www.yaklass.ru/p/algebra/7-klass/sistemy-dvukh-lineinykh-uravnenii-s-dvumia-peremennymi-10998/osnovnye-poniatiia-12436/re-433ba2a5-1afe-43d3-b5ad-2775dcaa9156" TargetMode="External"/><Relationship Id="rId21" Type="http://schemas.openxmlformats.org/officeDocument/2006/relationships/hyperlink" Target="https://resh.edu.ru/subject/lesson/2106/main/" TargetMode="External"/><Relationship Id="rId34" Type="http://schemas.openxmlformats.org/officeDocument/2006/relationships/hyperlink" Target="https://www.yaklass.ru/TestWork/Join/gxrPEU-KKkO32kqKMXzxJA" TargetMode="External"/><Relationship Id="rId42" Type="http://schemas.openxmlformats.org/officeDocument/2006/relationships/hyperlink" Target="https://www.yaklass.ru/TestWork/Join/rxBG-Ba-TUWPO0g5ui9xOg" TargetMode="External"/><Relationship Id="rId47" Type="http://schemas.openxmlformats.org/officeDocument/2006/relationships/hyperlink" Target="https://yandex.ru/video/preview/?filmId=15021486229463582907&amp;text=&#1059;&#1087;&#1088;&#1072;&#1078;&#1085;&#1077;&#1085;&#1080;&#1103;%20&#1074;%20&#1084;&#1077;&#1090;&#1072;&#1085;&#1080;&#1080;%20&#1084;&#1072;&#1083;&#1086;&#1075;&#1086;%20&#1084;&#1103;&#1095;&#1072;.&amp;path=wizard&amp;parent-reqid=1587722845112264-79894455950912034200299-production-app-host-sas-web-yp-185&amp;redircnt=1587722916.1" TargetMode="External"/><Relationship Id="rId50" Type="http://schemas.openxmlformats.org/officeDocument/2006/relationships/hyperlink" Target="https://infourok.ru/prezentaciya-po-tehnologii-dlya-klassa-na-temuustroystvo-nastolnogo-gorizontalnofrezernogo-stanka-2754978.html" TargetMode="External"/><Relationship Id="rId55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hared.ru/slide/768850/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www.yaklass.ru/TestWork/Join/FKeRhS8mR0yM9Lo99LwLtQ" TargetMode="External"/><Relationship Id="rId41" Type="http://schemas.openxmlformats.org/officeDocument/2006/relationships/hyperlink" Target="https://us04web.zoom.us/j/2808439239?pwd=UG9RaXRPTFI1UGxwSnpGUlltZTF2QT09" TargetMode="External"/><Relationship Id="rId54" Type="http://schemas.openxmlformats.org/officeDocument/2006/relationships/hyperlink" Target="https://sgo.egov66.ru/asp/Curriculum/Planner.asp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7-klass/spetskurs/prisoedinenie-ukrainy-russko-polskaya-voyna-1654-1667-gg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infourok.ru/videouroki/460" TargetMode="External"/><Relationship Id="rId32" Type="http://schemas.openxmlformats.org/officeDocument/2006/relationships/hyperlink" Target="https://www.yaklass.ru/TestWork/Join/ti3lwSR4N02Do6S1w9wMHw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us04web.zoom.us/j/2808439239?pwd=UG9RaXRPTFI1UGxwSnpGUlltZTF2QT09" TargetMode="External"/><Relationship Id="rId45" Type="http://schemas.openxmlformats.org/officeDocument/2006/relationships/hyperlink" Target="https://infourok.ru/prezentaciya-po-obzh-stress-i-ego-vliyanie-na-cheloveka-klass-573791.html" TargetMode="External"/><Relationship Id="rId53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://www.myshared.ru/slide/768850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aklass.ru/p/fizika/7-klass/rabota-i-moshchnost-energiia-11875/koeffitcient-poleznogo-deistviia-11880/re-8f9b9f1c-8bc4-427b-b7a6-2f2a74d90e5b" TargetMode="External"/><Relationship Id="rId36" Type="http://schemas.openxmlformats.org/officeDocument/2006/relationships/hyperlink" Target="https://www.yaklass.ru/TestWork/Join/847aJXBtakyxl7wypoeR-A" TargetMode="External"/><Relationship Id="rId49" Type="http://schemas.openxmlformats.org/officeDocument/2006/relationships/hyperlink" Target="https://infourok.ru/prezentaciya-po-tehnologii-dlya-klassa-na-temuustroystvo-nastolnogo-gorizontalnofrezernogo-stanka-2754978.html" TargetMode="External"/><Relationship Id="rId57" Type="http://schemas.openxmlformats.org/officeDocument/2006/relationships/hyperlink" Target="https://yandex.ru/video/preview?filmId=12930377051021977986&amp;text=%D0%9E%D1%82%D1%80%D0%B8%D1%86%D0%B0%D1%82%D0%B5%D0%BB%D1%8C%D0%BD%D1%8B%D0%B5%20%D1%87%D0%B0%D1%81%D1%82%D0%B8%D1%86%D1%8B%20%D0%BD%D0%B5%20%D0%B8%20%D0%BD%D0%B8%20%D0%B2%D0%B8%D0%B4%D0%B5%D0%BE%D1%83%D1%80%D0%BE%D0%BA%207%20%D0%BA%D0%BB%D0%B0%D1%81%D1%81&amp;path=wizard&amp;parent-reqid=1586942728248756-903167549714901701200324-production-app-host-vla-web-yp-237&amp;redircnt=1586942734.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nfourok.ru/videouroki/3756" TargetMode="External"/><Relationship Id="rId19" Type="http://schemas.openxmlformats.org/officeDocument/2006/relationships/hyperlink" Target="https://resh.edu.ru/subject/lesson/3181/train/" TargetMode="External"/><Relationship Id="rId31" Type="http://schemas.openxmlformats.org/officeDocument/2006/relationships/hyperlink" Target="https://www.yaklass.ru/p/informatika/7-klass/multimedia-13638/programma-dlia-sozdaniia-prezentatcii-powerpoint-2010-12084/re-62faccad-2269-4207-af04-8da6888087b6" TargetMode="External"/><Relationship Id="rId44" Type="http://schemas.openxmlformats.org/officeDocument/2006/relationships/hyperlink" Target="https://www.yaklass.ru/p/algebra/7-klass/sistemy-dvukh-lineinykh-uravnenii-s-dvumia-peremennymi-10998/osnovnye-poniatiia-12436/re-433ba2a5-1afe-43d3-b5ad-2775dcaa9156" TargetMode="External"/><Relationship Id="rId52" Type="http://schemas.openxmlformats.org/officeDocument/2006/relationships/hyperlink" Target="https://youtu.be/heb0fl7NQ0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7-klass/spetskurs/tserkovnaya-reforma-nikona-prodolzhenie" TargetMode="External"/><Relationship Id="rId14" Type="http://schemas.openxmlformats.org/officeDocument/2006/relationships/hyperlink" Target="https://infourok.ru/videouroki/617" TargetMode="External"/><Relationship Id="rId22" Type="http://schemas.openxmlformats.org/officeDocument/2006/relationships/hyperlink" Target="https://resh.edu.ru/subject/lesson/2106/main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us04web.zoom.us/j/2808439239?pwd=UG9RaXRPTFI1UGxwSnpGUlltZTF2QT09" TargetMode="External"/><Relationship Id="rId35" Type="http://schemas.openxmlformats.org/officeDocument/2006/relationships/hyperlink" Target="https://www.youtube.com/watch?v=pMICc6Zxh3M" TargetMode="External"/><Relationship Id="rId43" Type="http://schemas.openxmlformats.org/officeDocument/2006/relationships/hyperlink" Target="https://us04web.zoom.us/j/2808439239?pwd=UG9RaXRPTFI1UGxwSnpGUlltZTF2QT09" TargetMode="External"/><Relationship Id="rId48" Type="http://schemas.openxmlformats.org/officeDocument/2006/relationships/hyperlink" Target="https://yandex.ru/video/preview/?filmId=2354441801841647989&amp;text=&#1084;&#1077;&#1090;&#1072;&#1085;&#1080;&#1077;+&#1084;&#1103;&#1095;&#1072;+&#1085;&#1072;+&#1076;&#1072;&#1083;&#1100;&#1085;&#1086;&#1089;&#1090;&#1100;++&#1089;+&#1088;&#1072;&#1079;&#1073;&#1077;&#1075;&#1072;+&#1090;&#1077;&#1093;&#1085;&#1080;&#1082;&#1072;+&#1074;&#1099;&#1087;&#1086;&#1083;&#1085;&#1077;&#1085;&#1080;&#1103;" TargetMode="External"/><Relationship Id="rId56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interneturok.ru/lesson/istoriya-rossii/7-klass/spetskurs/tserkovnaya-reforma-nikona-urok-1" TargetMode="External"/><Relationship Id="rId51" Type="http://schemas.openxmlformats.org/officeDocument/2006/relationships/hyperlink" Target="https://youtu.be/uLJ8_3A0nk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obshestvoznanie/7-klass/chelovek-i-priroda/ohrana-prirody-2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forms.gle/rmz5NF4ZiaSB321x6" TargetMode="External"/><Relationship Id="rId33" Type="http://schemas.openxmlformats.org/officeDocument/2006/relationships/hyperlink" Target="https://www.yaklass.ru/p/geometria/7-klass/sootnoshenie-mezhdu-storonami-i-uglami-treugolnika-9155/priamougolnye-treugolniki-9175/re-194c898c-4ac0-4753-9dff-bc60fdc83eb3/pe?resultId=2819688336" TargetMode="External"/><Relationship Id="rId38" Type="http://schemas.openxmlformats.org/officeDocument/2006/relationships/hyperlink" Target="https://us04web.zoom.us/j/2808439239?pwd=UG9RaXRPTFI1UGxwSnpGUlltZTF2QT09" TargetMode="External"/><Relationship Id="rId46" Type="http://schemas.openxmlformats.org/officeDocument/2006/relationships/hyperlink" Target="https://yandex.ru/video/preview/?filmId=7087388877760044286&amp;text=&#1059;&#1087;&#1088;&#1072;&#1078;&#1085;&#1077;&#1085;&#1080;&#1103;+&#1074;+&#1084;&#1077;&#1090;&#1072;&#1085;&#1080;&#1080;+&#1084;&#1072;&#1083;&#1086;&#1075;&#1086;+&#1084;&#1103;&#1095;&#1072;.&amp;path=wizard&amp;parent-reqid=1587722845112264-79894455950912034200299-production-app-host-sas-web-yp-185&amp;redircnt=1587722916.1" TargetMode="External"/><Relationship Id="rId59" Type="http://schemas.openxmlformats.org/officeDocument/2006/relationships/hyperlink" Target="https://yandex.ru/video/preview?filmId=16418334557126703179&amp;text=%D0%90.%D0%A2%D0%B2%D0%B0%D1%80%D0%B4%D0%BE%D0%B2%D1%81%D0%BA%D0%B8%D0%B9.%20%D0%A1%D0%BB%D0%BE%D0%B2%D0%BE%20%D0%BE%20%D0%BF%D0%BE%D1%8D%D1%82%D0%B5.%20%22%D0%A1%D0%BD%D0%B5%D0%B3%D0%B0%20%D0%BF%D0%BE%D1%82%D0%B5%D0%BC%D0%BD%D0%B5%D1%8E%D1%82%20%D1%81%D0%B8%D0%BD%D0%B8%D0%B5%22&amp;path=wizard&amp;parent-reqid=1586943503142465-902508829038814046100332-production-app-host-sas-web-yp-128&amp;redircnt=158694351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3</cp:revision>
  <dcterms:created xsi:type="dcterms:W3CDTF">2020-04-25T19:32:00Z</dcterms:created>
  <dcterms:modified xsi:type="dcterms:W3CDTF">2020-04-25T19:59:00Z</dcterms:modified>
</cp:coreProperties>
</file>